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D2DA5A" w14:textId="77777777">
        <w:tc>
          <w:tcPr>
            <w:tcW w:w="2268" w:type="dxa"/>
          </w:tcPr>
          <w:p w14:paraId="312C84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DABE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1B44CC" w14:textId="77777777">
        <w:tc>
          <w:tcPr>
            <w:tcW w:w="2268" w:type="dxa"/>
          </w:tcPr>
          <w:p w14:paraId="390F9C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E6DF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C88854" w14:textId="77777777">
        <w:tc>
          <w:tcPr>
            <w:tcW w:w="3402" w:type="dxa"/>
            <w:gridSpan w:val="2"/>
          </w:tcPr>
          <w:p w14:paraId="6B2B03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2E50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8201C1" w14:textId="77777777">
        <w:tc>
          <w:tcPr>
            <w:tcW w:w="2268" w:type="dxa"/>
          </w:tcPr>
          <w:p w14:paraId="7322CE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577DCE" w14:textId="77777777" w:rsidR="006E4E11" w:rsidRPr="00ED583F" w:rsidRDefault="005B524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N2017/05201/MRT</w:t>
            </w:r>
          </w:p>
        </w:tc>
      </w:tr>
      <w:tr w:rsidR="006E4E11" w14:paraId="5FA09599" w14:textId="77777777">
        <w:tc>
          <w:tcPr>
            <w:tcW w:w="2268" w:type="dxa"/>
          </w:tcPr>
          <w:p w14:paraId="328A32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C481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FAD806" w14:textId="77777777">
        <w:trPr>
          <w:trHeight w:val="284"/>
        </w:trPr>
        <w:tc>
          <w:tcPr>
            <w:tcW w:w="4911" w:type="dxa"/>
          </w:tcPr>
          <w:p w14:paraId="2E9804BF" w14:textId="77777777" w:rsidR="006E4E11" w:rsidRDefault="005B52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C6B925A" w14:textId="77777777">
        <w:trPr>
          <w:trHeight w:val="284"/>
        </w:trPr>
        <w:tc>
          <w:tcPr>
            <w:tcW w:w="4911" w:type="dxa"/>
          </w:tcPr>
          <w:p w14:paraId="6A3E20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5B5243" w14:paraId="5B143BB2" w14:textId="77777777">
        <w:trPr>
          <w:trHeight w:val="284"/>
        </w:trPr>
        <w:tc>
          <w:tcPr>
            <w:tcW w:w="4911" w:type="dxa"/>
          </w:tcPr>
          <w:p w14:paraId="75DA8459" w14:textId="77777777" w:rsidR="006E4E11" w:rsidRDefault="006E4E11" w:rsidP="005B52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528E30F5" w14:textId="77777777">
        <w:trPr>
          <w:trHeight w:val="284"/>
        </w:trPr>
        <w:tc>
          <w:tcPr>
            <w:tcW w:w="4911" w:type="dxa"/>
          </w:tcPr>
          <w:p w14:paraId="324315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766804AF" w14:textId="77777777">
        <w:trPr>
          <w:trHeight w:val="284"/>
        </w:trPr>
        <w:tc>
          <w:tcPr>
            <w:tcW w:w="4911" w:type="dxa"/>
          </w:tcPr>
          <w:p w14:paraId="33F91A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08E44407" w14:textId="77777777">
        <w:trPr>
          <w:trHeight w:val="284"/>
        </w:trPr>
        <w:tc>
          <w:tcPr>
            <w:tcW w:w="4911" w:type="dxa"/>
          </w:tcPr>
          <w:p w14:paraId="0F88A9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36CE976E" w14:textId="77777777">
        <w:trPr>
          <w:trHeight w:val="284"/>
        </w:trPr>
        <w:tc>
          <w:tcPr>
            <w:tcW w:w="4911" w:type="dxa"/>
          </w:tcPr>
          <w:p w14:paraId="381272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03D3B4A9" w14:textId="77777777">
        <w:trPr>
          <w:trHeight w:val="284"/>
        </w:trPr>
        <w:tc>
          <w:tcPr>
            <w:tcW w:w="4911" w:type="dxa"/>
          </w:tcPr>
          <w:p w14:paraId="2E9421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 w14:paraId="360D1E0A" w14:textId="77777777">
        <w:trPr>
          <w:trHeight w:val="284"/>
        </w:trPr>
        <w:tc>
          <w:tcPr>
            <w:tcW w:w="4911" w:type="dxa"/>
          </w:tcPr>
          <w:p w14:paraId="6BC66B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462A7E" w14:textId="77777777" w:rsidR="006E4E11" w:rsidRDefault="005B5243">
      <w:pPr>
        <w:framePr w:w="4400" w:h="2523" w:wrap="notBeside" w:vAnchor="page" w:hAnchor="page" w:x="6453" w:y="2445"/>
        <w:ind w:left="142"/>
      </w:pPr>
      <w:r>
        <w:t>Till riksdagen</w:t>
      </w:r>
    </w:p>
    <w:p w14:paraId="0ED8FAD8" w14:textId="77777777" w:rsidR="006E4E11" w:rsidRDefault="005B5243" w:rsidP="005B524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2016/17:1780 av Lars </w:t>
      </w:r>
      <w:proofErr w:type="spellStart"/>
      <w:r>
        <w:t>Mejern</w:t>
      </w:r>
      <w:proofErr w:type="spellEnd"/>
      <w:r>
        <w:t xml:space="preserve"> Larsson (S) Nordiskt samarbete kring färdtjänsten</w:t>
      </w:r>
    </w:p>
    <w:p w14:paraId="351BE67E" w14:textId="77777777" w:rsidR="006E4E11" w:rsidRDefault="006E4E11">
      <w:pPr>
        <w:pStyle w:val="RKnormal"/>
      </w:pPr>
    </w:p>
    <w:p w14:paraId="0A664831" w14:textId="77777777" w:rsidR="006E4E11" w:rsidRDefault="005B5243">
      <w:pPr>
        <w:pStyle w:val="RKnormal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utrikesministern om </w:t>
      </w:r>
      <w:proofErr w:type="gramStart"/>
      <w:r>
        <w:t>hon</w:t>
      </w:r>
      <w:proofErr w:type="gramEnd"/>
      <w:r>
        <w:t xml:space="preserve">, i egenskap av </w:t>
      </w:r>
      <w:proofErr w:type="spellStart"/>
      <w:r>
        <w:t>Nordenminister</w:t>
      </w:r>
      <w:proofErr w:type="spellEnd"/>
      <w:r>
        <w:t xml:space="preserve">, avser att vidta åtgärder för att förbättra möjligheter att använda färdtjänst även över gränsen till annat nordiskt land. </w:t>
      </w:r>
    </w:p>
    <w:p w14:paraId="10EC402B" w14:textId="77777777" w:rsidR="005B5243" w:rsidRDefault="005B5243">
      <w:pPr>
        <w:pStyle w:val="RKnormal"/>
      </w:pPr>
    </w:p>
    <w:p w14:paraId="52666638" w14:textId="77777777" w:rsidR="005B5243" w:rsidRDefault="00A03932">
      <w:pPr>
        <w:pStyle w:val="RKnormal"/>
      </w:pPr>
      <w:r>
        <w:t>Frågan har överlämnats till mig.</w:t>
      </w:r>
    </w:p>
    <w:p w14:paraId="3D6C5FD1" w14:textId="77777777" w:rsidR="005B5243" w:rsidRDefault="005B5243">
      <w:pPr>
        <w:pStyle w:val="RKnormal"/>
      </w:pPr>
    </w:p>
    <w:p w14:paraId="01A496DE" w14:textId="77777777" w:rsidR="005B5243" w:rsidRDefault="00F32811">
      <w:pPr>
        <w:pStyle w:val="RKnormal"/>
      </w:pPr>
      <w:r>
        <w:t>Färdtjänst omfattas av k</w:t>
      </w:r>
      <w:r w:rsidR="005B5243">
        <w:t>onventionen mellan Danmark, Finland, Island, Norge och Sverige om socialt bistånd och sociala tjänster undertecknad den 14 juni 1994</w:t>
      </w:r>
      <w:r>
        <w:t>. Denna</w:t>
      </w:r>
      <w:r w:rsidR="005B5243">
        <w:t xml:space="preserve"> </w:t>
      </w:r>
      <w:r w:rsidR="00456C84">
        <w:t xml:space="preserve">gäller som </w:t>
      </w:r>
      <w:r w:rsidR="005B5243">
        <w:t xml:space="preserve">lag i Sverige genom lagen (1995:479) om nordisk konvention om socialt bistånd och sociala tjänster. </w:t>
      </w:r>
    </w:p>
    <w:p w14:paraId="223C7022" w14:textId="77777777" w:rsidR="00456C84" w:rsidRDefault="00456C84">
      <w:pPr>
        <w:pStyle w:val="RKnormal"/>
      </w:pPr>
    </w:p>
    <w:p w14:paraId="03A685A6" w14:textId="77777777" w:rsidR="00456C84" w:rsidRDefault="00456C84">
      <w:pPr>
        <w:pStyle w:val="RKnormal"/>
      </w:pPr>
      <w:r>
        <w:t>Med anledning av praxis från EU-domstolen sedan undertecknandet pågår en översyn av konventionen i en arbetsgrupp med representanter från medlemsstaterna</w:t>
      </w:r>
      <w:r w:rsidR="00504262">
        <w:t>. För Sveriges del leder S</w:t>
      </w:r>
      <w:r>
        <w:t xml:space="preserve">ocialdepartementet arbetet med översynen av konventionen. </w:t>
      </w:r>
    </w:p>
    <w:p w14:paraId="2661E040" w14:textId="77777777" w:rsidR="005B5243" w:rsidRDefault="005B5243">
      <w:pPr>
        <w:pStyle w:val="RKnormal"/>
      </w:pPr>
    </w:p>
    <w:p w14:paraId="13E4B628" w14:textId="77777777" w:rsidR="00456C84" w:rsidRDefault="00AE196F">
      <w:pPr>
        <w:pStyle w:val="RKnormal"/>
      </w:pPr>
      <w:r>
        <w:t>Med anledning av detta</w:t>
      </w:r>
      <w:r w:rsidR="00456C84">
        <w:t xml:space="preserve"> </w:t>
      </w:r>
      <w:r>
        <w:t xml:space="preserve">bör inte resultatet av det pågående arbetet med översynen av konventionen föregripas. </w:t>
      </w:r>
    </w:p>
    <w:p w14:paraId="482CCF85" w14:textId="77777777" w:rsidR="005B5243" w:rsidRDefault="005B5243">
      <w:pPr>
        <w:pStyle w:val="RKnormal"/>
      </w:pPr>
    </w:p>
    <w:p w14:paraId="7A21FF3C" w14:textId="77777777" w:rsidR="005B5243" w:rsidRDefault="005B5243">
      <w:pPr>
        <w:pStyle w:val="RKnormal"/>
      </w:pPr>
      <w:r>
        <w:t>Stockholm den 29 augusti 2017</w:t>
      </w:r>
    </w:p>
    <w:p w14:paraId="0549A832" w14:textId="77777777" w:rsidR="005B5243" w:rsidRDefault="005B5243">
      <w:pPr>
        <w:pStyle w:val="RKnormal"/>
      </w:pPr>
    </w:p>
    <w:p w14:paraId="75C64254" w14:textId="77777777" w:rsidR="005B5243" w:rsidRDefault="005B5243">
      <w:pPr>
        <w:pStyle w:val="RKnormal"/>
      </w:pPr>
    </w:p>
    <w:p w14:paraId="51EB8B3F" w14:textId="77777777" w:rsidR="005B5243" w:rsidRDefault="00456C84" w:rsidP="00456C84">
      <w:pPr>
        <w:pStyle w:val="RKnormal"/>
      </w:pPr>
      <w:r w:rsidRPr="00456C84">
        <w:t>Tomas Eneroth</w:t>
      </w:r>
    </w:p>
    <w:sectPr w:rsidR="005B52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EFB2E" w14:textId="77777777" w:rsidR="000951A3" w:rsidRDefault="000951A3">
      <w:r>
        <w:separator/>
      </w:r>
    </w:p>
  </w:endnote>
  <w:endnote w:type="continuationSeparator" w:id="0">
    <w:p w14:paraId="3073851D" w14:textId="77777777" w:rsidR="000951A3" w:rsidRDefault="0009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9DDF5" w14:textId="77777777" w:rsidR="000951A3" w:rsidRDefault="000951A3">
      <w:r>
        <w:separator/>
      </w:r>
    </w:p>
  </w:footnote>
  <w:footnote w:type="continuationSeparator" w:id="0">
    <w:p w14:paraId="6FBBF064" w14:textId="77777777" w:rsidR="000951A3" w:rsidRDefault="0009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EF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AF74F9" w14:textId="77777777">
      <w:trPr>
        <w:cantSplit/>
      </w:trPr>
      <w:tc>
        <w:tcPr>
          <w:tcW w:w="3119" w:type="dxa"/>
        </w:tcPr>
        <w:p w14:paraId="583BEC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FA75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856CE5" w14:textId="77777777" w:rsidR="00E80146" w:rsidRDefault="00E80146">
          <w:pPr>
            <w:pStyle w:val="Sidhuvud"/>
            <w:ind w:right="360"/>
          </w:pPr>
        </w:p>
      </w:tc>
    </w:tr>
  </w:tbl>
  <w:p w14:paraId="372717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2C4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82BCC2" w14:textId="77777777">
      <w:trPr>
        <w:cantSplit/>
      </w:trPr>
      <w:tc>
        <w:tcPr>
          <w:tcW w:w="3119" w:type="dxa"/>
        </w:tcPr>
        <w:p w14:paraId="4CD81E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24D4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E634C2" w14:textId="77777777" w:rsidR="00E80146" w:rsidRDefault="00E80146">
          <w:pPr>
            <w:pStyle w:val="Sidhuvud"/>
            <w:ind w:right="360"/>
          </w:pPr>
        </w:p>
      </w:tc>
    </w:tr>
  </w:tbl>
  <w:p w14:paraId="7D9046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FD043" w14:textId="77777777" w:rsidR="005B5243" w:rsidRDefault="00456C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CC5E074" wp14:editId="4E40BA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564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3E156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C847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78F61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43"/>
    <w:rsid w:val="000951A3"/>
    <w:rsid w:val="00150384"/>
    <w:rsid w:val="00160901"/>
    <w:rsid w:val="001805B7"/>
    <w:rsid w:val="00292BBE"/>
    <w:rsid w:val="00367B1C"/>
    <w:rsid w:val="00456C84"/>
    <w:rsid w:val="004A328D"/>
    <w:rsid w:val="00504262"/>
    <w:rsid w:val="0058762B"/>
    <w:rsid w:val="005B5243"/>
    <w:rsid w:val="006E4E11"/>
    <w:rsid w:val="007242A3"/>
    <w:rsid w:val="007A6855"/>
    <w:rsid w:val="008B69FE"/>
    <w:rsid w:val="0092027A"/>
    <w:rsid w:val="00955E31"/>
    <w:rsid w:val="00992E72"/>
    <w:rsid w:val="00A03932"/>
    <w:rsid w:val="00AE196F"/>
    <w:rsid w:val="00AF26D1"/>
    <w:rsid w:val="00D133D7"/>
    <w:rsid w:val="00E80146"/>
    <w:rsid w:val="00E904D0"/>
    <w:rsid w:val="00EC25F9"/>
    <w:rsid w:val="00ED583F"/>
    <w:rsid w:val="00F3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E4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2be17170-21b0-4242-8610-84f870ddc7c6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BFDDDEB-7E23-419A-A64D-85F628F5C36A}"/>
</file>

<file path=customXml/itemProps2.xml><?xml version="1.0" encoding="utf-8"?>
<ds:datastoreItem xmlns:ds="http://schemas.openxmlformats.org/officeDocument/2006/customXml" ds:itemID="{24A69A9A-50DF-4422-9751-7FA1B97875CA}"/>
</file>

<file path=customXml/itemProps3.xml><?xml version="1.0" encoding="utf-8"?>
<ds:datastoreItem xmlns:ds="http://schemas.openxmlformats.org/officeDocument/2006/customXml" ds:itemID="{00676A4B-F984-44FD-8D69-34593EFBF350}"/>
</file>

<file path=customXml/itemProps4.xml><?xml version="1.0" encoding="utf-8"?>
<ds:datastoreItem xmlns:ds="http://schemas.openxmlformats.org/officeDocument/2006/customXml" ds:itemID="{DDC9926C-6E18-4303-BEAE-2F7FEFA89F95}"/>
</file>

<file path=customXml/itemProps5.xml><?xml version="1.0" encoding="utf-8"?>
<ds:datastoreItem xmlns:ds="http://schemas.openxmlformats.org/officeDocument/2006/customXml" ds:itemID="{B843E1D9-7703-4152-B10F-8434FFB212AA}"/>
</file>

<file path=customXml/itemProps6.xml><?xml version="1.0" encoding="utf-8"?>
<ds:datastoreItem xmlns:ds="http://schemas.openxmlformats.org/officeDocument/2006/customXml" ds:itemID="{8F296840-D9DB-4D64-96E0-F9CD16269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2</cp:revision>
  <cp:lastPrinted>2017-08-25T14:08:00Z</cp:lastPrinted>
  <dcterms:created xsi:type="dcterms:W3CDTF">2017-08-25T14:09:00Z</dcterms:created>
  <dcterms:modified xsi:type="dcterms:W3CDTF">2017-08-25T14:09:00Z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056947a1-d3ee-4721-8a0c-71a43c9fe3d1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