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1A31" w:rsidRPr="00937C94" w:rsidRDefault="00A71A31">
      <w:pPr>
        <w:pStyle w:val="Frslagsrubrik"/>
      </w:pPr>
      <w:r w:rsidRPr="00937C94">
        <w:t>Förslag till riksdagsbeslut</w:t>
      </w:r>
    </w:p>
    <w:p w:rsidR="00A71A31" w:rsidRPr="00937C94" w:rsidRDefault="00A71A31">
      <w:pPr>
        <w:pStyle w:val="Hemstlatt"/>
      </w:pPr>
      <w:r w:rsidRPr="00937C94">
        <w:t>Riksdagen tillkännager för regeringen som sin mening vad som anförs i motionen om vikten av att ha tydliga riktlinjer som ger mö</w:t>
      </w:r>
      <w:r w:rsidRPr="00937C94">
        <w:t>j</w:t>
      </w:r>
      <w:r w:rsidRPr="00937C94">
        <w:t>lighet för demokrati och politik att vara en självklarhet i sk</w:t>
      </w:r>
      <w:r w:rsidRPr="00937C94">
        <w:t>o</w:t>
      </w:r>
      <w:r w:rsidRPr="00937C94">
        <w:t>lan.</w:t>
      </w:r>
    </w:p>
    <w:p w:rsidR="00A71A31" w:rsidRPr="00937C94" w:rsidRDefault="00A71A31">
      <w:pPr>
        <w:pStyle w:val="Rubrik1"/>
      </w:pPr>
      <w:r w:rsidRPr="00937C94">
        <w:t>Motivering</w:t>
      </w:r>
    </w:p>
    <w:p w:rsidR="00A71A31" w:rsidRPr="00937C94" w:rsidRDefault="00A71A31">
      <w:r w:rsidRPr="00937C94">
        <w:t>Demokrati är inte ärftligt, den måste vinnas varje dag och behöver utvecklas när samhället förändras. Elevinflytande, barns och ungas möjlighet att påve</w:t>
      </w:r>
      <w:r w:rsidRPr="00937C94">
        <w:t>r</w:t>
      </w:r>
      <w:r w:rsidRPr="00937C94">
        <w:t>ka sin situation, bör finnas med i den pedagogiska verksamheten från första början.</w:t>
      </w:r>
    </w:p>
    <w:p w:rsidR="00A71A31" w:rsidRPr="00937C94" w:rsidRDefault="00A71A31">
      <w:pPr>
        <w:pStyle w:val="Normaltindrag"/>
      </w:pPr>
      <w:r w:rsidRPr="00937C94">
        <w:t>I och med ett långsiktigt arbete med demokrati- och inflytandefrågor, sk</w:t>
      </w:r>
      <w:r w:rsidRPr="00937C94">
        <w:t>a</w:t>
      </w:r>
      <w:r w:rsidRPr="00937C94">
        <w:t>pas intresse för delaktighet i samhället.</w:t>
      </w:r>
    </w:p>
    <w:p w:rsidR="00A71A31" w:rsidRPr="00937C94" w:rsidRDefault="00A71A31">
      <w:pPr>
        <w:pStyle w:val="Normaltindrag"/>
      </w:pPr>
      <w:r w:rsidRPr="00937C94">
        <w:t>Elevinflytande och demokrati får inte bli fina ord på ett papper utan måste omsättas i praktiken. Skolan måste vara en tydlig del av samhället, och det är viktigt att politiken inte bara är ett inslag i samhällsundervisningen eller vart fjärde år då det är val.</w:t>
      </w:r>
    </w:p>
    <w:p w:rsidR="00A71A31" w:rsidRPr="00937C94" w:rsidRDefault="00A71A31">
      <w:pPr>
        <w:pStyle w:val="Normaltindrag"/>
      </w:pPr>
      <w:r w:rsidRPr="00937C94">
        <w:t>Idag ser förutsättningarna för de politiska partierna och ungdomsförbu</w:t>
      </w:r>
      <w:r w:rsidRPr="00937C94">
        <w:t>n</w:t>
      </w:r>
      <w:r w:rsidRPr="00937C94">
        <w:t>dens möjlighet att komma in i skolan väldigt olika ut i olika delar av landet. Det är inte rimligt att det inte är lika angeläget att fostra demokratiska me</w:t>
      </w:r>
      <w:r w:rsidRPr="00937C94">
        <w:t>d</w:t>
      </w:r>
      <w:r w:rsidRPr="00937C94">
        <w:t>borgare på alla ställen i landet.</w:t>
      </w:r>
    </w:p>
    <w:p w:rsidR="00A71A31" w:rsidRPr="00937C94" w:rsidRDefault="00A71A31">
      <w:pPr>
        <w:pStyle w:val="Normaltindrag"/>
      </w:pPr>
      <w:r w:rsidRPr="00937C94">
        <w:t>Det behövs tydliga riktlinjer om skolans roll att ha en demokratisk fostran, och i detta ge förutsättningarna för de politiska partiernas möjlighet att ko</w:t>
      </w:r>
      <w:r w:rsidRPr="00937C94">
        <w:t>m</w:t>
      </w:r>
      <w:r w:rsidRPr="00937C94">
        <w:t>ma in på skolorna, i hela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37C94">
        <w:trPr>
          <w:cantSplit/>
        </w:trPr>
        <w:tc>
          <w:tcPr>
            <w:tcW w:w="3046" w:type="dxa"/>
          </w:tcPr>
          <w:p w:rsidR="00A71A31" w:rsidRPr="00937C94" w:rsidRDefault="00A71A31">
            <w:pPr>
              <w:pStyle w:val="UnderskriftDatum"/>
              <w:spacing w:before="240"/>
            </w:pPr>
            <w:r w:rsidRPr="00937C94">
              <w:t>Stockholm den 4 oktober 2011</w:t>
            </w:r>
          </w:p>
        </w:tc>
        <w:tc>
          <w:tcPr>
            <w:tcW w:w="3047" w:type="dxa"/>
          </w:tcPr>
          <w:p w:rsidR="00A71A31" w:rsidRPr="00937C94" w:rsidRDefault="00A71A31">
            <w:pPr>
              <w:pStyle w:val="Underskrifter"/>
              <w:spacing w:before="240"/>
            </w:pPr>
          </w:p>
        </w:tc>
      </w:tr>
      <w:tr w:rsidR="00000000" w:rsidRPr="00937C94">
        <w:trPr>
          <w:cantSplit/>
        </w:trPr>
        <w:tc>
          <w:tcPr>
            <w:tcW w:w="3046" w:type="dxa"/>
          </w:tcPr>
          <w:p w:rsidR="00A71A31" w:rsidRPr="00937C94" w:rsidRDefault="00A71A31">
            <w:pPr>
              <w:pStyle w:val="Underskrifter"/>
            </w:pPr>
            <w:r w:rsidRPr="00937C94">
              <w:t>Hannah Bergstedt (S)</w:t>
            </w:r>
          </w:p>
        </w:tc>
        <w:tc>
          <w:tcPr>
            <w:tcW w:w="3046" w:type="dxa"/>
          </w:tcPr>
          <w:p w:rsidR="00A71A31" w:rsidRPr="00937C94" w:rsidRDefault="00A71A31">
            <w:pPr>
              <w:pStyle w:val="Underskrifter"/>
            </w:pPr>
          </w:p>
        </w:tc>
      </w:tr>
      <w:tr w:rsidR="00000000" w:rsidRPr="00937C94">
        <w:trPr>
          <w:cantSplit/>
        </w:trPr>
        <w:tc>
          <w:tcPr>
            <w:tcW w:w="3046" w:type="dxa"/>
          </w:tcPr>
          <w:p w:rsidR="00A71A31" w:rsidRPr="00937C94" w:rsidRDefault="00A71A31">
            <w:pPr>
              <w:pStyle w:val="Underskrifter"/>
            </w:pPr>
            <w:r w:rsidRPr="00937C94">
              <w:t>Karin Åström (S)</w:t>
            </w:r>
          </w:p>
        </w:tc>
        <w:tc>
          <w:tcPr>
            <w:tcW w:w="3046" w:type="dxa"/>
          </w:tcPr>
          <w:p w:rsidR="00A71A31" w:rsidRPr="00937C94" w:rsidRDefault="00A71A31">
            <w:pPr>
              <w:pStyle w:val="Underskrifter"/>
            </w:pPr>
            <w:r w:rsidRPr="00937C94">
              <w:t>Fredrik Lundh Sammeli (S)</w:t>
            </w:r>
          </w:p>
        </w:tc>
      </w:tr>
    </w:tbl>
    <w:p w:rsidR="00A71A31" w:rsidRPr="00937C94" w:rsidRDefault="00A71A31">
      <w:pPr>
        <w:pStyle w:val="Normaltindrag"/>
      </w:pPr>
    </w:p>
    <w:sectPr w:rsidR="00A71A31" w:rsidRPr="00937C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1A31" w:rsidRPr="00937C94" w:rsidRDefault="00A71A31">
      <w:r w:rsidRPr="00937C94">
        <w:separator/>
      </w:r>
    </w:p>
  </w:endnote>
  <w:endnote w:type="continuationSeparator" w:id="0">
    <w:p w:rsidR="00A71A31" w:rsidRPr="00937C94" w:rsidRDefault="00A71A31">
      <w:r w:rsidRPr="00937C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A31" w:rsidRPr="00937C94" w:rsidRDefault="00937C94">
    <w:pPr>
      <w:pStyle w:val="Sidfot"/>
    </w:pPr>
    <w:r w:rsidRPr="00937C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703133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A31" w:rsidRDefault="00A71A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1A31" w:rsidRDefault="00A71A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A31" w:rsidRPr="00937C94" w:rsidRDefault="00937C94">
    <w:pPr>
      <w:pStyle w:val="Sidfot"/>
    </w:pPr>
    <w:r w:rsidRPr="00937C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18453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A31" w:rsidRDefault="00A71A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1A31" w:rsidRDefault="00A71A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A31" w:rsidRPr="00937C94" w:rsidRDefault="00937C94">
    <w:pPr>
      <w:pStyle w:val="Sidfot"/>
    </w:pPr>
    <w:r w:rsidRPr="00937C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15546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A31" w:rsidRDefault="00A71A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1A31" w:rsidRDefault="00A71A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1A31" w:rsidRPr="00937C94" w:rsidRDefault="00A71A31">
      <w:r w:rsidRPr="00937C94">
        <w:separator/>
      </w:r>
    </w:p>
  </w:footnote>
  <w:footnote w:type="continuationSeparator" w:id="0">
    <w:p w:rsidR="00A71A31" w:rsidRPr="00937C94" w:rsidRDefault="00A71A31">
      <w:r w:rsidRPr="00937C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A31" w:rsidRPr="00937C94" w:rsidRDefault="00937C94">
    <w:pPr>
      <w:pStyle w:val="Sidhuvud"/>
    </w:pPr>
    <w:r w:rsidRPr="00937C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83390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A31" w:rsidRDefault="00A71A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1A31" w:rsidRDefault="00A71A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A31" w:rsidRPr="00937C94" w:rsidRDefault="00937C94">
    <w:pPr>
      <w:pStyle w:val="Sidhuvud"/>
    </w:pPr>
    <w:r w:rsidRPr="00937C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56797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A31" w:rsidRDefault="00A71A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1A31" w:rsidRDefault="00A71A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A31" w:rsidRPr="00937C94" w:rsidRDefault="00A71A31">
    <w:pPr>
      <w:pStyle w:val="FSHNormal"/>
      <w:tabs>
        <w:tab w:val="right" w:pos="5840"/>
      </w:tabs>
    </w:pPr>
    <w:r w:rsidRPr="00937C94">
      <w:br/>
    </w:r>
    <w:r w:rsidRPr="00937C94">
      <w:fldChar w:fldCharType="begin" w:fldLock="1"/>
    </w:r>
    <w:r w:rsidRPr="00937C94">
      <w:instrText xml:space="preserve"> DOCPROPERTY</w:instrText>
    </w:r>
    <w:r w:rsidRPr="00937C94">
      <w:rPr>
        <w:sz w:val="18"/>
      </w:rPr>
      <w:instrText xml:space="preserve"> "YearUser" *\charformat </w:instrText>
    </w:r>
    <w:r w:rsidRPr="00937C94">
      <w:fldChar w:fldCharType="separate"/>
    </w:r>
    <w:r w:rsidRPr="00937C94">
      <w:t>2011/12</w:t>
    </w:r>
    <w:r w:rsidRPr="00937C94">
      <w:fldChar w:fldCharType="end"/>
    </w:r>
    <w:r w:rsidRPr="00937C94">
      <w:t xml:space="preserve"> </w:t>
    </w:r>
    <w:r w:rsidRPr="00937C94">
      <w:tab/>
      <w:t xml:space="preserve">mnr: </w:t>
    </w:r>
    <w:r w:rsidRPr="00937C94">
      <w:fldChar w:fldCharType="begin" w:fldLock="1"/>
    </w:r>
    <w:r w:rsidRPr="00937C94">
      <w:instrText xml:space="preserve"> DOCPROPERTY</w:instrText>
    </w:r>
    <w:r w:rsidRPr="00937C94">
      <w:rPr>
        <w:sz w:val="18"/>
      </w:rPr>
      <w:instrText xml:space="preserve"> "Motionsnummer" *\charformat </w:instrText>
    </w:r>
    <w:r w:rsidRPr="00937C94">
      <w:fldChar w:fldCharType="separate"/>
    </w:r>
    <w:r w:rsidRPr="00937C94">
      <w:t>Ub336</w:t>
    </w:r>
    <w:r w:rsidRPr="00937C94">
      <w:fldChar w:fldCharType="end"/>
    </w:r>
    <w:r w:rsidRPr="00937C94">
      <w:br/>
    </w:r>
    <w:r w:rsidRPr="00937C94">
      <w:fldChar w:fldCharType="begin" w:fldLock="1"/>
    </w:r>
    <w:r w:rsidRPr="00937C94">
      <w:instrText xml:space="preserve"> DOCPROPERTY</w:instrText>
    </w:r>
    <w:r w:rsidRPr="00937C94">
      <w:rPr>
        <w:sz w:val="18"/>
      </w:rPr>
      <w:instrText xml:space="preserve"> "Samling" *\charformat </w:instrText>
    </w:r>
    <w:r w:rsidRPr="00937C94">
      <w:fldChar w:fldCharType="end"/>
    </w:r>
    <w:r w:rsidRPr="00937C94">
      <w:tab/>
      <w:t xml:space="preserve">pnr: </w:t>
    </w:r>
    <w:r w:rsidRPr="00937C94">
      <w:fldChar w:fldCharType="begin" w:fldLock="1"/>
    </w:r>
    <w:r w:rsidRPr="00937C94">
      <w:instrText xml:space="preserve"> DOCPROPERTY</w:instrText>
    </w:r>
    <w:r w:rsidRPr="00937C94">
      <w:rPr>
        <w:sz w:val="18"/>
      </w:rPr>
      <w:instrText xml:space="preserve"> "Partinummer" *\charformat </w:instrText>
    </w:r>
    <w:r w:rsidRPr="00937C94">
      <w:fldChar w:fldCharType="separate"/>
    </w:r>
    <w:r w:rsidRPr="00937C94">
      <w:t>S19212</w:t>
    </w:r>
    <w:r w:rsidRPr="00937C94">
      <w:fldChar w:fldCharType="end"/>
    </w:r>
  </w:p>
  <w:p w:rsidR="00A71A31" w:rsidRPr="00937C94" w:rsidRDefault="00A71A31">
    <w:pPr>
      <w:pStyle w:val="FSHRub1"/>
    </w:pPr>
    <w:r w:rsidRPr="00937C94">
      <w:t>Motion till riksdagen</w:t>
    </w:r>
    <w:r w:rsidRPr="00937C94">
      <w:br/>
    </w:r>
    <w:r w:rsidRPr="00937C94">
      <w:fldChar w:fldCharType="begin" w:fldLock="1"/>
    </w:r>
    <w:r w:rsidRPr="00937C94">
      <w:instrText xml:space="preserve"> DOCPROPERTY "YearUser" *\charformat </w:instrText>
    </w:r>
    <w:r w:rsidRPr="00937C94">
      <w:fldChar w:fldCharType="separate"/>
    </w:r>
    <w:r w:rsidRPr="00937C94">
      <w:t>2011/12</w:t>
    </w:r>
    <w:r w:rsidRPr="00937C94">
      <w:fldChar w:fldCharType="end"/>
    </w:r>
    <w:r w:rsidRPr="00937C94">
      <w:t>:</w:t>
    </w:r>
    <w:r w:rsidRPr="00937C94">
      <w:fldChar w:fldCharType="begin" w:fldLock="1"/>
    </w:r>
    <w:r w:rsidRPr="00937C94">
      <w:instrText xml:space="preserve"> DOCPROPERTY "Motionsnummer" *\charformat </w:instrText>
    </w:r>
    <w:r w:rsidRPr="00937C94">
      <w:fldChar w:fldCharType="separate"/>
    </w:r>
    <w:r w:rsidRPr="00937C94">
      <w:t>Ub336</w:t>
    </w:r>
    <w:r w:rsidRPr="00937C94">
      <w:fldChar w:fldCharType="end"/>
    </w:r>
  </w:p>
  <w:p w:rsidR="00A71A31" w:rsidRPr="00937C94" w:rsidRDefault="00A71A31">
    <w:pPr>
      <w:pStyle w:val="FSHNormalS5"/>
    </w:pPr>
    <w:r w:rsidRPr="00937C94">
      <w:fldChar w:fldCharType="begin" w:fldLock="1"/>
    </w:r>
    <w:r w:rsidRPr="00937C94">
      <w:instrText xml:space="preserve"> DOCPROPERTY "MotionarText" *\charformat </w:instrText>
    </w:r>
    <w:r w:rsidRPr="00937C94">
      <w:fldChar w:fldCharType="separate"/>
    </w:r>
    <w:r w:rsidRPr="00937C94">
      <w:t>av Hannah Bergstedt m.fl. (S)</w:t>
    </w:r>
    <w:r w:rsidRPr="00937C94">
      <w:fldChar w:fldCharType="end"/>
    </w:r>
    <w:r w:rsidRPr="00937C94">
      <w:br/>
    </w:r>
    <w:r w:rsidRPr="00937C94">
      <w:fldChar w:fldCharType="begin" w:fldLock="1"/>
    </w:r>
    <w:r w:rsidRPr="00937C94">
      <w:instrText xml:space="preserve"> DOCPROPERTY "SvarFrasKort" *\charformat </w:instrText>
    </w:r>
    <w:r w:rsidRPr="00937C94">
      <w:fldChar w:fldCharType="end"/>
    </w:r>
  </w:p>
  <w:p w:rsidR="00A71A31" w:rsidRPr="00937C94" w:rsidRDefault="00A71A31">
    <w:pPr>
      <w:pStyle w:val="FSHTitel"/>
    </w:pPr>
    <w:r w:rsidRPr="00937C94">
      <w:fldChar w:fldCharType="begin" w:fldLock="1"/>
    </w:r>
    <w:r w:rsidRPr="00937C94">
      <w:instrText xml:space="preserve"> DOCPROPERTY</w:instrText>
    </w:r>
    <w:r w:rsidRPr="00937C94">
      <w:rPr>
        <w:sz w:val="18"/>
      </w:rPr>
      <w:instrText xml:space="preserve"> "RubrikSvar" *\charformat </w:instrText>
    </w:r>
    <w:r w:rsidRPr="00937C94">
      <w:fldChar w:fldCharType="separate"/>
    </w:r>
    <w:r w:rsidRPr="00937C94">
      <w:t>Demokrati och politik i skolan</w:t>
    </w:r>
    <w:r w:rsidRPr="00937C94">
      <w:fldChar w:fldCharType="end"/>
    </w:r>
  </w:p>
  <w:p w:rsidR="00A71A31" w:rsidRPr="00937C94" w:rsidRDefault="00A71A31">
    <w:pPr>
      <w:pStyle w:val="Normal00"/>
    </w:pPr>
  </w:p>
  <w:p w:rsidR="00A71A31" w:rsidRPr="00937C94" w:rsidRDefault="00A71A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02747741">
    <w:abstractNumId w:val="3"/>
  </w:num>
  <w:num w:numId="2" w16cid:durableId="977883165">
    <w:abstractNumId w:val="2"/>
  </w:num>
  <w:num w:numId="3" w16cid:durableId="717357229">
    <w:abstractNumId w:val="1"/>
  </w:num>
  <w:num w:numId="4" w16cid:durableId="412628669">
    <w:abstractNumId w:val="0"/>
  </w:num>
  <w:num w:numId="5" w16cid:durableId="874150164">
    <w:abstractNumId w:val="7"/>
  </w:num>
  <w:num w:numId="6" w16cid:durableId="1275400999">
    <w:abstractNumId w:val="6"/>
  </w:num>
  <w:num w:numId="7" w16cid:durableId="1914700968">
    <w:abstractNumId w:val="5"/>
  </w:num>
  <w:num w:numId="8" w16cid:durableId="1366950764">
    <w:abstractNumId w:val="4"/>
  </w:num>
  <w:num w:numId="9" w16cid:durableId="1657683836">
    <w:abstractNumId w:val="8"/>
  </w:num>
  <w:num w:numId="10" w16cid:durableId="956981460">
    <w:abstractNumId w:val="9"/>
  </w:num>
  <w:num w:numId="11" w16cid:durableId="52893370">
    <w:abstractNumId w:val="10"/>
  </w:num>
  <w:num w:numId="12" w16cid:durableId="556092136">
    <w:abstractNumId w:val="13"/>
  </w:num>
  <w:num w:numId="13" w16cid:durableId="2031754801">
    <w:abstractNumId w:val="15"/>
  </w:num>
  <w:num w:numId="14" w16cid:durableId="1890797843">
    <w:abstractNumId w:val="16"/>
  </w:num>
  <w:num w:numId="15" w16cid:durableId="510492121">
    <w:abstractNumId w:val="11"/>
  </w:num>
  <w:num w:numId="16" w16cid:durableId="1034647385">
    <w:abstractNumId w:val="18"/>
  </w:num>
  <w:num w:numId="17" w16cid:durableId="1469008566">
    <w:abstractNumId w:val="17"/>
  </w:num>
  <w:num w:numId="18" w16cid:durableId="1976256980">
    <w:abstractNumId w:val="14"/>
  </w:num>
  <w:num w:numId="19" w16cid:durableId="4282800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34DF6F22-5C05-437B-9A65-B08FBCB7FE7A},{E954FE74-C856-472A-91F0-9EBDC78CBAB7},{C824F418-ED83-4AB6-ACA0-13223F9A9CAC}"/>
  </w:docVars>
  <w:rsids>
    <w:rsidRoot w:val="00B33A4A"/>
    <w:rsid w:val="00937C94"/>
    <w:rsid w:val="00A71A31"/>
    <w:rsid w:val="00B3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3227B5-46CA-49DA-BD09-C3409C33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1181</Characters>
  <Application>Microsoft Office Word</Application>
  <DocSecurity>4</DocSecurity>
  <Lines>28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S19212</vt:lpstr>
    </vt:vector>
  </TitlesOfParts>
  <Company>Riksdagen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S19212</dc:title>
  <dc:subject>S19212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2011-12-04T07:53:00Z</cp:lastPrinted>
  <dcterms:created xsi:type="dcterms:W3CDTF">2025-12-17T20:43:00Z</dcterms:created>
  <dcterms:modified xsi:type="dcterms:W3CDTF">2025-12-17T20:43:00Z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Demokrati och politik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Demokrati och politik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S19212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Hannah Bergstedt m.fl. (S)</vt:lpwstr>
  </property>
  <property fmtid="{D5CDD505-2E9C-101B-9397-08002B2CF9AE}" pid="26" name="MotionarLista">
    <vt:lpwstr>Bergstedt, Hannah (S)\Åström, Karin (S)\Lundh Sammeli,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Hannah Bergstedt (S), Karin Åström (S), Fredrik Lundh Sammeli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20112012000000000083000192120069</vt:lpwstr>
  </property>
  <property fmtid="{D5CDD505-2E9C-101B-9397-08002B2CF9AE}" pid="47" name="datum">
    <vt:lpwstr>111004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20112012000000000083000192120069</vt:lpwstr>
  </property>
  <property fmtid="{D5CDD505-2E9C-101B-9397-08002B2CF9AE}" pid="50" name="nummer">
    <vt:lpwstr>336</vt:lpwstr>
  </property>
  <property fmtid="{D5CDD505-2E9C-101B-9397-08002B2CF9AE}" pid="51" name="utskottsbeteckning">
    <vt:lpwstr>Ub</vt:lpwstr>
  </property>
  <property fmtid="{D5CDD505-2E9C-101B-9397-08002B2CF9AE}" pid="52" name="GlobalUID">
    <vt:lpwstr>{B076A4EF-7F81-48A9-B367-9C4B9D6AEE67}</vt:lpwstr>
  </property>
  <property fmtid="{D5CDD505-2E9C-101B-9397-08002B2CF9AE}" pid="53" name="Överföringar">
    <vt:i4>0</vt:i4>
  </property>
  <property fmtid="{D5CDD505-2E9C-101B-9397-08002B2CF9AE}" pid="54" name="Checksum">
    <vt:lpwstr>*0010392310458*</vt:lpwstr>
  </property>
  <property fmtid="{D5CDD505-2E9C-101B-9397-08002B2CF9AE}" pid="55" name="skuggnummer">
    <vt:lpwstr>1471</vt:lpwstr>
  </property>
  <property fmtid="{D5CDD505-2E9C-101B-9397-08002B2CF9AE}" pid="56" name="urixVersion">
    <vt:lpwstr>4.5.0.25</vt:lpwstr>
  </property>
  <property fmtid="{D5CDD505-2E9C-101B-9397-08002B2CF9AE}" pid="57" name="urixOrigin">
    <vt:lpwstr>111204 08:53:40.504</vt:lpwstr>
  </property>
  <property fmtid="{D5CDD505-2E9C-101B-9397-08002B2CF9AE}" pid="58" name="urixGuid">
    <vt:lpwstr>{1559AA65-B190-4CD9-A616-9B954A813188}</vt:lpwstr>
  </property>
</Properties>
</file>