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4207" w:rsidRPr="00667059" w:rsidTr="00054207">
        <w:trPr>
          <w:trHeight w:val="1361"/>
        </w:trPr>
        <w:tc>
          <w:tcPr>
            <w:tcW w:w="5471" w:type="dxa"/>
          </w:tcPr>
          <w:p w:rsidR="00054207" w:rsidRPr="00667059" w:rsidRDefault="003F39E8" w:rsidP="00054207">
            <w:pPr>
              <w:pStyle w:val="RSKRbeteckning"/>
              <w:spacing w:before="240"/>
            </w:pPr>
            <w:r w:rsidRPr="00667059">
              <w:t>Riksdagsskrivelse</w:t>
            </w:r>
          </w:p>
          <w:p w:rsidR="00054207" w:rsidRPr="00667059" w:rsidRDefault="003F39E8" w:rsidP="00054207">
            <w:pPr>
              <w:pStyle w:val="RSKRbeteckning"/>
            </w:pPr>
            <w:r w:rsidRPr="00667059">
              <w:t>2017/18</w:t>
            </w:r>
            <w:r w:rsidR="00054207" w:rsidRPr="00667059">
              <w:t>:</w:t>
            </w:r>
            <w:r w:rsidRPr="00667059">
              <w:t>72</w:t>
            </w:r>
          </w:p>
        </w:tc>
        <w:tc>
          <w:tcPr>
            <w:tcW w:w="2551" w:type="dxa"/>
          </w:tcPr>
          <w:p w:rsidR="00054207" w:rsidRPr="00667059" w:rsidRDefault="00054207" w:rsidP="00054207">
            <w:pPr>
              <w:spacing w:before="300"/>
            </w:pPr>
            <w:r w:rsidRPr="0066705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4207" w:rsidRPr="00667059" w:rsidRDefault="00054207" w:rsidP="009E6885"/>
          <w:p w:rsidR="00054207" w:rsidRPr="00667059" w:rsidRDefault="00054207" w:rsidP="00054207">
            <w:pPr>
              <w:jc w:val="right"/>
            </w:pPr>
          </w:p>
        </w:tc>
      </w:tr>
      <w:tr w:rsidR="00054207" w:rsidRPr="00667059" w:rsidTr="0005420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4207" w:rsidRPr="00667059" w:rsidRDefault="00054207" w:rsidP="00054207">
            <w:pPr>
              <w:rPr>
                <w:sz w:val="10"/>
              </w:rPr>
            </w:pPr>
          </w:p>
        </w:tc>
      </w:tr>
    </w:tbl>
    <w:p w:rsidR="00CE5B19" w:rsidRPr="00667059" w:rsidRDefault="00CE5B19" w:rsidP="00054207"/>
    <w:p w:rsidR="00054207" w:rsidRPr="00667059" w:rsidRDefault="003F39E8" w:rsidP="00054207">
      <w:pPr>
        <w:pStyle w:val="Mottagare1"/>
      </w:pPr>
      <w:r w:rsidRPr="00667059">
        <w:t>Regeringen</w:t>
      </w:r>
    </w:p>
    <w:p w:rsidR="00054207" w:rsidRPr="00667059" w:rsidRDefault="003F39E8" w:rsidP="00054207">
      <w:pPr>
        <w:pStyle w:val="Mottagare2"/>
      </w:pPr>
      <w:r w:rsidRPr="00667059">
        <w:t>Justitiedepartementet</w:t>
      </w:r>
      <w:r w:rsidR="00DE7A65" w:rsidRPr="00667059">
        <w:rPr>
          <w:rStyle w:val="Fotnotsreferens"/>
        </w:rPr>
        <w:footnoteReference w:id="1"/>
      </w:r>
    </w:p>
    <w:p w:rsidR="00054207" w:rsidRPr="00667059" w:rsidRDefault="00054207" w:rsidP="00054207">
      <w:r w:rsidRPr="00667059">
        <w:t xml:space="preserve">Med överlämnande av </w:t>
      </w:r>
      <w:r w:rsidR="003F39E8" w:rsidRPr="00667059">
        <w:t>konstitutionsutskottet</w:t>
      </w:r>
      <w:r w:rsidRPr="00667059">
        <w:t xml:space="preserve">s betänkande </w:t>
      </w:r>
      <w:r w:rsidR="003F39E8" w:rsidRPr="00667059">
        <w:t>2017/18</w:t>
      </w:r>
      <w:r w:rsidRPr="00667059">
        <w:t>:</w:t>
      </w:r>
      <w:r w:rsidR="003F39E8" w:rsidRPr="00667059">
        <w:t>KU1</w:t>
      </w:r>
      <w:r w:rsidRPr="00667059">
        <w:t xml:space="preserve"> </w:t>
      </w:r>
      <w:r w:rsidR="003F39E8" w:rsidRPr="00667059">
        <w:t>Utgiftsområde 1 Rikets styrelse</w:t>
      </w:r>
      <w:r w:rsidRPr="00667059">
        <w:t xml:space="preserve"> får jag anmäla att riksdagen denna dag bifallit utskottets förslag till riksdagsbeslut.</w:t>
      </w:r>
    </w:p>
    <w:p w:rsidR="00054207" w:rsidRPr="00667059" w:rsidRDefault="00054207" w:rsidP="00054207">
      <w:pPr>
        <w:pStyle w:val="Stockholm"/>
      </w:pPr>
      <w:r w:rsidRPr="00667059">
        <w:t xml:space="preserve">Stockholm </w:t>
      </w:r>
      <w:r w:rsidR="003F39E8" w:rsidRPr="00667059">
        <w:t>den 29 november 2017</w:t>
      </w:r>
    </w:p>
    <w:p w:rsidR="00054207" w:rsidRPr="00667059" w:rsidRDefault="00054207" w:rsidP="00054207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4207" w:rsidRPr="00667059" w:rsidTr="00054207">
        <w:tc>
          <w:tcPr>
            <w:tcW w:w="3628" w:type="dxa"/>
          </w:tcPr>
          <w:p w:rsidR="00054207" w:rsidRPr="00667059" w:rsidRDefault="003F39E8" w:rsidP="00054207">
            <w:pPr>
              <w:pStyle w:val="AvsTalman"/>
            </w:pPr>
            <w:r w:rsidRPr="00667059">
              <w:t>Urban Ahlin</w:t>
            </w:r>
          </w:p>
        </w:tc>
        <w:tc>
          <w:tcPr>
            <w:tcW w:w="3628" w:type="dxa"/>
          </w:tcPr>
          <w:p w:rsidR="00054207" w:rsidRPr="00667059" w:rsidRDefault="003F39E8" w:rsidP="00054207">
            <w:pPr>
              <w:pStyle w:val="AvsTjnsteman"/>
            </w:pPr>
            <w:r w:rsidRPr="00667059">
              <w:t>Claes Mårtensson</w:t>
            </w:r>
          </w:p>
        </w:tc>
      </w:tr>
    </w:tbl>
    <w:p w:rsidR="00054207" w:rsidRPr="00667059" w:rsidRDefault="00054207" w:rsidP="00054207"/>
    <w:sectPr w:rsidR="00054207" w:rsidRPr="0066705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A85" w:rsidRPr="00667059" w:rsidRDefault="005C1A85" w:rsidP="00DE7A65">
      <w:r w:rsidRPr="00667059">
        <w:separator/>
      </w:r>
    </w:p>
  </w:endnote>
  <w:endnote w:type="continuationSeparator" w:id="0">
    <w:p w:rsidR="005C1A85" w:rsidRPr="00667059" w:rsidRDefault="005C1A85" w:rsidP="00DE7A65">
      <w:r w:rsidRPr="006670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A85" w:rsidRPr="00667059" w:rsidRDefault="005C1A85" w:rsidP="00DE7A65">
      <w:r w:rsidRPr="00667059">
        <w:separator/>
      </w:r>
    </w:p>
  </w:footnote>
  <w:footnote w:type="continuationSeparator" w:id="0">
    <w:p w:rsidR="005C1A85" w:rsidRPr="00667059" w:rsidRDefault="005C1A85" w:rsidP="00DE7A65">
      <w:r w:rsidRPr="00667059">
        <w:continuationSeparator/>
      </w:r>
    </w:p>
  </w:footnote>
  <w:footnote w:id="1">
    <w:p w:rsidR="00DE7A65" w:rsidRPr="00667059" w:rsidRDefault="00DE7A65" w:rsidP="00DE7A65">
      <w:pPr>
        <w:pStyle w:val="Fotnotstext"/>
      </w:pPr>
      <w:r w:rsidRPr="00667059">
        <w:rPr>
          <w:rStyle w:val="Fotnotsreferens"/>
        </w:rPr>
        <w:footnoteRef/>
      </w:r>
      <w:r w:rsidRPr="00667059">
        <w:t xml:space="preserve"> Riksdagsskrivelse 2017/18:71 till Statsrådsberedningen</w:t>
      </w:r>
    </w:p>
    <w:p w:rsidR="00DE7A65" w:rsidRPr="00667059" w:rsidRDefault="00DE7A65" w:rsidP="00DE7A65">
      <w:pPr>
        <w:pStyle w:val="Fotnotstext"/>
      </w:pPr>
      <w:r w:rsidRPr="00667059">
        <w:t xml:space="preserve">  Riksdagsskrivelse 2017/18:73 till Finansdepartementet</w:t>
      </w:r>
    </w:p>
    <w:p w:rsidR="00DE7A65" w:rsidRPr="00667059" w:rsidRDefault="00DE7A65" w:rsidP="00DE7A65">
      <w:pPr>
        <w:pStyle w:val="Fotnotstext"/>
      </w:pPr>
      <w:r w:rsidRPr="00667059">
        <w:t xml:space="preserve">  Riksdagsskrivelse 2017/18:74 till Kulturdepartementet</w:t>
      </w:r>
    </w:p>
    <w:p w:rsidR="00DE7A65" w:rsidRPr="00667059" w:rsidRDefault="00DE7A65" w:rsidP="00DE7A65">
      <w:pPr>
        <w:pStyle w:val="Fotnotstext"/>
      </w:pPr>
      <w:r w:rsidRPr="00667059">
        <w:t xml:space="preserve">  Riksdagsskrivelse 2017/18:75 till Riksdagsstyrelsen</w:t>
      </w:r>
    </w:p>
    <w:p w:rsidR="00DE7A65" w:rsidRPr="00667059" w:rsidRDefault="00DE7A65" w:rsidP="00DE7A65">
      <w:pPr>
        <w:pStyle w:val="Fotnotstext"/>
      </w:pPr>
      <w:r w:rsidRPr="00667059">
        <w:t xml:space="preserve">  Riksdagsskrivelse 2017/18:76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07"/>
    <w:rsid w:val="000171F4"/>
    <w:rsid w:val="00036805"/>
    <w:rsid w:val="00040DEC"/>
    <w:rsid w:val="0005420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39E8"/>
    <w:rsid w:val="004074E5"/>
    <w:rsid w:val="004851F1"/>
    <w:rsid w:val="004C5419"/>
    <w:rsid w:val="004F4031"/>
    <w:rsid w:val="00503B59"/>
    <w:rsid w:val="00550474"/>
    <w:rsid w:val="0055519C"/>
    <w:rsid w:val="00567CBD"/>
    <w:rsid w:val="005C1A85"/>
    <w:rsid w:val="005C6023"/>
    <w:rsid w:val="005D18D1"/>
    <w:rsid w:val="005E3487"/>
    <w:rsid w:val="005F31BB"/>
    <w:rsid w:val="00605742"/>
    <w:rsid w:val="006556D6"/>
    <w:rsid w:val="0065744A"/>
    <w:rsid w:val="006647BC"/>
    <w:rsid w:val="00667059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1AA0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7A65"/>
    <w:rsid w:val="00E11A11"/>
    <w:rsid w:val="00E31940"/>
    <w:rsid w:val="00E52DF1"/>
    <w:rsid w:val="00E85E6B"/>
    <w:rsid w:val="00EA1F0A"/>
    <w:rsid w:val="00F14D30"/>
    <w:rsid w:val="00F37294"/>
    <w:rsid w:val="00F46B0A"/>
    <w:rsid w:val="00F5281A"/>
    <w:rsid w:val="00FB22C3"/>
    <w:rsid w:val="00FC23E6"/>
    <w:rsid w:val="00FC64F8"/>
    <w:rsid w:val="00FE45A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B20A3D-363A-4E65-B0D9-8D49D7C8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E7A6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E7A65"/>
  </w:style>
  <w:style w:type="character" w:styleId="Fotnotsreferens">
    <w:name w:val="footnote reference"/>
    <w:basedOn w:val="Standardstycketeckensnitt"/>
    <w:semiHidden/>
    <w:unhideWhenUsed/>
    <w:rsid w:val="00DE7A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2017-11-29T16:08:00Z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