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05BA" w14:textId="736A03A2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 w14:paraId="6B37A5A8" w14:textId="77777777">
        <w:tc>
          <w:tcPr>
            <w:tcW w:w="9141" w:type="dxa"/>
          </w:tcPr>
          <w:p w14:paraId="6337B56B" w14:textId="77777777" w:rsidR="00447E69" w:rsidRDefault="00447E69">
            <w:r>
              <w:t>UTBILDNINGSUTSKOTTET</w:t>
            </w:r>
          </w:p>
        </w:tc>
      </w:tr>
    </w:tbl>
    <w:p w14:paraId="50DB0B6D" w14:textId="77777777" w:rsidR="00447E69" w:rsidRDefault="00447E69"/>
    <w:p w14:paraId="7E5235ED" w14:textId="77777777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 w14:paraId="4B7C3CD1" w14:textId="77777777">
        <w:trPr>
          <w:cantSplit/>
          <w:trHeight w:val="742"/>
        </w:trPr>
        <w:tc>
          <w:tcPr>
            <w:tcW w:w="1985" w:type="dxa"/>
          </w:tcPr>
          <w:p w14:paraId="32EBC36E" w14:textId="77777777" w:rsidR="00447E69" w:rsidRDefault="00447E69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19B51008" w14:textId="375D9E2C" w:rsidR="00447E69" w:rsidRDefault="00E04650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BD09A6">
              <w:rPr>
                <w:b/>
              </w:rPr>
              <w:t>2</w:t>
            </w:r>
            <w:r w:rsidR="00C61B1D">
              <w:rPr>
                <w:b/>
              </w:rPr>
              <w:t>6</w:t>
            </w:r>
            <w:r w:rsidR="00E362AB">
              <w:rPr>
                <w:b/>
              </w:rPr>
              <w:t>/2</w:t>
            </w:r>
            <w:r w:rsidR="00C61B1D">
              <w:rPr>
                <w:b/>
              </w:rPr>
              <w:t>7</w:t>
            </w:r>
            <w:r w:rsidR="00520D71">
              <w:rPr>
                <w:b/>
              </w:rPr>
              <w:t>:</w:t>
            </w:r>
            <w:r w:rsidR="005F0524">
              <w:rPr>
                <w:b/>
              </w:rPr>
              <w:t>4</w:t>
            </w:r>
          </w:p>
          <w:p w14:paraId="5234B7CE" w14:textId="77777777" w:rsidR="00447E69" w:rsidRDefault="00447E69">
            <w:pPr>
              <w:rPr>
                <w:b/>
              </w:rPr>
            </w:pPr>
          </w:p>
        </w:tc>
      </w:tr>
      <w:tr w:rsidR="00447E69" w14:paraId="1DEE9ECB" w14:textId="77777777">
        <w:tc>
          <w:tcPr>
            <w:tcW w:w="1985" w:type="dxa"/>
          </w:tcPr>
          <w:p w14:paraId="7835F5BD" w14:textId="77777777" w:rsidR="00447E69" w:rsidRDefault="00447E69">
            <w:r>
              <w:t>DATUM</w:t>
            </w:r>
          </w:p>
        </w:tc>
        <w:tc>
          <w:tcPr>
            <w:tcW w:w="6463" w:type="dxa"/>
          </w:tcPr>
          <w:p w14:paraId="49214F5E" w14:textId="4DEEADD7" w:rsidR="00447E69" w:rsidRDefault="00BB7028" w:rsidP="007765ED">
            <w:r>
              <w:t>20</w:t>
            </w:r>
            <w:r w:rsidR="005F0E85">
              <w:t>2</w:t>
            </w:r>
            <w:r w:rsidR="00082516">
              <w:t>6</w:t>
            </w:r>
            <w:r w:rsidR="00520D71">
              <w:t>-</w:t>
            </w:r>
            <w:r w:rsidR="005F0524">
              <w:t>10</w:t>
            </w:r>
            <w:r w:rsidR="00520D71">
              <w:t>-</w:t>
            </w:r>
            <w:r w:rsidR="005F0524">
              <w:t>19</w:t>
            </w:r>
          </w:p>
        </w:tc>
      </w:tr>
      <w:tr w:rsidR="00447E69" w14:paraId="55018730" w14:textId="77777777">
        <w:tc>
          <w:tcPr>
            <w:tcW w:w="1985" w:type="dxa"/>
          </w:tcPr>
          <w:p w14:paraId="664E9CD2" w14:textId="77777777" w:rsidR="00447E69" w:rsidRDefault="00447E69">
            <w:r>
              <w:t>TID</w:t>
            </w:r>
          </w:p>
        </w:tc>
        <w:tc>
          <w:tcPr>
            <w:tcW w:w="6463" w:type="dxa"/>
          </w:tcPr>
          <w:p w14:paraId="70E324A3" w14:textId="3F3E7CE3" w:rsidR="00447E69" w:rsidRDefault="005F0524">
            <w:r>
              <w:t>11</w:t>
            </w:r>
            <w:r w:rsidR="00306F1B">
              <w:t>:00</w:t>
            </w:r>
            <w:r w:rsidR="00FA543D">
              <w:t>–</w:t>
            </w:r>
            <w:r w:rsidR="00511334">
              <w:t>12:15</w:t>
            </w:r>
          </w:p>
        </w:tc>
      </w:tr>
      <w:tr w:rsidR="00447E69" w14:paraId="59757A4D" w14:textId="77777777">
        <w:tc>
          <w:tcPr>
            <w:tcW w:w="1985" w:type="dxa"/>
          </w:tcPr>
          <w:p w14:paraId="36AC0D96" w14:textId="77777777" w:rsidR="00447E69" w:rsidRDefault="00CF376E">
            <w:r>
              <w:t>NÄRVARANDE</w:t>
            </w:r>
          </w:p>
        </w:tc>
        <w:tc>
          <w:tcPr>
            <w:tcW w:w="6463" w:type="dxa"/>
          </w:tcPr>
          <w:p w14:paraId="01920279" w14:textId="616800B8" w:rsidR="00447E69" w:rsidRDefault="00576AFA">
            <w:r>
              <w:t>Se bilaga</w:t>
            </w:r>
            <w:r w:rsidR="00A956F9">
              <w:t xml:space="preserve"> </w:t>
            </w:r>
          </w:p>
        </w:tc>
      </w:tr>
    </w:tbl>
    <w:p w14:paraId="0AE1CB78" w14:textId="77777777" w:rsidR="00447E69" w:rsidRDefault="00447E69"/>
    <w:p w14:paraId="13478454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14:paraId="39AC33CD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135867" w14:paraId="51DF6958" w14:textId="77777777" w:rsidTr="0001177E">
        <w:tc>
          <w:tcPr>
            <w:tcW w:w="567" w:type="dxa"/>
          </w:tcPr>
          <w:p w14:paraId="15D71B81" w14:textId="77777777" w:rsidR="00135867" w:rsidRPr="003B4DE8" w:rsidRDefault="00135867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77437FBF" w14:textId="77777777" w:rsidR="00135867" w:rsidRDefault="005F0524">
            <w:pPr>
              <w:tabs>
                <w:tab w:val="left" w:pos="1701"/>
              </w:tabs>
              <w:rPr>
                <w:b/>
              </w:rPr>
            </w:pPr>
            <w:r w:rsidRPr="00FF797A">
              <w:rPr>
                <w:b/>
              </w:rPr>
              <w:t>Information från Skolinspektionen</w:t>
            </w:r>
          </w:p>
          <w:p w14:paraId="60CECA54" w14:textId="77777777" w:rsidR="005F0524" w:rsidRDefault="005F0524">
            <w:pPr>
              <w:tabs>
                <w:tab w:val="left" w:pos="1701"/>
              </w:tabs>
              <w:rPr>
                <w:b/>
              </w:rPr>
            </w:pPr>
          </w:p>
          <w:p w14:paraId="557ED9AC" w14:textId="77777777" w:rsidR="005F0524" w:rsidRDefault="005F0524">
            <w:pPr>
              <w:tabs>
                <w:tab w:val="left" w:pos="1701"/>
              </w:tabs>
              <w:rPr>
                <w:bCs/>
              </w:rPr>
            </w:pPr>
            <w:r w:rsidRPr="00FF797A">
              <w:rPr>
                <w:bCs/>
              </w:rPr>
              <w:t>Generaldirektör Marie Axelsson</w:t>
            </w:r>
            <w:r>
              <w:rPr>
                <w:bCs/>
              </w:rPr>
              <w:t xml:space="preserve"> med medarbetare informerade om myndighetens uppdrag samt aktuella frågor.</w:t>
            </w:r>
          </w:p>
          <w:p w14:paraId="7846DED4" w14:textId="4D53FFC4" w:rsidR="005F0524" w:rsidRDefault="005F052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447E69" w14:paraId="79F3610A" w14:textId="77777777" w:rsidTr="0001177E">
        <w:tc>
          <w:tcPr>
            <w:tcW w:w="567" w:type="dxa"/>
          </w:tcPr>
          <w:p w14:paraId="1E4C1C89" w14:textId="77777777" w:rsidR="00447E69" w:rsidRPr="003B4DE8" w:rsidRDefault="00447E69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68EF7E2C" w14:textId="77777777" w:rsidR="00447E69" w:rsidRDefault="00F2395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</w:t>
            </w:r>
            <w:r w:rsidR="00447E69">
              <w:rPr>
                <w:b/>
                <w:snapToGrid w:val="0"/>
              </w:rPr>
              <w:t>rotokoll</w:t>
            </w:r>
          </w:p>
          <w:p w14:paraId="46C845FC" w14:textId="77777777"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  <w:p w14:paraId="4BC7730B" w14:textId="43374374" w:rsidR="00306F1B" w:rsidRPr="00306F1B" w:rsidRDefault="00F23954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p</w:t>
            </w:r>
            <w:r w:rsidR="00E04650">
              <w:rPr>
                <w:snapToGrid w:val="0"/>
              </w:rPr>
              <w:t xml:space="preserve">rotokoll </w:t>
            </w:r>
            <w:r w:rsidR="00E04650" w:rsidRPr="008D4BF2">
              <w:rPr>
                <w:snapToGrid w:val="0"/>
                <w:sz w:val="23"/>
                <w:szCs w:val="23"/>
              </w:rPr>
              <w:t>20</w:t>
            </w:r>
            <w:r w:rsidR="002A3434" w:rsidRPr="008D4BF2">
              <w:rPr>
                <w:snapToGrid w:val="0"/>
                <w:sz w:val="23"/>
                <w:szCs w:val="23"/>
              </w:rPr>
              <w:t>2</w:t>
            </w:r>
            <w:r w:rsidR="00C61B1D">
              <w:rPr>
                <w:snapToGrid w:val="0"/>
                <w:sz w:val="23"/>
                <w:szCs w:val="23"/>
              </w:rPr>
              <w:t>6</w:t>
            </w:r>
            <w:r w:rsidR="00267FC1" w:rsidRPr="008D4BF2">
              <w:rPr>
                <w:snapToGrid w:val="0"/>
                <w:sz w:val="23"/>
                <w:szCs w:val="23"/>
              </w:rPr>
              <w:t>/</w:t>
            </w:r>
            <w:r w:rsidR="00E362AB" w:rsidRPr="008D4BF2">
              <w:rPr>
                <w:snapToGrid w:val="0"/>
                <w:sz w:val="23"/>
                <w:szCs w:val="23"/>
              </w:rPr>
              <w:t>2</w:t>
            </w:r>
            <w:r w:rsidR="00C61B1D">
              <w:rPr>
                <w:snapToGrid w:val="0"/>
                <w:sz w:val="23"/>
                <w:szCs w:val="23"/>
              </w:rPr>
              <w:t>7</w:t>
            </w:r>
            <w:r w:rsidR="00A2367D" w:rsidRPr="008D4BF2">
              <w:rPr>
                <w:snapToGrid w:val="0"/>
                <w:sz w:val="23"/>
                <w:szCs w:val="23"/>
              </w:rPr>
              <w:t>:</w:t>
            </w:r>
            <w:r w:rsidR="005F0524">
              <w:rPr>
                <w:snapToGrid w:val="0"/>
                <w:sz w:val="23"/>
                <w:szCs w:val="23"/>
              </w:rPr>
              <w:t>3</w:t>
            </w:r>
            <w:r w:rsidR="00447E69">
              <w:rPr>
                <w:snapToGrid w:val="0"/>
              </w:rPr>
              <w:t>.</w:t>
            </w:r>
          </w:p>
          <w:p w14:paraId="69A855E0" w14:textId="77777777"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B4DE8" w14:paraId="0E32D5D2" w14:textId="77777777" w:rsidTr="0001177E">
        <w:tc>
          <w:tcPr>
            <w:tcW w:w="567" w:type="dxa"/>
          </w:tcPr>
          <w:p w14:paraId="1347547C" w14:textId="77777777" w:rsidR="003B4DE8" w:rsidRPr="003B4DE8" w:rsidRDefault="003B4DE8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1576407F" w14:textId="6F5920C9" w:rsidR="005F0524" w:rsidRPr="005F0524" w:rsidRDefault="005F0524" w:rsidP="00BB7028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Beslut om EU-överläggningar</w:t>
            </w:r>
          </w:p>
          <w:p w14:paraId="1F2F623B" w14:textId="77777777" w:rsidR="005F0524" w:rsidRDefault="005F0524" w:rsidP="005F0524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77D82834" w14:textId="77777777" w:rsidR="005F0524" w:rsidRDefault="005F0524" w:rsidP="005F0524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beslutade att överlägga med regeringen om:</w:t>
            </w:r>
          </w:p>
          <w:p w14:paraId="7A8A1AB4" w14:textId="3A4E5DC9" w:rsidR="005F0524" w:rsidRPr="005F0524" w:rsidRDefault="005F0524" w:rsidP="005F0524">
            <w:pPr>
              <w:pStyle w:val="Liststycke"/>
              <w:numPr>
                <w:ilvl w:val="0"/>
                <w:numId w:val="3"/>
              </w:numPr>
              <w:tabs>
                <w:tab w:val="left" w:pos="1701"/>
              </w:tabs>
              <w:rPr>
                <w:b/>
                <w:bCs/>
              </w:rPr>
            </w:pPr>
            <w:r w:rsidRPr="005F0524">
              <w:rPr>
                <w:bCs/>
                <w:snapToGrid w:val="0"/>
              </w:rPr>
              <w:t>Förslag till förordning om portabilitet av kvalifikationer och kompetenser (</w:t>
            </w:r>
            <w:proofErr w:type="gramStart"/>
            <w:r w:rsidRPr="005F0524">
              <w:rPr>
                <w:bCs/>
                <w:snapToGrid w:val="0"/>
              </w:rPr>
              <w:t>COM(</w:t>
            </w:r>
            <w:proofErr w:type="gramEnd"/>
            <w:r w:rsidRPr="005F0524">
              <w:rPr>
                <w:bCs/>
                <w:snapToGrid w:val="0"/>
              </w:rPr>
              <w:t>2026) 992)</w:t>
            </w:r>
          </w:p>
          <w:p w14:paraId="50A3DBE4" w14:textId="6EC57A18" w:rsidR="005F0524" w:rsidRDefault="005F0524" w:rsidP="005F0524">
            <w:pPr>
              <w:pStyle w:val="Liststycke"/>
              <w:numPr>
                <w:ilvl w:val="0"/>
                <w:numId w:val="3"/>
              </w:numPr>
              <w:tabs>
                <w:tab w:val="left" w:pos="1701"/>
              </w:tabs>
            </w:pPr>
            <w:r w:rsidRPr="005F0524">
              <w:t>Förslag om ändringar i direktivet om erkännande av yrkeskvalifikationer och förordningen om informationssystemet för den inre marknaden (</w:t>
            </w:r>
            <w:proofErr w:type="gramStart"/>
            <w:r w:rsidRPr="005F0524">
              <w:t>COM(</w:t>
            </w:r>
            <w:proofErr w:type="gramEnd"/>
            <w:r w:rsidRPr="005F0524">
              <w:t>2026) 995)</w:t>
            </w:r>
          </w:p>
          <w:p w14:paraId="134450FF" w14:textId="7CC89F31" w:rsidR="005F0524" w:rsidRPr="005F0524" w:rsidRDefault="005F0524" w:rsidP="005F0524">
            <w:pPr>
              <w:pStyle w:val="Liststycke"/>
              <w:numPr>
                <w:ilvl w:val="0"/>
                <w:numId w:val="3"/>
              </w:numPr>
              <w:tabs>
                <w:tab w:val="left" w:pos="1701"/>
              </w:tabs>
            </w:pPr>
            <w:r w:rsidRPr="005F0524">
              <w:t>Förslag till direktiv gällande erkännande av tredjelandsmedborgares kvalifikationer (</w:t>
            </w:r>
            <w:proofErr w:type="gramStart"/>
            <w:r w:rsidRPr="005F0524">
              <w:t>COM(</w:t>
            </w:r>
            <w:proofErr w:type="gramEnd"/>
            <w:r w:rsidRPr="005F0524">
              <w:t>2026) 990)</w:t>
            </w:r>
          </w:p>
          <w:p w14:paraId="16211517" w14:textId="77777777" w:rsidR="00656420" w:rsidRDefault="00656420" w:rsidP="005F0524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BD0D32" w14:paraId="1B96B847" w14:textId="77777777" w:rsidTr="0001177E">
        <w:tc>
          <w:tcPr>
            <w:tcW w:w="567" w:type="dxa"/>
          </w:tcPr>
          <w:p w14:paraId="5278D7F0" w14:textId="77777777" w:rsidR="00BD0D32" w:rsidRPr="003B4DE8" w:rsidRDefault="00BD0D32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115C9E09" w14:textId="4B27305D" w:rsidR="00BD0D32" w:rsidRDefault="005F0524" w:rsidP="00BD0D32">
            <w:pPr>
              <w:tabs>
                <w:tab w:val="left" w:pos="1701"/>
              </w:tabs>
              <w:rPr>
                <w:b/>
              </w:rPr>
            </w:pPr>
            <w:r w:rsidRPr="00A0082D">
              <w:rPr>
                <w:b/>
              </w:rPr>
              <w:t>EU-planering hösten 202</w:t>
            </w:r>
            <w:r>
              <w:rPr>
                <w:b/>
              </w:rPr>
              <w:t>6</w:t>
            </w:r>
          </w:p>
          <w:p w14:paraId="3F7B9979" w14:textId="77777777" w:rsidR="005F0524" w:rsidRDefault="005F0524" w:rsidP="00BD0D32">
            <w:pPr>
              <w:tabs>
                <w:tab w:val="left" w:pos="1701"/>
              </w:tabs>
              <w:rPr>
                <w:b/>
                <w:bCs/>
              </w:rPr>
            </w:pPr>
          </w:p>
          <w:p w14:paraId="5AAB1B12" w14:textId="4149C685" w:rsidR="005F0524" w:rsidRPr="005F0524" w:rsidRDefault="005F0524" w:rsidP="00BD0D32">
            <w:pPr>
              <w:tabs>
                <w:tab w:val="left" w:pos="1701"/>
              </w:tabs>
            </w:pPr>
            <w:r w:rsidRPr="005F0524">
              <w:t>Utskottet tog del av EU-planeringen för hösten 202</w:t>
            </w:r>
            <w:r w:rsidR="00EC0951">
              <w:t>6</w:t>
            </w:r>
            <w:r w:rsidRPr="005F0524">
              <w:t>.</w:t>
            </w:r>
          </w:p>
          <w:p w14:paraId="0100ED28" w14:textId="77777777" w:rsidR="00BD0D32" w:rsidRDefault="00BD0D32" w:rsidP="005F0524">
            <w:pPr>
              <w:tabs>
                <w:tab w:val="left" w:pos="1701"/>
              </w:tabs>
              <w:rPr>
                <w:b/>
                <w:bCs/>
              </w:rPr>
            </w:pPr>
          </w:p>
        </w:tc>
      </w:tr>
      <w:tr w:rsidR="00236ADD" w14:paraId="3BB45158" w14:textId="77777777" w:rsidTr="0001177E">
        <w:tc>
          <w:tcPr>
            <w:tcW w:w="567" w:type="dxa"/>
          </w:tcPr>
          <w:p w14:paraId="4091A894" w14:textId="77777777" w:rsidR="00236ADD" w:rsidRPr="003B4DE8" w:rsidRDefault="00236ADD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9543A32" w14:textId="77777777" w:rsidR="00236ADD" w:rsidRDefault="00236ADD" w:rsidP="00BD0D32">
            <w:pPr>
              <w:tabs>
                <w:tab w:val="left" w:pos="1701"/>
              </w:tabs>
              <w:rPr>
                <w:b/>
              </w:rPr>
            </w:pPr>
            <w:r w:rsidRPr="00236ADD">
              <w:rPr>
                <w:b/>
              </w:rPr>
              <w:t>Information inför subsidiaritetsprövning i utskottet</w:t>
            </w:r>
          </w:p>
          <w:p w14:paraId="5C71F12F" w14:textId="77777777" w:rsidR="00236ADD" w:rsidRDefault="00236ADD" w:rsidP="00BD0D32">
            <w:pPr>
              <w:tabs>
                <w:tab w:val="left" w:pos="1701"/>
              </w:tabs>
              <w:rPr>
                <w:b/>
              </w:rPr>
            </w:pPr>
          </w:p>
          <w:p w14:paraId="58ABD20F" w14:textId="77777777" w:rsidR="00236ADD" w:rsidRDefault="00C403E4" w:rsidP="00BD0D32">
            <w:pPr>
              <w:tabs>
                <w:tab w:val="left" w:pos="1701"/>
              </w:tabs>
            </w:pPr>
            <w:r w:rsidRPr="00C403E4">
              <w:t>Utskottskansliet informerade om</w:t>
            </w:r>
            <w:r>
              <w:t xml:space="preserve"> arbetet med subsidiaritetsprövningar i utskottet. </w:t>
            </w:r>
          </w:p>
          <w:p w14:paraId="2EFD04F7" w14:textId="37F73B44" w:rsidR="00C403E4" w:rsidRPr="00C403E4" w:rsidRDefault="00C403E4" w:rsidP="00BD0D32">
            <w:pPr>
              <w:tabs>
                <w:tab w:val="left" w:pos="1701"/>
              </w:tabs>
            </w:pPr>
          </w:p>
        </w:tc>
      </w:tr>
      <w:tr w:rsidR="008D4BF2" w14:paraId="1D1F126C" w14:textId="77777777" w:rsidTr="0001177E">
        <w:tc>
          <w:tcPr>
            <w:tcW w:w="567" w:type="dxa"/>
          </w:tcPr>
          <w:p w14:paraId="2DD68BBB" w14:textId="77777777" w:rsidR="008D4BF2" w:rsidRPr="003B4DE8" w:rsidRDefault="008D4BF2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746EF269" w14:textId="77777777" w:rsidR="008D4BF2" w:rsidRDefault="005F0524" w:rsidP="00BB7028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</w:t>
            </w:r>
            <w:r w:rsidRPr="00AC25E6">
              <w:rPr>
                <w:b/>
              </w:rPr>
              <w:t>eslut och överenskommelser om vissa arbetsrutiner i utbildningsutskottet 2026 – 2030</w:t>
            </w:r>
          </w:p>
          <w:p w14:paraId="1AE20E87" w14:textId="77777777" w:rsidR="005F0524" w:rsidRDefault="005F0524" w:rsidP="00BB7028">
            <w:pPr>
              <w:tabs>
                <w:tab w:val="left" w:pos="1701"/>
              </w:tabs>
              <w:rPr>
                <w:b/>
              </w:rPr>
            </w:pPr>
          </w:p>
          <w:p w14:paraId="1E6356F5" w14:textId="77777777" w:rsidR="005F0524" w:rsidRDefault="005F0524" w:rsidP="00BB7028">
            <w:pPr>
              <w:tabs>
                <w:tab w:val="left" w:pos="1701"/>
              </w:tabs>
            </w:pPr>
            <w:r w:rsidRPr="005F0524">
              <w:t xml:space="preserve">Utskottet behandlade frågor om </w:t>
            </w:r>
            <w:r>
              <w:t>b</w:t>
            </w:r>
            <w:r w:rsidRPr="005F0524">
              <w:t>eslut och överenskommelser om vissa arbetsrutiner i utbildningsutskottet 2026 – 2030</w:t>
            </w:r>
            <w:r w:rsidR="00C02AAC">
              <w:t xml:space="preserve">. </w:t>
            </w:r>
          </w:p>
          <w:p w14:paraId="317BA3A1" w14:textId="77777777" w:rsidR="00C02AAC" w:rsidRDefault="00C02AAC" w:rsidP="00BB7028">
            <w:pPr>
              <w:tabs>
                <w:tab w:val="left" w:pos="1701"/>
              </w:tabs>
            </w:pPr>
          </w:p>
          <w:p w14:paraId="6D6A25AF" w14:textId="77777777" w:rsidR="00C02AAC" w:rsidRDefault="00C02AAC" w:rsidP="00BB7028">
            <w:pPr>
              <w:tabs>
                <w:tab w:val="left" w:pos="1701"/>
              </w:tabs>
            </w:pPr>
            <w:r>
              <w:t xml:space="preserve">Frågan bordlades. </w:t>
            </w:r>
          </w:p>
          <w:p w14:paraId="42494C40" w14:textId="77777777" w:rsidR="00C02AAC" w:rsidRDefault="00C02AAC" w:rsidP="00BB7028">
            <w:pPr>
              <w:tabs>
                <w:tab w:val="left" w:pos="1701"/>
              </w:tabs>
              <w:rPr>
                <w:b/>
                <w:bCs/>
              </w:rPr>
            </w:pPr>
          </w:p>
          <w:p w14:paraId="1ABB43A7" w14:textId="00435939" w:rsidR="00C403E4" w:rsidRPr="008D4BF2" w:rsidRDefault="00C403E4" w:rsidP="00BB7028">
            <w:pPr>
              <w:tabs>
                <w:tab w:val="left" w:pos="1701"/>
              </w:tabs>
              <w:rPr>
                <w:b/>
                <w:bCs/>
              </w:rPr>
            </w:pPr>
          </w:p>
        </w:tc>
      </w:tr>
      <w:tr w:rsidR="003B4DE8" w14:paraId="160CB97D" w14:textId="77777777" w:rsidTr="0001177E">
        <w:tc>
          <w:tcPr>
            <w:tcW w:w="567" w:type="dxa"/>
          </w:tcPr>
          <w:p w14:paraId="4F41912F" w14:textId="77777777" w:rsidR="003B4DE8" w:rsidRPr="00656420" w:rsidRDefault="003B4DE8" w:rsidP="00CA5431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16BA53F" w14:textId="77777777" w:rsidR="0040376B" w:rsidRDefault="0040376B" w:rsidP="0040376B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14:paraId="39AF2E50" w14:textId="77777777" w:rsidR="0040376B" w:rsidRDefault="0040376B" w:rsidP="0040376B">
            <w:pPr>
              <w:tabs>
                <w:tab w:val="left" w:pos="1701"/>
              </w:tabs>
              <w:rPr>
                <w:szCs w:val="24"/>
              </w:rPr>
            </w:pPr>
          </w:p>
          <w:p w14:paraId="10909765" w14:textId="078EC006" w:rsidR="003B4DE8" w:rsidRDefault="0040376B" w:rsidP="00F816D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 xml:space="preserve">Nästa sammanträde </w:t>
            </w:r>
            <w:r w:rsidR="007765ED">
              <w:rPr>
                <w:szCs w:val="24"/>
              </w:rPr>
              <w:t>äger</w:t>
            </w:r>
            <w:r w:rsidR="00BB7028">
              <w:rPr>
                <w:szCs w:val="24"/>
              </w:rPr>
              <w:t xml:space="preserve"> rum </w:t>
            </w:r>
            <w:r w:rsidR="005F0524">
              <w:rPr>
                <w:szCs w:val="24"/>
              </w:rPr>
              <w:t>tors</w:t>
            </w:r>
            <w:r w:rsidR="00BB7028">
              <w:rPr>
                <w:szCs w:val="24"/>
              </w:rPr>
              <w:t xml:space="preserve">dagen den </w:t>
            </w:r>
            <w:r w:rsidR="005F0524">
              <w:rPr>
                <w:szCs w:val="24"/>
              </w:rPr>
              <w:t>22 oktober</w:t>
            </w:r>
            <w:r w:rsidR="008D4BF2">
              <w:rPr>
                <w:szCs w:val="24"/>
              </w:rPr>
              <w:t xml:space="preserve"> </w:t>
            </w:r>
            <w:r w:rsidR="00BB7028">
              <w:rPr>
                <w:szCs w:val="24"/>
              </w:rPr>
              <w:t>20</w:t>
            </w:r>
            <w:r w:rsidR="005F0E85">
              <w:rPr>
                <w:szCs w:val="24"/>
              </w:rPr>
              <w:t>2</w:t>
            </w:r>
            <w:r w:rsidR="00082516">
              <w:rPr>
                <w:szCs w:val="24"/>
              </w:rPr>
              <w:t>6</w:t>
            </w:r>
            <w:r>
              <w:rPr>
                <w:szCs w:val="24"/>
              </w:rPr>
              <w:t xml:space="preserve"> kl. </w:t>
            </w:r>
            <w:r w:rsidR="005F0524">
              <w:rPr>
                <w:szCs w:val="24"/>
              </w:rPr>
              <w:t>10</w:t>
            </w:r>
            <w:r>
              <w:rPr>
                <w:szCs w:val="24"/>
              </w:rPr>
              <w:t>.00.</w:t>
            </w:r>
          </w:p>
        </w:tc>
      </w:tr>
      <w:tr w:rsidR="003B4DE8" w14:paraId="5405B6CE" w14:textId="77777777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0134A1F1" w14:textId="77777777" w:rsidR="003B4DE8" w:rsidRDefault="003B4DE8" w:rsidP="003B4DE8">
            <w:pPr>
              <w:tabs>
                <w:tab w:val="left" w:pos="1701"/>
              </w:tabs>
              <w:rPr>
                <w:b/>
              </w:rPr>
            </w:pPr>
          </w:p>
          <w:p w14:paraId="2B6307CC" w14:textId="77777777" w:rsidR="00C02AAC" w:rsidRDefault="00C02AAC" w:rsidP="003B4DE8">
            <w:pPr>
              <w:tabs>
                <w:tab w:val="left" w:pos="1701"/>
              </w:tabs>
              <w:rPr>
                <w:b/>
              </w:rPr>
            </w:pPr>
          </w:p>
          <w:p w14:paraId="5051CAA2" w14:textId="77777777" w:rsidR="00C02AAC" w:rsidRDefault="00C02AAC" w:rsidP="003B4DE8">
            <w:pPr>
              <w:tabs>
                <w:tab w:val="left" w:pos="1701"/>
              </w:tabs>
              <w:rPr>
                <w:b/>
              </w:rPr>
            </w:pPr>
          </w:p>
          <w:p w14:paraId="5B35507F" w14:textId="77777777" w:rsidR="00D817DA" w:rsidRDefault="00D817DA" w:rsidP="00D817DA">
            <w:pPr>
              <w:tabs>
                <w:tab w:val="left" w:pos="1701"/>
              </w:tabs>
            </w:pPr>
            <w:r>
              <w:t>Vid protokollet</w:t>
            </w:r>
          </w:p>
          <w:p w14:paraId="275E0FF3" w14:textId="77777777" w:rsidR="00D817DA" w:rsidRDefault="00D817DA" w:rsidP="00D817DA">
            <w:pPr>
              <w:tabs>
                <w:tab w:val="left" w:pos="1701"/>
              </w:tabs>
            </w:pPr>
          </w:p>
          <w:p w14:paraId="5E96AD39" w14:textId="77777777" w:rsidR="00D817DA" w:rsidRDefault="00D817DA" w:rsidP="00D817DA">
            <w:pPr>
              <w:tabs>
                <w:tab w:val="left" w:pos="1701"/>
              </w:tabs>
            </w:pPr>
          </w:p>
          <w:p w14:paraId="55805CA4" w14:textId="2715F3B5" w:rsidR="00D817DA" w:rsidRDefault="00D85F20" w:rsidP="00D817DA">
            <w:pPr>
              <w:tabs>
                <w:tab w:val="left" w:pos="1701"/>
              </w:tabs>
            </w:pPr>
            <w:r>
              <w:t>Therése Olofsson</w:t>
            </w:r>
          </w:p>
          <w:p w14:paraId="386EDFDD" w14:textId="77777777" w:rsidR="00D817DA" w:rsidRDefault="00D817DA" w:rsidP="00D817DA">
            <w:pPr>
              <w:tabs>
                <w:tab w:val="left" w:pos="1701"/>
              </w:tabs>
            </w:pPr>
          </w:p>
          <w:p w14:paraId="108EE46D" w14:textId="77777777" w:rsidR="00D817DA" w:rsidRDefault="00D817DA" w:rsidP="00D817DA">
            <w:pPr>
              <w:tabs>
                <w:tab w:val="left" w:pos="1701"/>
              </w:tabs>
            </w:pPr>
          </w:p>
          <w:p w14:paraId="54DDD37B" w14:textId="3DB8A5EE" w:rsidR="00D817DA" w:rsidRDefault="00D817DA" w:rsidP="00D817DA">
            <w:pPr>
              <w:tabs>
                <w:tab w:val="left" w:pos="1701"/>
              </w:tabs>
            </w:pPr>
            <w:r w:rsidRPr="00C56172">
              <w:t xml:space="preserve">Justeras </w:t>
            </w:r>
            <w:r w:rsidR="005F0524">
              <w:t>tors</w:t>
            </w:r>
            <w:r w:rsidRPr="00C56172">
              <w:t xml:space="preserve">dagen </w:t>
            </w:r>
            <w:r w:rsidR="008D4BF2">
              <w:t xml:space="preserve">den </w:t>
            </w:r>
            <w:r w:rsidR="005F0524">
              <w:t>22 oktober</w:t>
            </w:r>
            <w:r w:rsidR="00BB7028">
              <w:t xml:space="preserve"> 20</w:t>
            </w:r>
            <w:r w:rsidR="005F0E85">
              <w:t>2</w:t>
            </w:r>
            <w:r w:rsidR="00082516">
              <w:t>6</w:t>
            </w:r>
          </w:p>
          <w:p w14:paraId="5D070420" w14:textId="77777777" w:rsidR="00D817DA" w:rsidRDefault="00D817DA" w:rsidP="00D817DA">
            <w:pPr>
              <w:tabs>
                <w:tab w:val="left" w:pos="1701"/>
              </w:tabs>
            </w:pPr>
          </w:p>
          <w:p w14:paraId="713635C9" w14:textId="77777777" w:rsidR="00D817DA" w:rsidRDefault="00D817DA" w:rsidP="00D817DA">
            <w:pPr>
              <w:tabs>
                <w:tab w:val="left" w:pos="1701"/>
              </w:tabs>
            </w:pPr>
          </w:p>
          <w:p w14:paraId="70C487F6" w14:textId="77777777" w:rsidR="00D85F20" w:rsidRPr="00D71470" w:rsidRDefault="00D85F20" w:rsidP="00D85F20">
            <w:pPr>
              <w:tabs>
                <w:tab w:val="left" w:pos="1701"/>
              </w:tabs>
              <w:rPr>
                <w:bCs/>
              </w:rPr>
            </w:pPr>
            <w:r w:rsidRPr="00D71470">
              <w:rPr>
                <w:bCs/>
              </w:rPr>
              <w:t>Hawar Asaiesh</w:t>
            </w:r>
          </w:p>
          <w:p w14:paraId="2D9BFB55" w14:textId="77777777" w:rsidR="00D817DA" w:rsidRDefault="00D817DA" w:rsidP="003B4DE8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14:paraId="03177FFF" w14:textId="0AF78F14" w:rsidR="00575176" w:rsidRDefault="00575176" w:rsidP="00BB7028"/>
    <w:p w14:paraId="5638A1FE" w14:textId="77777777" w:rsidR="00575176" w:rsidRDefault="00575176">
      <w:pPr>
        <w:widowControl/>
      </w:pPr>
      <w:r>
        <w:br w:type="page"/>
      </w:r>
    </w:p>
    <w:p w14:paraId="127AC581" w14:textId="77777777" w:rsidR="00E15FBD" w:rsidRDefault="00E15FBD" w:rsidP="00BB7028"/>
    <w:tbl>
      <w:tblPr>
        <w:tblW w:w="86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45"/>
        <w:gridCol w:w="27"/>
        <w:gridCol w:w="329"/>
        <w:gridCol w:w="356"/>
        <w:gridCol w:w="356"/>
        <w:gridCol w:w="356"/>
        <w:gridCol w:w="356"/>
        <w:gridCol w:w="356"/>
        <w:gridCol w:w="356"/>
        <w:gridCol w:w="356"/>
        <w:gridCol w:w="356"/>
        <w:gridCol w:w="225"/>
        <w:gridCol w:w="131"/>
        <w:gridCol w:w="356"/>
        <w:gridCol w:w="356"/>
        <w:gridCol w:w="356"/>
        <w:gridCol w:w="356"/>
      </w:tblGrid>
      <w:tr w:rsidR="00822AF4" w14:paraId="36751E61" w14:textId="77777777" w:rsidTr="007A14AA">
        <w:tc>
          <w:tcPr>
            <w:tcW w:w="3686" w:type="dxa"/>
            <w:gridSpan w:val="3"/>
          </w:tcPr>
          <w:p w14:paraId="3796174E" w14:textId="77777777" w:rsidR="00822AF4" w:rsidRDefault="00822AF4" w:rsidP="007A14AA">
            <w:pPr>
              <w:tabs>
                <w:tab w:val="left" w:pos="1276"/>
              </w:tabs>
            </w:pPr>
            <w:r>
              <w:t>UTBILDNINGSUTSKOTTET</w:t>
            </w:r>
          </w:p>
        </w:tc>
        <w:tc>
          <w:tcPr>
            <w:tcW w:w="3402" w:type="dxa"/>
            <w:gridSpan w:val="10"/>
          </w:tcPr>
          <w:p w14:paraId="1408D1A0" w14:textId="77777777" w:rsidR="00822AF4" w:rsidRPr="0013107A" w:rsidRDefault="00822AF4" w:rsidP="007A14AA">
            <w:pPr>
              <w:tabs>
                <w:tab w:val="left" w:pos="1276"/>
              </w:tabs>
              <w:rPr>
                <w:b/>
              </w:rPr>
            </w:pPr>
            <w:r w:rsidRPr="0013107A">
              <w:rPr>
                <w:b/>
              </w:rPr>
              <w:t>NÄRVAROFÖRTECKNING</w:t>
            </w:r>
          </w:p>
        </w:tc>
        <w:tc>
          <w:tcPr>
            <w:tcW w:w="1555" w:type="dxa"/>
            <w:gridSpan w:val="5"/>
          </w:tcPr>
          <w:p w14:paraId="315E99C7" w14:textId="115D252F" w:rsidR="00822AF4" w:rsidRDefault="00822AF4" w:rsidP="007A14AA">
            <w:pPr>
              <w:tabs>
                <w:tab w:val="left" w:pos="1276"/>
              </w:tabs>
              <w:rPr>
                <w:b/>
              </w:rPr>
            </w:pPr>
            <w:r>
              <w:rPr>
                <w:b/>
              </w:rPr>
              <w:t>Bilaga</w:t>
            </w:r>
          </w:p>
          <w:p w14:paraId="153E390B" w14:textId="77777777" w:rsidR="00822AF4" w:rsidRPr="00DB43E0" w:rsidRDefault="00822AF4" w:rsidP="007A14AA">
            <w:pPr>
              <w:tabs>
                <w:tab w:val="left" w:pos="1276"/>
              </w:tabs>
            </w:pPr>
            <w:r w:rsidRPr="00DB43E0">
              <w:t>till protokoll</w:t>
            </w:r>
          </w:p>
          <w:p w14:paraId="0F1F14FE" w14:textId="3D68328C" w:rsidR="00822AF4" w:rsidRPr="00310016" w:rsidRDefault="00822AF4" w:rsidP="007A14AA">
            <w:pPr>
              <w:tabs>
                <w:tab w:val="left" w:pos="1276"/>
              </w:tabs>
              <w:rPr>
                <w:b/>
              </w:rPr>
            </w:pPr>
            <w:r w:rsidRPr="00DB43E0">
              <w:t>202</w:t>
            </w:r>
            <w:r w:rsidR="00C61B1D">
              <w:t>6</w:t>
            </w:r>
            <w:r w:rsidRPr="00DB43E0">
              <w:t>/2</w:t>
            </w:r>
            <w:r w:rsidR="00C61B1D">
              <w:t>7</w:t>
            </w:r>
            <w:r w:rsidRPr="00DB43E0">
              <w:t>:</w:t>
            </w:r>
            <w:r w:rsidR="005F0524">
              <w:t>4</w:t>
            </w:r>
          </w:p>
        </w:tc>
      </w:tr>
      <w:tr w:rsidR="00822AF4" w14:paraId="55BBF3E2" w14:textId="77777777" w:rsidTr="007A14AA">
        <w:tc>
          <w:tcPr>
            <w:tcW w:w="3686" w:type="dxa"/>
            <w:gridSpan w:val="3"/>
          </w:tcPr>
          <w:p w14:paraId="461B3B5E" w14:textId="77777777" w:rsidR="00822AF4" w:rsidRDefault="00822AF4" w:rsidP="007A14AA">
            <w:pPr>
              <w:tabs>
                <w:tab w:val="left" w:pos="1276"/>
              </w:tabs>
            </w:pPr>
          </w:p>
        </w:tc>
        <w:tc>
          <w:tcPr>
            <w:tcW w:w="3402" w:type="dxa"/>
            <w:gridSpan w:val="10"/>
          </w:tcPr>
          <w:p w14:paraId="1DC14D9B" w14:textId="77777777" w:rsidR="00822AF4" w:rsidRPr="00310016" w:rsidRDefault="00822AF4" w:rsidP="007A14AA">
            <w:pPr>
              <w:tabs>
                <w:tab w:val="left" w:pos="1276"/>
              </w:tabs>
            </w:pPr>
          </w:p>
        </w:tc>
        <w:tc>
          <w:tcPr>
            <w:tcW w:w="1555" w:type="dxa"/>
            <w:gridSpan w:val="5"/>
          </w:tcPr>
          <w:p w14:paraId="1BCAFF97" w14:textId="77777777" w:rsidR="00822AF4" w:rsidRDefault="00822AF4" w:rsidP="007A14AA">
            <w:pPr>
              <w:tabs>
                <w:tab w:val="left" w:pos="1276"/>
              </w:tabs>
              <w:rPr>
                <w:b/>
              </w:rPr>
            </w:pPr>
          </w:p>
        </w:tc>
      </w:tr>
      <w:tr w:rsidR="00822AF4" w14:paraId="2FEF3D34" w14:textId="77777777" w:rsidTr="007A14AA">
        <w:trPr>
          <w:cantSplit/>
        </w:trPr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80F8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78A4" w14:textId="2D90B8FF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proofErr w:type="gramStart"/>
            <w:r w:rsidR="00D94EE0">
              <w:rPr>
                <w:sz w:val="22"/>
              </w:rPr>
              <w:t>1</w:t>
            </w:r>
            <w:r w:rsidR="003872C7">
              <w:rPr>
                <w:sz w:val="22"/>
              </w:rPr>
              <w:t>-</w:t>
            </w:r>
            <w:r w:rsidR="00ED016C">
              <w:rPr>
                <w:sz w:val="22"/>
              </w:rPr>
              <w:t>7</w:t>
            </w:r>
            <w:proofErr w:type="gramEnd"/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C0EF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BB1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54F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B871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D9FF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F9E0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78F8061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BBDA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64C6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3534" w14:textId="6E2B080D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BFCA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8A107" w14:textId="614A69BA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68E3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AE61" w14:textId="301DFEFF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683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3A43" w14:textId="7D5DEC2A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BD10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5487" w14:textId="26C75C6E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DA33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B95EC" w14:textId="0FEB4070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3853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B0411" w14:textId="467662C7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822AF4" w14:paraId="15D02F7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D12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DC5A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51EA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64F06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8F4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F07B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87D95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67F25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62E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A45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C4E0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AAFB2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3263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EE5A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0172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6CB69F7A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A5CF2" w14:textId="39D7617C" w:rsidR="00D85F20" w:rsidRPr="00C145F4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  <w:r w:rsidRPr="001D5F58">
              <w:t xml:space="preserve">Hawar Asaiesh (V), </w:t>
            </w:r>
            <w:r w:rsidRPr="00177FBD">
              <w:rPr>
                <w:i/>
                <w:iCs/>
              </w:rPr>
              <w:t>ordförande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C92E4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C331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0890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36F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A93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ACB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5496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E4C4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1722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3F4C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C7F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D4B3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F8B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2507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23253E0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103E2" w14:textId="6BBCF41A" w:rsidR="00D85F20" w:rsidRPr="00C145F4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  <w:r w:rsidRPr="001D5F58">
              <w:t xml:space="preserve">Liza-Maria Norlin (KD), </w:t>
            </w:r>
            <w:r w:rsidRPr="00177FBD">
              <w:rPr>
                <w:i/>
                <w:iCs/>
              </w:rPr>
              <w:t>vice ordförande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B29E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7361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39A6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821A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036F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BB8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334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49B2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429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8642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7850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9CB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7873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AA47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1429EEA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88A19" w14:textId="4AED683B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Anders Ygeman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6C3D7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D20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CC529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8A5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BFA47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D6B5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5BA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B89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844C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C67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595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B283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2A13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0AA8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:rsidRPr="00001172" w14:paraId="3B51EC69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5E8E" w14:textId="10C470BC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Josefin Malmqvist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4328" w14:textId="0C4A1A2D" w:rsidR="00D85F20" w:rsidRPr="003F58FF" w:rsidRDefault="00D85F20" w:rsidP="00D85F20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B19A3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86B1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2ED2D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185A7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13B40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AD48C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F7F2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CC6C5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254D3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CF3A7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C0EB6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D02B4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DA224" w14:textId="77777777" w:rsidR="00D85F20" w:rsidRPr="00001172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:rsidRPr="00EC27A5" w14:paraId="674C4423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74DDD" w14:textId="5B2592D8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Robert Olesen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E955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E37C0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D7A5F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C5C24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78B72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D815B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844F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8951A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EE71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469BF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B899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BBB4B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13CC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D53FF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:rsidRPr="00EC27A5" w14:paraId="67406630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EDF22" w14:textId="4B7F4B4C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Patrick Reslow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3152F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9367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9C67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3E7EB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0DAC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3728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2D1CC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635D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BC1F9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4978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85C87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A261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15F6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37D72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:rsidRPr="00EC27A5" w14:paraId="361A989E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D2F3B" w14:textId="6D7892D9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Zinaida Kajevic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C493" w14:textId="009E80AF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70295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FD65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801C7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91353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1D6F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113B2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D94D7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3DBA4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DECC1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0A192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348BD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A4750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9AEE" w14:textId="77777777" w:rsidR="00D85F20" w:rsidRPr="00EC27A5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1E1AFB86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DBE6A" w14:textId="45A692C8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Marie-Louise Hänel Sandström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EBA41" w14:textId="63698F95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2FF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92D8F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B97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7EC81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038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426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61C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80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96F3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B9E6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2CC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7100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EB88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21E77659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018A7" w14:textId="2259D78D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Tobias Andersson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8866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380B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D5674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A6A8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63E7F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86C7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62BB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8939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35FA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941F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7DD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F58E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3624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F48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332A8F0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FA9D" w14:textId="6BAF0E57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Muharrem Demirok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4169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433F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D8A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C015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B2D28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0423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99E1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284D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E81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204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E3BE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CED4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86E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F1A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78E310A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DF243" w14:textId="35C622CE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Anna Vedin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3AB56" w14:textId="666B604A" w:rsidR="00D85F20" w:rsidRPr="003F58FF" w:rsidRDefault="00D85F20" w:rsidP="00D85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0E88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24D6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FC8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DEE1B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445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EC93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96C3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946C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D477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B6DC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F6B6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8D91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D0C7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0F683EE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F37E" w14:textId="0D3214C7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Camilla Hansén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4095C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C71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BD4E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722E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35315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731E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677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5A27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58AD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C200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4FEF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F8F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9F96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4D1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7E24E2A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311CB" w14:textId="5553C4E6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Samuel Pettersson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70B7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D96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EEB61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DEF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6932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6773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0AF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962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834F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445D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053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690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BD4B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B1EA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0A81CD8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7507E" w14:textId="09B584A6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Anders Alftberg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7E47D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6CC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AA7D8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E0F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50361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F864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FAE0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3568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A22D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6C69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F20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D133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5F7D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115E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3FB09464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69DFE" w14:textId="13AE86A9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Emil Högberg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ECF7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ABBD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3EC9C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F28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781E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5E48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CC96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AE2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661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72CB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566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C98E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685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126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6CB384E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9A926" w14:textId="2970B745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 xml:space="preserve">Elin Hjelmestam (L)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B1B6D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811E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3EBC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78E6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E2883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D41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B65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095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3C9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9AC4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3BCF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55C5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800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6C6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10821146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6113" w14:textId="64339C8B" w:rsidR="00D85F20" w:rsidRPr="00C145F4" w:rsidRDefault="00D85F20" w:rsidP="00D85F20">
            <w:pPr>
              <w:rPr>
                <w:sz w:val="22"/>
                <w:szCs w:val="22"/>
              </w:rPr>
            </w:pPr>
            <w:r w:rsidRPr="001D5F58">
              <w:t>Mohamed Abdukani (MP)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BDBD0" w14:textId="77777777" w:rsidR="00D85F20" w:rsidRPr="003F58FF" w:rsidRDefault="00D85F20" w:rsidP="00D85F2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C801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0823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045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8B2AA" w14:textId="77777777" w:rsidR="00D85F20" w:rsidRDefault="00D85F20" w:rsidP="00D85F2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EAD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089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365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64E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955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5C10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759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A532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5F05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11688DE9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71F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</w:p>
          <w:p w14:paraId="126ABC4C" w14:textId="77777777" w:rsidR="00822AF4" w:rsidRPr="003D41A2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6ABB" w14:textId="77777777" w:rsidR="00822AF4" w:rsidRPr="003F58FF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9477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C7F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04FB7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DD4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C80D3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2526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8FE7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61483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DA8F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7576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1F90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BEBE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76C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3941FA1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EBA6" w14:textId="6127D0A0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Michael Melby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2E80" w14:textId="11DAF74F" w:rsidR="00D85F20" w:rsidRPr="003F58FF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5AD4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47EC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FEB1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B7D1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E49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378E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12B8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A11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3373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AD0D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A8C1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385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A95C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:rsidRPr="009E1FCA" w14:paraId="33518D2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53B86" w14:textId="4F7B7A24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Lotta Högström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495D" w14:textId="184E45B4" w:rsidR="00D85F20" w:rsidRPr="003F58FF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BC8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E6B6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B0A9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EB68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ECE78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3BBB2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56EE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7DC4E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48EB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3C21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B93F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7803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C190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85F20" w:rsidRPr="009E1FCA" w14:paraId="3ED5412A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C559" w14:textId="4F09A61F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Umihana Rasovic (V)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CC48C" w14:textId="3B018E5C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E0D6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5181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57A95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C9339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DD87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76C7F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9FFB4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385BD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8C7C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4F62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23062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6C18C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BD634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85F20" w:rsidRPr="009E1FCA" w14:paraId="5967096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1AB8C" w14:textId="4036D472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Robin Lennartsson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ED1AF" w14:textId="0DD4C01E" w:rsidR="00D85F20" w:rsidRPr="003F58FF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E66A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410E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E9A0B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85750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5E32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C7E9A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1BD00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87C8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1FB3E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4F78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56F2F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2795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639E0" w14:textId="77777777" w:rsidR="00D85F20" w:rsidRPr="009E1FCA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85F20" w:rsidRPr="00402D5D" w14:paraId="3336F48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D6F7" w14:textId="1280E372" w:rsidR="00D85F20" w:rsidRPr="003D22AA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Anders Ådahl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0B44C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9708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BFC6E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FB85D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0AEAA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724B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28C7A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3E702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0487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48FDA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F6BBF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55827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9ADF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3A85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85F20" w:rsidRPr="00402D5D" w14:paraId="56D477C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D4C1" w14:textId="75A25192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Alexander Svensson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1D7AA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6FA5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6F372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6227A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54F6D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EFC7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5D6A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8739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355C6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E4C06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3369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C0395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4D10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21CC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85F20" w:rsidRPr="00402D5D" w14:paraId="26DC8ECE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7858" w14:textId="6F2040FA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Hanna Lindqvist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BC8F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585B4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165F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1F508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2086D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A133D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FC99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779EE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A583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446B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48EB1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03A0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EFD79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ED776" w14:textId="77777777" w:rsidR="00D85F20" w:rsidRPr="00402D5D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85F20" w14:paraId="782D22D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42A58" w14:textId="4369A93C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Emma Altenhammar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4105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0287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E552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5518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5368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8CEE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434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4290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6F12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DFF1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00FB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AAC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FA98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8597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48A26DB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F630E" w14:textId="478E4AB9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Azadeh Rojhan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80A25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A033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EDD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164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EB50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4CA8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B75B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B5F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3848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07F7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7EB3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E8F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BCC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DEC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0812BCA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AA87" w14:textId="38D57293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Niclas Nilsson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2BFBA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35B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4E1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2F5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6B62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81A4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5745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CA67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D96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150D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0A8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812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FCA8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86AB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3B0310AB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B57B6" w14:textId="6F99434C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David Höglund Velasquez (V)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0B82F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6BF7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BEA4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B2E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631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4A4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5948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003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543E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9D8E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827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0FA0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CC1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8312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74900777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45FC" w14:textId="65B7A8E7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Mathias Bengtsson (KD)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0DAE5" w14:textId="73FDD619" w:rsidR="00D85F20" w:rsidRPr="003F58FF" w:rsidRDefault="00ED016C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A50E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E2288" w14:textId="7BF6EEC6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F7DD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8BE9" w14:textId="37C782EF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307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F9E9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3050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D98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9B3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B1C9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B81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81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D4C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26159D31" w14:textId="77777777" w:rsidTr="007A14AA">
        <w:trPr>
          <w:trHeight w:val="50"/>
        </w:trPr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B5D23" w14:textId="51D78E24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Niels Paarup-Petersen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0D9C4" w14:textId="2415D0F4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EE3B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276B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1FE4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174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9DF3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45F3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FFC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5E7B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615B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F1F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341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72B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B4CF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3CC5AC74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C3060" w14:textId="5574EE51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Mikael Strömberg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8A8F7" w14:textId="11EBD031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7009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950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4E90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E0A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2D1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60E6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0B4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3E9C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C220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153E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CD96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E04E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649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71305530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AF71" w14:textId="01E78135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Marcus Friberg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3899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0286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B347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8776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A3AE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3AE5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4902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2F3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2E45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CBC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5F0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9D7C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C7C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EDC5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26CD5CF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0FC3C" w14:textId="29547152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 xml:space="preserve">Lars Leijonborg (L)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975EB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9654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0C2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8F756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561A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115F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4A90E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64F6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03F83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1676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9643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69F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005F9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ECF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85F20" w14:paraId="558FEE4B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4F681" w14:textId="278C30EF" w:rsidR="00D85F20" w:rsidRPr="00C145F4" w:rsidRDefault="00D85F20" w:rsidP="00D85F20">
            <w:pPr>
              <w:rPr>
                <w:sz w:val="22"/>
                <w:szCs w:val="22"/>
              </w:rPr>
            </w:pPr>
            <w:r w:rsidRPr="000922B1">
              <w:t>Kalle Olsson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8D3A" w14:textId="77777777" w:rsidR="00D85F20" w:rsidRPr="003F58FF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3C62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CF7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CC8A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7D3B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33BF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46FC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CDE81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EB18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7EC62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3E67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A9DE0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79DDF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775D" w14:textId="77777777" w:rsidR="00D85F20" w:rsidRDefault="00D85F20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0951" w14:paraId="6BB2636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E9793" w14:textId="7C099CFF" w:rsidR="00EC0951" w:rsidRPr="000922B1" w:rsidRDefault="008F736D" w:rsidP="00D85F20">
            <w:r>
              <w:t>Emmy Ahlstedt (C)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9A34B" w14:textId="77777777" w:rsidR="00EC0951" w:rsidRPr="003F58FF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A3343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61F7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4054A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C971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BBAB5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6969C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A509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3ECE2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9729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D072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6302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2030B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B8322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0951" w14:paraId="041C0B2B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DEAF4" w14:textId="17518D33" w:rsidR="00EC0951" w:rsidRPr="000922B1" w:rsidRDefault="008F736D" w:rsidP="00D85F20">
            <w:r>
              <w:t>Lili André (KD)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B7745" w14:textId="77777777" w:rsidR="00EC0951" w:rsidRPr="003F58FF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B69BB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418B4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48F47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9611F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FC34B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3F6B3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C24CB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C4BA6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EF939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B1FC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7E5D1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85187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046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0951" w14:paraId="0BAC54E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3157F" w14:textId="789472BC" w:rsidR="00EC0951" w:rsidRPr="000922B1" w:rsidRDefault="008F736D" w:rsidP="00D85F20">
            <w:r>
              <w:t>Carl Wiktor Svensson (KD)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AE83" w14:textId="77777777" w:rsidR="00EC0951" w:rsidRPr="003F58FF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F975C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E47A4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F204B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69C30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2A717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12367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7FE9C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F787F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E6119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FE86D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4909E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A9E8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EFF13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0951" w14:paraId="6FC2DC01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5A288" w14:textId="7A61EC2A" w:rsidR="00EC0951" w:rsidRPr="000922B1" w:rsidRDefault="008F736D" w:rsidP="00D85F20">
            <w:r>
              <w:t>Paul Sabo (KD)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9043D" w14:textId="77777777" w:rsidR="00EC0951" w:rsidRPr="003F58FF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460EA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6D928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5BFCE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C0772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7071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4523B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3573B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5C4E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00F6D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A270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0745B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CC6D0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E7DE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0951" w14:paraId="762CFEF0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BFCC8" w14:textId="382C6B91" w:rsidR="00EC0951" w:rsidRPr="000922B1" w:rsidRDefault="008F736D" w:rsidP="00D85F20">
            <w:r>
              <w:lastRenderedPageBreak/>
              <w:t>Leila Ali Elmi (MP)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320F" w14:textId="77777777" w:rsidR="00EC0951" w:rsidRPr="003F58FF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66C7F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D3881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D63B6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71576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F0943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32E6D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8D255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9CC56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E7B2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5533C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6E7C8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6CC54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9A935" w14:textId="77777777" w:rsidR="00EC0951" w:rsidRDefault="00EC0951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F736D" w14:paraId="0C1738C1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64231" w14:textId="4C2E48E7" w:rsidR="008F736D" w:rsidRPr="000922B1" w:rsidRDefault="008F736D" w:rsidP="00D85F20">
            <w:r>
              <w:t>Cecilia Prins (L)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64856" w14:textId="77777777" w:rsidR="008F736D" w:rsidRPr="003F58FF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1F2DD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F1094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BE730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10C28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C2DB5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21DB2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9FE32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976A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2696B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2F248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87C7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AC0B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2F82A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F736D" w14:paraId="6AD92E1E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4283D" w14:textId="54B2D6EC" w:rsidR="008F736D" w:rsidRPr="000922B1" w:rsidRDefault="008F736D" w:rsidP="00D85F20">
            <w:r>
              <w:t>Roger Haddad (L)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8A10C" w14:textId="77777777" w:rsidR="008F736D" w:rsidRPr="003F58FF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730FC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F1568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4F2CD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368E8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C5C3A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B1600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804A5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71784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DFA3E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60DD0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CD6FB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01CAD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8C2E2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F736D" w14:paraId="755F922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E57E9" w14:textId="36A9B359" w:rsidR="008F736D" w:rsidRPr="000922B1" w:rsidRDefault="008F736D" w:rsidP="00D85F20">
            <w:r>
              <w:t>Patrik Karlson (L)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6507" w14:textId="77777777" w:rsidR="008F736D" w:rsidRPr="003F58FF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3A027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AD24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62808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A6863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3819E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07AB7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0A309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B60F7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3D59F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71233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1F569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09089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5DE57" w14:textId="77777777" w:rsidR="008F736D" w:rsidRDefault="008F736D" w:rsidP="00D85F2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7CC363F1" w14:textId="77777777" w:rsidTr="007A14AA">
        <w:trPr>
          <w:trHeight w:val="263"/>
        </w:trPr>
        <w:tc>
          <w:tcPr>
            <w:tcW w:w="3614" w:type="dxa"/>
          </w:tcPr>
          <w:p w14:paraId="17DEF8D5" w14:textId="3A08D3A9" w:rsidR="00822AF4" w:rsidRPr="003D41A2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t xml:space="preserve">N = </w:t>
            </w:r>
            <w:r w:rsidR="004E4037">
              <w:rPr>
                <w:sz w:val="22"/>
                <w:szCs w:val="22"/>
              </w:rPr>
              <w:t>n</w:t>
            </w:r>
            <w:r w:rsidRPr="003D41A2">
              <w:rPr>
                <w:sz w:val="22"/>
                <w:szCs w:val="22"/>
              </w:rPr>
              <w:t>ärvarande</w:t>
            </w:r>
          </w:p>
        </w:tc>
        <w:tc>
          <w:tcPr>
            <w:tcW w:w="5029" w:type="dxa"/>
            <w:gridSpan w:val="17"/>
          </w:tcPr>
          <w:p w14:paraId="5FFCB54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 = ledamöter som deltagit i handläggningen</w:t>
            </w:r>
          </w:p>
        </w:tc>
      </w:tr>
      <w:tr w:rsidR="00822AF4" w14:paraId="70E609D0" w14:textId="77777777" w:rsidTr="007A14AA">
        <w:trPr>
          <w:trHeight w:val="262"/>
        </w:trPr>
        <w:tc>
          <w:tcPr>
            <w:tcW w:w="3614" w:type="dxa"/>
          </w:tcPr>
          <w:p w14:paraId="6EDE1E1E" w14:textId="42210DB8" w:rsidR="00822AF4" w:rsidRPr="00786FE3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86FE3">
              <w:rPr>
                <w:sz w:val="22"/>
                <w:szCs w:val="22"/>
              </w:rPr>
              <w:t>R = omröstning med rösträkning</w:t>
            </w:r>
          </w:p>
        </w:tc>
        <w:tc>
          <w:tcPr>
            <w:tcW w:w="5029" w:type="dxa"/>
            <w:gridSpan w:val="17"/>
          </w:tcPr>
          <w:p w14:paraId="5A36519E" w14:textId="4D7E8052" w:rsidR="004E4037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 w:rsidRPr="00786FE3">
              <w:t>O = ledamöter som varit närvarande men inte deltagit</w:t>
            </w:r>
          </w:p>
        </w:tc>
      </w:tr>
    </w:tbl>
    <w:p w14:paraId="137EAB80" w14:textId="1C7FBE52" w:rsidR="00575176" w:rsidRDefault="00575176" w:rsidP="008D4BF2"/>
    <w:p w14:paraId="0E10259D" w14:textId="7AB11174" w:rsidR="00AB2E46" w:rsidRDefault="00575176" w:rsidP="00C02AAC">
      <w:pPr>
        <w:widowControl/>
      </w:pPr>
      <w:r>
        <w:br w:type="page"/>
      </w:r>
    </w:p>
    <w:sectPr w:rsidR="00AB2E46">
      <w:headerReference w:type="even" r:id="rId7"/>
      <w:headerReference w:type="default" r:id="rId8"/>
      <w:headerReference w:type="first" r:id="rId9"/>
      <w:pgSz w:w="11906" w:h="16838" w:code="9"/>
      <w:pgMar w:top="1418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A865" w14:textId="77777777" w:rsidR="00C04063" w:rsidRDefault="00C04063" w:rsidP="00103FD9">
      <w:r>
        <w:separator/>
      </w:r>
    </w:p>
  </w:endnote>
  <w:endnote w:type="continuationSeparator" w:id="0">
    <w:p w14:paraId="6F28D8DA" w14:textId="77777777" w:rsidR="00C04063" w:rsidRDefault="00C04063" w:rsidP="00103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E659" w14:textId="77777777" w:rsidR="00C04063" w:rsidRDefault="00C04063" w:rsidP="00103FD9">
      <w:r>
        <w:separator/>
      </w:r>
    </w:p>
  </w:footnote>
  <w:footnote w:type="continuationSeparator" w:id="0">
    <w:p w14:paraId="50E40D41" w14:textId="77777777" w:rsidR="00C04063" w:rsidRDefault="00C04063" w:rsidP="00103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49DB" w14:textId="29E02193" w:rsidR="00103FD9" w:rsidRDefault="00103FD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B957" w14:textId="1F66127E" w:rsidR="00103FD9" w:rsidRDefault="00103FD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3EC09" w14:textId="06204790" w:rsidR="00103FD9" w:rsidRDefault="00103FD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96E7A72"/>
    <w:multiLevelType w:val="hybridMultilevel"/>
    <w:tmpl w:val="671C36FA"/>
    <w:lvl w:ilvl="0" w:tplc="9C32B7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C2E55"/>
    <w:multiLevelType w:val="hybridMultilevel"/>
    <w:tmpl w:val="714270AC"/>
    <w:lvl w:ilvl="0" w:tplc="E3B4F55E">
      <w:start w:val="1"/>
      <w:numFmt w:val="decimal"/>
      <w:lvlText w:val="%1 §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6032691">
    <w:abstractNumId w:val="0"/>
  </w:num>
  <w:num w:numId="2" w16cid:durableId="483088084">
    <w:abstractNumId w:val="2"/>
  </w:num>
  <w:num w:numId="3" w16cid:durableId="781611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B7"/>
    <w:rsid w:val="0000051E"/>
    <w:rsid w:val="00001172"/>
    <w:rsid w:val="000049DB"/>
    <w:rsid w:val="0001177E"/>
    <w:rsid w:val="00013FF4"/>
    <w:rsid w:val="0001407C"/>
    <w:rsid w:val="00020771"/>
    <w:rsid w:val="00022A7C"/>
    <w:rsid w:val="00026856"/>
    <w:rsid w:val="00033465"/>
    <w:rsid w:val="00050807"/>
    <w:rsid w:val="00071F8E"/>
    <w:rsid w:val="00073768"/>
    <w:rsid w:val="00082516"/>
    <w:rsid w:val="000867B0"/>
    <w:rsid w:val="0009467D"/>
    <w:rsid w:val="00096E79"/>
    <w:rsid w:val="00097DF0"/>
    <w:rsid w:val="000A167A"/>
    <w:rsid w:val="000A2204"/>
    <w:rsid w:val="000B5D40"/>
    <w:rsid w:val="000C0C72"/>
    <w:rsid w:val="000C461C"/>
    <w:rsid w:val="000C5953"/>
    <w:rsid w:val="000D12E9"/>
    <w:rsid w:val="000D534A"/>
    <w:rsid w:val="000E232B"/>
    <w:rsid w:val="000E5FA0"/>
    <w:rsid w:val="000E611E"/>
    <w:rsid w:val="000E65A3"/>
    <w:rsid w:val="000F18FE"/>
    <w:rsid w:val="000F3EEE"/>
    <w:rsid w:val="000F4556"/>
    <w:rsid w:val="0010096B"/>
    <w:rsid w:val="00100A34"/>
    <w:rsid w:val="00103FD9"/>
    <w:rsid w:val="00123C5B"/>
    <w:rsid w:val="00126727"/>
    <w:rsid w:val="00127778"/>
    <w:rsid w:val="0013107A"/>
    <w:rsid w:val="00135412"/>
    <w:rsid w:val="00135867"/>
    <w:rsid w:val="00143656"/>
    <w:rsid w:val="00161A87"/>
    <w:rsid w:val="00163039"/>
    <w:rsid w:val="001634B9"/>
    <w:rsid w:val="001671DE"/>
    <w:rsid w:val="001712BC"/>
    <w:rsid w:val="00186651"/>
    <w:rsid w:val="0019344E"/>
    <w:rsid w:val="001A287E"/>
    <w:rsid w:val="001A5933"/>
    <w:rsid w:val="001D2973"/>
    <w:rsid w:val="001D5522"/>
    <w:rsid w:val="001F30E5"/>
    <w:rsid w:val="001F5AC6"/>
    <w:rsid w:val="002059AD"/>
    <w:rsid w:val="00207D45"/>
    <w:rsid w:val="00210E6C"/>
    <w:rsid w:val="0022226E"/>
    <w:rsid w:val="00224EC3"/>
    <w:rsid w:val="00230ED1"/>
    <w:rsid w:val="00236ADD"/>
    <w:rsid w:val="00237DB6"/>
    <w:rsid w:val="002406D5"/>
    <w:rsid w:val="00241043"/>
    <w:rsid w:val="002462FF"/>
    <w:rsid w:val="00253162"/>
    <w:rsid w:val="002608E3"/>
    <w:rsid w:val="00267FC1"/>
    <w:rsid w:val="002711A1"/>
    <w:rsid w:val="002830F8"/>
    <w:rsid w:val="002871AD"/>
    <w:rsid w:val="0029458D"/>
    <w:rsid w:val="002A3434"/>
    <w:rsid w:val="002B5161"/>
    <w:rsid w:val="002C7850"/>
    <w:rsid w:val="002D5CD8"/>
    <w:rsid w:val="002E1EEB"/>
    <w:rsid w:val="002E7435"/>
    <w:rsid w:val="002E7751"/>
    <w:rsid w:val="002F31F6"/>
    <w:rsid w:val="002F53A6"/>
    <w:rsid w:val="00303E1D"/>
    <w:rsid w:val="00306F1B"/>
    <w:rsid w:val="00310016"/>
    <w:rsid w:val="003125C1"/>
    <w:rsid w:val="00313972"/>
    <w:rsid w:val="00323939"/>
    <w:rsid w:val="00325A41"/>
    <w:rsid w:val="00330C61"/>
    <w:rsid w:val="00335FB0"/>
    <w:rsid w:val="003372A6"/>
    <w:rsid w:val="0034218D"/>
    <w:rsid w:val="00343EE3"/>
    <w:rsid w:val="00355251"/>
    <w:rsid w:val="00360AE7"/>
    <w:rsid w:val="00361E18"/>
    <w:rsid w:val="003702B4"/>
    <w:rsid w:val="00370F89"/>
    <w:rsid w:val="003806C2"/>
    <w:rsid w:val="0038157D"/>
    <w:rsid w:val="00382862"/>
    <w:rsid w:val="003872C7"/>
    <w:rsid w:val="00387966"/>
    <w:rsid w:val="00387EC2"/>
    <w:rsid w:val="003961B6"/>
    <w:rsid w:val="003A0CB8"/>
    <w:rsid w:val="003A5FC9"/>
    <w:rsid w:val="003B035C"/>
    <w:rsid w:val="003B4DE8"/>
    <w:rsid w:val="003B7F60"/>
    <w:rsid w:val="003C751E"/>
    <w:rsid w:val="003D22AA"/>
    <w:rsid w:val="003D41A2"/>
    <w:rsid w:val="003E324A"/>
    <w:rsid w:val="003F0380"/>
    <w:rsid w:val="003F4AD8"/>
    <w:rsid w:val="003F58FF"/>
    <w:rsid w:val="00402D5D"/>
    <w:rsid w:val="0040376B"/>
    <w:rsid w:val="00407517"/>
    <w:rsid w:val="00411691"/>
    <w:rsid w:val="00414072"/>
    <w:rsid w:val="004170B5"/>
    <w:rsid w:val="004214D1"/>
    <w:rsid w:val="00424C64"/>
    <w:rsid w:val="0042750F"/>
    <w:rsid w:val="004309E7"/>
    <w:rsid w:val="00437505"/>
    <w:rsid w:val="00447E69"/>
    <w:rsid w:val="004514FD"/>
    <w:rsid w:val="00453542"/>
    <w:rsid w:val="0045482B"/>
    <w:rsid w:val="004610E6"/>
    <w:rsid w:val="004674B5"/>
    <w:rsid w:val="00483EB5"/>
    <w:rsid w:val="004875DF"/>
    <w:rsid w:val="004C4C01"/>
    <w:rsid w:val="004C7522"/>
    <w:rsid w:val="004D0260"/>
    <w:rsid w:val="004D13B3"/>
    <w:rsid w:val="004E024A"/>
    <w:rsid w:val="004E4037"/>
    <w:rsid w:val="004F122B"/>
    <w:rsid w:val="00501D18"/>
    <w:rsid w:val="005054C4"/>
    <w:rsid w:val="00506F63"/>
    <w:rsid w:val="00511334"/>
    <w:rsid w:val="00520D71"/>
    <w:rsid w:val="005331E3"/>
    <w:rsid w:val="005349AA"/>
    <w:rsid w:val="005739C0"/>
    <w:rsid w:val="00575176"/>
    <w:rsid w:val="00576AFA"/>
    <w:rsid w:val="00587BBF"/>
    <w:rsid w:val="005A3941"/>
    <w:rsid w:val="005A4EAC"/>
    <w:rsid w:val="005A5EDE"/>
    <w:rsid w:val="005A63E8"/>
    <w:rsid w:val="005B70C0"/>
    <w:rsid w:val="005D0198"/>
    <w:rsid w:val="005D63F2"/>
    <w:rsid w:val="005D71C7"/>
    <w:rsid w:val="005E36F0"/>
    <w:rsid w:val="005F0524"/>
    <w:rsid w:val="005F0E85"/>
    <w:rsid w:val="005F5155"/>
    <w:rsid w:val="005F6831"/>
    <w:rsid w:val="00600760"/>
    <w:rsid w:val="00601C28"/>
    <w:rsid w:val="00602725"/>
    <w:rsid w:val="0060305B"/>
    <w:rsid w:val="006110B5"/>
    <w:rsid w:val="00622525"/>
    <w:rsid w:val="00623160"/>
    <w:rsid w:val="00637376"/>
    <w:rsid w:val="00650ADB"/>
    <w:rsid w:val="00654347"/>
    <w:rsid w:val="00656420"/>
    <w:rsid w:val="00656ECC"/>
    <w:rsid w:val="00662279"/>
    <w:rsid w:val="00666846"/>
    <w:rsid w:val="00667E8B"/>
    <w:rsid w:val="0067487F"/>
    <w:rsid w:val="00680665"/>
    <w:rsid w:val="006826CB"/>
    <w:rsid w:val="006965E4"/>
    <w:rsid w:val="006A2991"/>
    <w:rsid w:val="006B026C"/>
    <w:rsid w:val="006B1BCF"/>
    <w:rsid w:val="006B1D76"/>
    <w:rsid w:val="006B4C5A"/>
    <w:rsid w:val="006B65A5"/>
    <w:rsid w:val="006B7A08"/>
    <w:rsid w:val="006D3F07"/>
    <w:rsid w:val="006E0945"/>
    <w:rsid w:val="006E6B54"/>
    <w:rsid w:val="006F6ADE"/>
    <w:rsid w:val="00711344"/>
    <w:rsid w:val="00721260"/>
    <w:rsid w:val="00740F7D"/>
    <w:rsid w:val="007517AC"/>
    <w:rsid w:val="00766B40"/>
    <w:rsid w:val="0076736F"/>
    <w:rsid w:val="00775DBD"/>
    <w:rsid w:val="007765ED"/>
    <w:rsid w:val="00776CA2"/>
    <w:rsid w:val="007801D9"/>
    <w:rsid w:val="007838D8"/>
    <w:rsid w:val="00786FC6"/>
    <w:rsid w:val="00786FE3"/>
    <w:rsid w:val="007904BB"/>
    <w:rsid w:val="007A1350"/>
    <w:rsid w:val="007A2471"/>
    <w:rsid w:val="007B32E2"/>
    <w:rsid w:val="007B38F0"/>
    <w:rsid w:val="007B66A7"/>
    <w:rsid w:val="007B6F35"/>
    <w:rsid w:val="007C0DFA"/>
    <w:rsid w:val="007C1E05"/>
    <w:rsid w:val="007C3597"/>
    <w:rsid w:val="007C52B4"/>
    <w:rsid w:val="007D23C1"/>
    <w:rsid w:val="007D3639"/>
    <w:rsid w:val="007D47AC"/>
    <w:rsid w:val="007D76A1"/>
    <w:rsid w:val="007E5066"/>
    <w:rsid w:val="007E738E"/>
    <w:rsid w:val="007F1443"/>
    <w:rsid w:val="007F73E1"/>
    <w:rsid w:val="0080253D"/>
    <w:rsid w:val="00820519"/>
    <w:rsid w:val="00822AF4"/>
    <w:rsid w:val="00823C8C"/>
    <w:rsid w:val="00825D78"/>
    <w:rsid w:val="00827DBD"/>
    <w:rsid w:val="00832BA8"/>
    <w:rsid w:val="0083501D"/>
    <w:rsid w:val="00841B9D"/>
    <w:rsid w:val="008508C7"/>
    <w:rsid w:val="008543BD"/>
    <w:rsid w:val="00872753"/>
    <w:rsid w:val="00874D05"/>
    <w:rsid w:val="00876835"/>
    <w:rsid w:val="008840CE"/>
    <w:rsid w:val="00886BA6"/>
    <w:rsid w:val="008929D2"/>
    <w:rsid w:val="00895553"/>
    <w:rsid w:val="00896EBD"/>
    <w:rsid w:val="008B080B"/>
    <w:rsid w:val="008B4A0D"/>
    <w:rsid w:val="008B4E84"/>
    <w:rsid w:val="008C35C4"/>
    <w:rsid w:val="008D4BF2"/>
    <w:rsid w:val="008E2E78"/>
    <w:rsid w:val="008F6938"/>
    <w:rsid w:val="008F6C98"/>
    <w:rsid w:val="008F736D"/>
    <w:rsid w:val="008F7983"/>
    <w:rsid w:val="00905223"/>
    <w:rsid w:val="009171C9"/>
    <w:rsid w:val="00923EFE"/>
    <w:rsid w:val="00925ABE"/>
    <w:rsid w:val="0094358D"/>
    <w:rsid w:val="00951FF8"/>
    <w:rsid w:val="00957056"/>
    <w:rsid w:val="00960E59"/>
    <w:rsid w:val="00974B1C"/>
    <w:rsid w:val="00975E8F"/>
    <w:rsid w:val="00983109"/>
    <w:rsid w:val="00985715"/>
    <w:rsid w:val="00995CF6"/>
    <w:rsid w:val="009A1313"/>
    <w:rsid w:val="009A164A"/>
    <w:rsid w:val="009A1CEC"/>
    <w:rsid w:val="009A292F"/>
    <w:rsid w:val="009B47EF"/>
    <w:rsid w:val="009B52FA"/>
    <w:rsid w:val="009D493C"/>
    <w:rsid w:val="009D5E29"/>
    <w:rsid w:val="009E1FCA"/>
    <w:rsid w:val="009E7A20"/>
    <w:rsid w:val="00A0106A"/>
    <w:rsid w:val="00A03D80"/>
    <w:rsid w:val="00A0525A"/>
    <w:rsid w:val="00A102DB"/>
    <w:rsid w:val="00A10ED0"/>
    <w:rsid w:val="00A13D11"/>
    <w:rsid w:val="00A2367D"/>
    <w:rsid w:val="00A25C8C"/>
    <w:rsid w:val="00A26086"/>
    <w:rsid w:val="00A35508"/>
    <w:rsid w:val="00A370F4"/>
    <w:rsid w:val="00A41040"/>
    <w:rsid w:val="00A428EC"/>
    <w:rsid w:val="00A47DB2"/>
    <w:rsid w:val="00A65178"/>
    <w:rsid w:val="00A66B33"/>
    <w:rsid w:val="00A77BB1"/>
    <w:rsid w:val="00A77DB6"/>
    <w:rsid w:val="00A81027"/>
    <w:rsid w:val="00A84772"/>
    <w:rsid w:val="00A956F9"/>
    <w:rsid w:val="00AB2E46"/>
    <w:rsid w:val="00AB3B80"/>
    <w:rsid w:val="00AB5776"/>
    <w:rsid w:val="00AC33D3"/>
    <w:rsid w:val="00AD346A"/>
    <w:rsid w:val="00AD44A0"/>
    <w:rsid w:val="00AD65C1"/>
    <w:rsid w:val="00AF0314"/>
    <w:rsid w:val="00AF2B05"/>
    <w:rsid w:val="00AF4D2B"/>
    <w:rsid w:val="00AF62C3"/>
    <w:rsid w:val="00B1265F"/>
    <w:rsid w:val="00B22FB7"/>
    <w:rsid w:val="00B2693D"/>
    <w:rsid w:val="00B336AF"/>
    <w:rsid w:val="00B36F2A"/>
    <w:rsid w:val="00B40576"/>
    <w:rsid w:val="00B432F2"/>
    <w:rsid w:val="00B45668"/>
    <w:rsid w:val="00B529AF"/>
    <w:rsid w:val="00B6136A"/>
    <w:rsid w:val="00B63606"/>
    <w:rsid w:val="00B73227"/>
    <w:rsid w:val="00B734EF"/>
    <w:rsid w:val="00B873BB"/>
    <w:rsid w:val="00B8773E"/>
    <w:rsid w:val="00BA05FF"/>
    <w:rsid w:val="00BA1F9C"/>
    <w:rsid w:val="00BA404C"/>
    <w:rsid w:val="00BB4FC6"/>
    <w:rsid w:val="00BB6E1B"/>
    <w:rsid w:val="00BB7028"/>
    <w:rsid w:val="00BD09A6"/>
    <w:rsid w:val="00BD0D32"/>
    <w:rsid w:val="00BD3A78"/>
    <w:rsid w:val="00BF1E92"/>
    <w:rsid w:val="00BF41C2"/>
    <w:rsid w:val="00BF5F58"/>
    <w:rsid w:val="00C02AAC"/>
    <w:rsid w:val="00C04063"/>
    <w:rsid w:val="00C04265"/>
    <w:rsid w:val="00C1169B"/>
    <w:rsid w:val="00C13B6E"/>
    <w:rsid w:val="00C145F4"/>
    <w:rsid w:val="00C150F8"/>
    <w:rsid w:val="00C152B6"/>
    <w:rsid w:val="00C21DC4"/>
    <w:rsid w:val="00C24CCF"/>
    <w:rsid w:val="00C318F6"/>
    <w:rsid w:val="00C367F8"/>
    <w:rsid w:val="00C403E4"/>
    <w:rsid w:val="00C422E7"/>
    <w:rsid w:val="00C54112"/>
    <w:rsid w:val="00C57944"/>
    <w:rsid w:val="00C616C4"/>
    <w:rsid w:val="00C61B1D"/>
    <w:rsid w:val="00C62BD3"/>
    <w:rsid w:val="00C6692B"/>
    <w:rsid w:val="00C66AC4"/>
    <w:rsid w:val="00C7544D"/>
    <w:rsid w:val="00C76BCC"/>
    <w:rsid w:val="00C77DBB"/>
    <w:rsid w:val="00C82E31"/>
    <w:rsid w:val="00C866DE"/>
    <w:rsid w:val="00C86D2E"/>
    <w:rsid w:val="00C87373"/>
    <w:rsid w:val="00C91495"/>
    <w:rsid w:val="00C96CF1"/>
    <w:rsid w:val="00CA2266"/>
    <w:rsid w:val="00CA5431"/>
    <w:rsid w:val="00CA62CA"/>
    <w:rsid w:val="00CB29B6"/>
    <w:rsid w:val="00CC02B4"/>
    <w:rsid w:val="00CC15D0"/>
    <w:rsid w:val="00CD10D8"/>
    <w:rsid w:val="00CD4DBD"/>
    <w:rsid w:val="00CE1854"/>
    <w:rsid w:val="00CE524E"/>
    <w:rsid w:val="00CE5922"/>
    <w:rsid w:val="00CF376E"/>
    <w:rsid w:val="00CF6815"/>
    <w:rsid w:val="00CF7C43"/>
    <w:rsid w:val="00D14067"/>
    <w:rsid w:val="00D16550"/>
    <w:rsid w:val="00D21331"/>
    <w:rsid w:val="00D26FA3"/>
    <w:rsid w:val="00D35718"/>
    <w:rsid w:val="00D40FEB"/>
    <w:rsid w:val="00D4759F"/>
    <w:rsid w:val="00D63878"/>
    <w:rsid w:val="00D65276"/>
    <w:rsid w:val="00D67D14"/>
    <w:rsid w:val="00D73858"/>
    <w:rsid w:val="00D75785"/>
    <w:rsid w:val="00D817DA"/>
    <w:rsid w:val="00D81F84"/>
    <w:rsid w:val="00D85D67"/>
    <w:rsid w:val="00D85F20"/>
    <w:rsid w:val="00D94EE0"/>
    <w:rsid w:val="00DA2684"/>
    <w:rsid w:val="00DB43E0"/>
    <w:rsid w:val="00DB451F"/>
    <w:rsid w:val="00DB4F28"/>
    <w:rsid w:val="00DC3214"/>
    <w:rsid w:val="00DE08F2"/>
    <w:rsid w:val="00DE3264"/>
    <w:rsid w:val="00DE45C0"/>
    <w:rsid w:val="00E03441"/>
    <w:rsid w:val="00E04650"/>
    <w:rsid w:val="00E12E8A"/>
    <w:rsid w:val="00E13501"/>
    <w:rsid w:val="00E15C69"/>
    <w:rsid w:val="00E15FBD"/>
    <w:rsid w:val="00E1627A"/>
    <w:rsid w:val="00E207D2"/>
    <w:rsid w:val="00E23AB7"/>
    <w:rsid w:val="00E2514D"/>
    <w:rsid w:val="00E362AB"/>
    <w:rsid w:val="00E36D84"/>
    <w:rsid w:val="00E37728"/>
    <w:rsid w:val="00E45BEC"/>
    <w:rsid w:val="00E52F02"/>
    <w:rsid w:val="00E72E3F"/>
    <w:rsid w:val="00E776AC"/>
    <w:rsid w:val="00E77ADF"/>
    <w:rsid w:val="00E810DC"/>
    <w:rsid w:val="00E81B4F"/>
    <w:rsid w:val="00E93918"/>
    <w:rsid w:val="00EB577E"/>
    <w:rsid w:val="00EC0951"/>
    <w:rsid w:val="00EC27A5"/>
    <w:rsid w:val="00EC418A"/>
    <w:rsid w:val="00ED016C"/>
    <w:rsid w:val="00EE4C8A"/>
    <w:rsid w:val="00EE73D8"/>
    <w:rsid w:val="00F12574"/>
    <w:rsid w:val="00F14070"/>
    <w:rsid w:val="00F23954"/>
    <w:rsid w:val="00F33EF9"/>
    <w:rsid w:val="00F44908"/>
    <w:rsid w:val="00F46F0D"/>
    <w:rsid w:val="00F52ABA"/>
    <w:rsid w:val="00F573AC"/>
    <w:rsid w:val="00F7021F"/>
    <w:rsid w:val="00F70C44"/>
    <w:rsid w:val="00F72877"/>
    <w:rsid w:val="00F816D5"/>
    <w:rsid w:val="00F8533C"/>
    <w:rsid w:val="00F9481A"/>
    <w:rsid w:val="00FA12EF"/>
    <w:rsid w:val="00FA543D"/>
    <w:rsid w:val="00FA7D56"/>
    <w:rsid w:val="00FB2D55"/>
    <w:rsid w:val="00FB46D8"/>
    <w:rsid w:val="00FE4E01"/>
    <w:rsid w:val="00FE5A5A"/>
    <w:rsid w:val="00FE7204"/>
    <w:rsid w:val="00FF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B3B0B"/>
  <w15:chartTrackingRefBased/>
  <w15:docId w15:val="{4AED2D75-1868-43FA-9CA9-8CE8670F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Liststycke">
    <w:name w:val="List Paragraph"/>
    <w:basedOn w:val="Normal"/>
    <w:uiPriority w:val="34"/>
    <w:qFormat/>
    <w:rsid w:val="003B4DE8"/>
    <w:pPr>
      <w:ind w:left="720"/>
      <w:contextualSpacing/>
    </w:pPr>
  </w:style>
  <w:style w:type="character" w:styleId="Kommentarsreferens">
    <w:name w:val="annotation reference"/>
    <w:basedOn w:val="Standardstycketeckensnitt"/>
    <w:rsid w:val="00135867"/>
    <w:rPr>
      <w:sz w:val="16"/>
      <w:szCs w:val="16"/>
    </w:rPr>
  </w:style>
  <w:style w:type="paragraph" w:styleId="Kommentarer">
    <w:name w:val="annotation text"/>
    <w:basedOn w:val="Normal"/>
    <w:link w:val="KommentarerChar"/>
    <w:rsid w:val="00135867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135867"/>
  </w:style>
  <w:style w:type="paragraph" w:styleId="Kommentarsmne">
    <w:name w:val="annotation subject"/>
    <w:basedOn w:val="Kommentarer"/>
    <w:next w:val="Kommentarer"/>
    <w:link w:val="KommentarsmneChar"/>
    <w:rsid w:val="00135867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135867"/>
    <w:rPr>
      <w:b/>
      <w:bCs/>
    </w:rPr>
  </w:style>
  <w:style w:type="paragraph" w:styleId="Sidhuvud">
    <w:name w:val="header"/>
    <w:basedOn w:val="Normal"/>
    <w:link w:val="SidhuvudChar"/>
    <w:rsid w:val="00103FD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03FD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445</Words>
  <Characters>2855</Characters>
  <Application>Microsoft Office Word</Application>
  <DocSecurity>0</DocSecurity>
  <Lines>66</Lines>
  <Paragraphs>23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Charlotta Lann</dc:creator>
  <cp:keywords/>
  <dc:description/>
  <cp:lastModifiedBy>Therése Olofsson</cp:lastModifiedBy>
  <cp:revision>2</cp:revision>
  <cp:lastPrinted>2013-04-22T11:37:00Z</cp:lastPrinted>
  <dcterms:created xsi:type="dcterms:W3CDTF">2026-10-22T11:29:00Z</dcterms:created>
  <dcterms:modified xsi:type="dcterms:W3CDTF">2026-10-22T11:29:00Z</dcterms:modified>
</cp:coreProperties>
</file>