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CAA" w:rsidRPr="005C686F" w:rsidRDefault="00797CAA">
      <w:pPr>
        <w:pStyle w:val="Hemstlrubrik"/>
      </w:pPr>
      <w:r w:rsidRPr="005C686F">
        <w:t>Förslag till riksdagsbeslut</w:t>
      </w:r>
    </w:p>
    <w:p w:rsidR="00797CAA" w:rsidRPr="005C686F" w:rsidRDefault="00797CAA">
      <w:pPr>
        <w:pStyle w:val="Hemstlatt"/>
        <w:ind w:left="0"/>
      </w:pPr>
      <w:r w:rsidRPr="005C686F">
        <w:t>Riksdagen tillkännager för regeringen som sin mening vad som anförs i motionen om översyn av ekonomiska möjligheter till ko</w:t>
      </w:r>
      <w:r w:rsidRPr="005C686F">
        <w:t>m</w:t>
      </w:r>
      <w:r w:rsidRPr="005C686F">
        <w:t>petens- och vidareutbildning.</w:t>
      </w:r>
    </w:p>
    <w:p w:rsidR="00797CAA" w:rsidRPr="005C686F" w:rsidRDefault="00797CAA">
      <w:pPr>
        <w:pStyle w:val="Rubrik1"/>
      </w:pPr>
      <w:r w:rsidRPr="005C686F">
        <w:t>Motivering</w:t>
      </w:r>
    </w:p>
    <w:p w:rsidR="00797CAA" w:rsidRPr="005C686F" w:rsidRDefault="00797CAA">
      <w:r w:rsidRPr="005C686F">
        <w:t>Att ge alla människor möjlighet att växa är nog alla överens om men hur detta ska gå till finns det olika åsikter om. Också vilka som ska ges den möjligh</w:t>
      </w:r>
      <w:r w:rsidRPr="005C686F">
        <w:t>e</w:t>
      </w:r>
      <w:r w:rsidRPr="005C686F">
        <w:t>ten är vi oense om.</w:t>
      </w:r>
    </w:p>
    <w:p w:rsidR="00797CAA" w:rsidRPr="005C686F" w:rsidRDefault="00797CAA">
      <w:pPr>
        <w:pStyle w:val="Normaltindrag"/>
      </w:pPr>
      <w:r w:rsidRPr="005C686F">
        <w:t>Som socialdemokrat så tycker jag att det livslånga lärandet är oerhört vi</w:t>
      </w:r>
      <w:r w:rsidRPr="005C686F">
        <w:t>k</w:t>
      </w:r>
      <w:r w:rsidRPr="005C686F">
        <w:t>tigt. För att vi ska kunna fortsätta att bejaka utvecklingen och den förändring som hela tiden sker i arbetslivet måste kompetens- och vidareutbildning alltid finnas där så att man kan gå vidare till annan tjänst.</w:t>
      </w:r>
    </w:p>
    <w:p w:rsidR="00797CAA" w:rsidRPr="005C686F" w:rsidRDefault="00797CAA">
      <w:pPr>
        <w:pStyle w:val="Normaltindrag"/>
      </w:pPr>
      <w:r w:rsidRPr="005C686F">
        <w:t>Kompetenskonto var tidigare mycket diskuterat men har ännu inte förver</w:t>
      </w:r>
      <w:r w:rsidRPr="005C686F">
        <w:t>k</w:t>
      </w:r>
      <w:r w:rsidRPr="005C686F">
        <w:t>ligats. Den kommunala vuxenutbildningen är en annan form som tyvärr nu har minskats ner. Våra bildningsförbund har också samma syfte men de får också mindre resurser.</w:t>
      </w:r>
    </w:p>
    <w:p w:rsidR="00797CAA" w:rsidRPr="005C686F" w:rsidRDefault="00797CAA">
      <w:pPr>
        <w:pStyle w:val="Normaltindrag"/>
      </w:pPr>
      <w:r w:rsidRPr="005C686F">
        <w:t>Detta kommer att innebära att färre kan vidga sin kompetens eller vidar</w:t>
      </w:r>
      <w:r w:rsidRPr="005C686F">
        <w:t>e</w:t>
      </w:r>
      <w:r w:rsidRPr="005C686F">
        <w:t>utbilda sig. Detta sammantaget gör att möjligheterna att förbättra sin egen situation minskar för väldigt många människor.</w:t>
      </w:r>
    </w:p>
    <w:p w:rsidR="00797CAA" w:rsidRPr="005C686F" w:rsidRDefault="00797CAA">
      <w:pPr>
        <w:pStyle w:val="Normaltindrag"/>
      </w:pPr>
      <w:r w:rsidRPr="005C686F">
        <w:t>En del som skulle behöva ses över är de ekonomiska möjligheterna för att kunna kompetens- och vidareutbilda sig. Om du får detta genom din arbetsg</w:t>
      </w:r>
      <w:r w:rsidRPr="005C686F">
        <w:t>i</w:t>
      </w:r>
      <w:r w:rsidRPr="005C686F">
        <w:t>vare så får du ofta utbildning, ekonomisk ersättning i form av lön samt andra omkostnader betalda. Betalar du ur egen kassa så får du stå för allt.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686F">
        <w:trPr>
          <w:cantSplit/>
        </w:trPr>
        <w:tc>
          <w:tcPr>
            <w:tcW w:w="3046" w:type="dxa"/>
          </w:tcPr>
          <w:p w:rsidR="00797CAA" w:rsidRPr="005C686F" w:rsidRDefault="00797CAA">
            <w:pPr>
              <w:pStyle w:val="UnderskriftDatum"/>
              <w:spacing w:before="240"/>
            </w:pPr>
            <w:r w:rsidRPr="005C686F">
              <w:t>Stockholm den 4 oktober 2007</w:t>
            </w:r>
          </w:p>
        </w:tc>
        <w:tc>
          <w:tcPr>
            <w:tcW w:w="3047" w:type="dxa"/>
          </w:tcPr>
          <w:p w:rsidR="00797CAA" w:rsidRPr="005C686F" w:rsidRDefault="00797CAA">
            <w:pPr>
              <w:pStyle w:val="Underskrifter"/>
              <w:spacing w:before="240"/>
            </w:pPr>
          </w:p>
        </w:tc>
      </w:tr>
      <w:tr w:rsidR="00000000" w:rsidRPr="005C686F">
        <w:trPr>
          <w:cantSplit/>
        </w:trPr>
        <w:tc>
          <w:tcPr>
            <w:tcW w:w="3046" w:type="dxa"/>
          </w:tcPr>
          <w:p w:rsidR="00797CAA" w:rsidRPr="005C686F" w:rsidRDefault="00797CAA">
            <w:pPr>
              <w:pStyle w:val="Underskrifter"/>
            </w:pPr>
            <w:r w:rsidRPr="005C686F">
              <w:t>Christin Hagberg (s)</w:t>
            </w:r>
          </w:p>
        </w:tc>
        <w:tc>
          <w:tcPr>
            <w:tcW w:w="3046" w:type="dxa"/>
          </w:tcPr>
          <w:p w:rsidR="00797CAA" w:rsidRPr="005C686F" w:rsidRDefault="00797CAA">
            <w:pPr>
              <w:pStyle w:val="Underskrifter"/>
            </w:pPr>
          </w:p>
        </w:tc>
      </w:tr>
    </w:tbl>
    <w:p w:rsidR="00797CAA" w:rsidRPr="005C686F" w:rsidRDefault="00797CAA">
      <w:pPr>
        <w:pStyle w:val="Normaltindrag"/>
      </w:pPr>
    </w:p>
    <w:sectPr w:rsidR="00797CAA" w:rsidRPr="005C6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CAA" w:rsidRPr="005C686F" w:rsidRDefault="00797CAA">
      <w:r w:rsidRPr="005C686F">
        <w:separator/>
      </w:r>
    </w:p>
  </w:endnote>
  <w:endnote w:type="continuationSeparator" w:id="0">
    <w:p w:rsidR="00797CAA" w:rsidRPr="005C686F" w:rsidRDefault="00797CAA">
      <w:r w:rsidRPr="005C68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CAA" w:rsidRPr="005C686F" w:rsidRDefault="005C686F">
    <w:pPr>
      <w:pStyle w:val="Sidfot"/>
    </w:pPr>
    <w:r w:rsidRPr="005C68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1068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AA" w:rsidRDefault="00797C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7CAA" w:rsidRDefault="00797C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CAA" w:rsidRPr="005C686F" w:rsidRDefault="005C686F">
    <w:pPr>
      <w:pStyle w:val="Sidfot"/>
    </w:pPr>
    <w:r w:rsidRPr="005C68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0079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AA" w:rsidRDefault="00797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CAA" w:rsidRDefault="00797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CAA" w:rsidRPr="005C686F" w:rsidRDefault="005C686F">
    <w:pPr>
      <w:pStyle w:val="Sidfot"/>
    </w:pPr>
    <w:r w:rsidRPr="005C68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8532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AA" w:rsidRDefault="00797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CAA" w:rsidRDefault="00797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CAA" w:rsidRPr="005C686F" w:rsidRDefault="00797CAA">
      <w:r w:rsidRPr="005C686F">
        <w:separator/>
      </w:r>
    </w:p>
  </w:footnote>
  <w:footnote w:type="continuationSeparator" w:id="0">
    <w:p w:rsidR="00797CAA" w:rsidRPr="005C686F" w:rsidRDefault="00797CAA">
      <w:r w:rsidRPr="005C68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CAA" w:rsidRPr="005C686F" w:rsidRDefault="005C686F">
    <w:pPr>
      <w:pStyle w:val="Sidhuvud"/>
    </w:pPr>
    <w:r w:rsidRPr="005C68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7194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AA" w:rsidRDefault="00797C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7CAA" w:rsidRDefault="00797C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CAA" w:rsidRPr="005C686F" w:rsidRDefault="005C686F">
    <w:pPr>
      <w:pStyle w:val="Sidhuvud"/>
    </w:pPr>
    <w:r w:rsidRPr="005C68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9724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AA" w:rsidRDefault="00797C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7CAA" w:rsidRDefault="00797C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CAA" w:rsidRPr="005C686F" w:rsidRDefault="00797CAA">
    <w:pPr>
      <w:pStyle w:val="FSHNormal"/>
      <w:tabs>
        <w:tab w:val="right" w:pos="5840"/>
      </w:tabs>
    </w:pPr>
    <w:r w:rsidRPr="005C686F">
      <w:br/>
    </w:r>
    <w:r w:rsidRPr="005C686F">
      <w:fldChar w:fldCharType="begin" w:fldLock="1"/>
    </w:r>
    <w:r w:rsidRPr="005C686F">
      <w:instrText xml:space="preserve"> DOCPROPERTY</w:instrText>
    </w:r>
    <w:r w:rsidRPr="005C686F">
      <w:rPr>
        <w:sz w:val="18"/>
      </w:rPr>
      <w:instrText xml:space="preserve"> "YearUser" *\charformat </w:instrText>
    </w:r>
    <w:r w:rsidRPr="005C686F">
      <w:fldChar w:fldCharType="separate"/>
    </w:r>
    <w:r w:rsidRPr="005C686F">
      <w:t>2007/08</w:t>
    </w:r>
    <w:r w:rsidRPr="005C686F">
      <w:fldChar w:fldCharType="end"/>
    </w:r>
    <w:r w:rsidRPr="005C686F">
      <w:t xml:space="preserve"> </w:t>
    </w:r>
    <w:r w:rsidRPr="005C686F">
      <w:tab/>
      <w:t xml:space="preserve">mnr: </w:t>
    </w:r>
    <w:r w:rsidRPr="005C686F">
      <w:fldChar w:fldCharType="begin" w:fldLock="1"/>
    </w:r>
    <w:r w:rsidRPr="005C686F">
      <w:instrText xml:space="preserve"> DOCPROPERTY</w:instrText>
    </w:r>
    <w:r w:rsidRPr="005C686F">
      <w:rPr>
        <w:sz w:val="18"/>
      </w:rPr>
      <w:instrText xml:space="preserve"> "Motionsnummer" *\charformat </w:instrText>
    </w:r>
    <w:r w:rsidRPr="005C686F">
      <w:fldChar w:fldCharType="separate"/>
    </w:r>
    <w:r w:rsidRPr="005C686F">
      <w:t>A390</w:t>
    </w:r>
    <w:r w:rsidRPr="005C686F">
      <w:fldChar w:fldCharType="end"/>
    </w:r>
    <w:r w:rsidRPr="005C686F">
      <w:br/>
    </w:r>
    <w:r w:rsidRPr="005C686F">
      <w:fldChar w:fldCharType="begin" w:fldLock="1"/>
    </w:r>
    <w:r w:rsidRPr="005C686F">
      <w:instrText xml:space="preserve"> DOCPROPERTY</w:instrText>
    </w:r>
    <w:r w:rsidRPr="005C686F">
      <w:rPr>
        <w:sz w:val="18"/>
      </w:rPr>
      <w:instrText xml:space="preserve"> "Samling" *\charformat </w:instrText>
    </w:r>
    <w:r w:rsidRPr="005C686F">
      <w:fldChar w:fldCharType="end"/>
    </w:r>
    <w:r w:rsidRPr="005C686F">
      <w:tab/>
      <w:t xml:space="preserve">pnr: </w:t>
    </w:r>
    <w:r w:rsidRPr="005C686F">
      <w:fldChar w:fldCharType="begin" w:fldLock="1"/>
    </w:r>
    <w:r w:rsidRPr="005C686F">
      <w:instrText xml:space="preserve"> DOCPROPERTY</w:instrText>
    </w:r>
    <w:r w:rsidRPr="005C686F">
      <w:rPr>
        <w:sz w:val="18"/>
      </w:rPr>
      <w:instrText xml:space="preserve"> "Partinummer" *\charformat </w:instrText>
    </w:r>
    <w:r w:rsidRPr="005C686F">
      <w:fldChar w:fldCharType="separate"/>
    </w:r>
    <w:r w:rsidRPr="005C686F">
      <w:t>s80148</w:t>
    </w:r>
    <w:r w:rsidRPr="005C686F">
      <w:fldChar w:fldCharType="end"/>
    </w:r>
  </w:p>
  <w:p w:rsidR="00797CAA" w:rsidRPr="005C686F" w:rsidRDefault="00797CAA">
    <w:pPr>
      <w:pStyle w:val="FSHRub1"/>
    </w:pPr>
    <w:r w:rsidRPr="005C686F">
      <w:t>Motion till riksdagen</w:t>
    </w:r>
    <w:r w:rsidRPr="005C686F">
      <w:br/>
    </w:r>
    <w:r w:rsidRPr="005C686F">
      <w:fldChar w:fldCharType="begin" w:fldLock="1"/>
    </w:r>
    <w:r w:rsidRPr="005C686F">
      <w:instrText xml:space="preserve"> DOCPROPERTY "YearUser" *\charformat </w:instrText>
    </w:r>
    <w:r w:rsidRPr="005C686F">
      <w:fldChar w:fldCharType="separate"/>
    </w:r>
    <w:r w:rsidRPr="005C686F">
      <w:t>2007/08</w:t>
    </w:r>
    <w:r w:rsidRPr="005C686F">
      <w:fldChar w:fldCharType="end"/>
    </w:r>
    <w:r w:rsidRPr="005C686F">
      <w:t>:</w:t>
    </w:r>
    <w:r w:rsidRPr="005C686F">
      <w:fldChar w:fldCharType="begin" w:fldLock="1"/>
    </w:r>
    <w:r w:rsidRPr="005C686F">
      <w:instrText xml:space="preserve"> DOCPROPERTY "Motionsnummer" *\charformat </w:instrText>
    </w:r>
    <w:r w:rsidRPr="005C686F">
      <w:fldChar w:fldCharType="separate"/>
    </w:r>
    <w:r w:rsidRPr="005C686F">
      <w:t>A390</w:t>
    </w:r>
    <w:r w:rsidRPr="005C686F">
      <w:fldChar w:fldCharType="end"/>
    </w:r>
  </w:p>
  <w:p w:rsidR="00797CAA" w:rsidRPr="005C686F" w:rsidRDefault="00797CAA">
    <w:pPr>
      <w:pStyle w:val="FSHNormalS5"/>
    </w:pPr>
    <w:r w:rsidRPr="005C686F">
      <w:fldChar w:fldCharType="begin" w:fldLock="1"/>
    </w:r>
    <w:r w:rsidRPr="005C686F">
      <w:instrText xml:space="preserve"> DOCPROPERTY "MotionarText" *\charformat </w:instrText>
    </w:r>
    <w:r w:rsidRPr="005C686F">
      <w:fldChar w:fldCharType="separate"/>
    </w:r>
    <w:r w:rsidRPr="005C686F">
      <w:t>av Christin Hagberg (s)</w:t>
    </w:r>
    <w:r w:rsidRPr="005C686F">
      <w:fldChar w:fldCharType="end"/>
    </w:r>
    <w:r w:rsidRPr="005C686F">
      <w:br/>
    </w:r>
    <w:r w:rsidRPr="005C686F">
      <w:fldChar w:fldCharType="begin" w:fldLock="1"/>
    </w:r>
    <w:r w:rsidRPr="005C686F">
      <w:instrText xml:space="preserve"> DOCPROPERTY "SvarFrasKort" *\charformat </w:instrText>
    </w:r>
    <w:r w:rsidRPr="005C686F">
      <w:fldChar w:fldCharType="end"/>
    </w:r>
  </w:p>
  <w:p w:rsidR="00797CAA" w:rsidRPr="005C686F" w:rsidRDefault="00797CAA">
    <w:pPr>
      <w:pStyle w:val="FSHTitel"/>
    </w:pPr>
    <w:r w:rsidRPr="005C686F">
      <w:fldChar w:fldCharType="begin" w:fldLock="1"/>
    </w:r>
    <w:r w:rsidRPr="005C686F">
      <w:instrText xml:space="preserve"> DOCPROPERTY</w:instrText>
    </w:r>
    <w:r w:rsidRPr="005C686F">
      <w:rPr>
        <w:sz w:val="18"/>
      </w:rPr>
      <w:instrText xml:space="preserve"> "RubrikSvar" *\charformat </w:instrText>
    </w:r>
    <w:r w:rsidRPr="005C686F">
      <w:fldChar w:fldCharType="separate"/>
    </w:r>
    <w:r w:rsidRPr="005C686F">
      <w:t>Kompetens- och vidareutbildning</w:t>
    </w:r>
    <w:r w:rsidRPr="005C686F">
      <w:fldChar w:fldCharType="end"/>
    </w:r>
  </w:p>
  <w:p w:rsidR="00797CAA" w:rsidRPr="005C686F" w:rsidRDefault="00797CAA">
    <w:pPr>
      <w:pStyle w:val="Normal00"/>
    </w:pPr>
  </w:p>
  <w:p w:rsidR="00797CAA" w:rsidRPr="005C686F" w:rsidRDefault="00797C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1678153">
    <w:abstractNumId w:val="8"/>
  </w:num>
  <w:num w:numId="2" w16cid:durableId="1363245418">
    <w:abstractNumId w:val="9"/>
  </w:num>
  <w:num w:numId="3" w16cid:durableId="858274872">
    <w:abstractNumId w:val="8"/>
  </w:num>
  <w:num w:numId="4" w16cid:durableId="2043823612">
    <w:abstractNumId w:val="9"/>
  </w:num>
  <w:num w:numId="5" w16cid:durableId="696613589">
    <w:abstractNumId w:val="13"/>
  </w:num>
  <w:num w:numId="6" w16cid:durableId="458106616">
    <w:abstractNumId w:val="10"/>
  </w:num>
  <w:num w:numId="7" w16cid:durableId="647628993">
    <w:abstractNumId w:val="11"/>
  </w:num>
  <w:num w:numId="8" w16cid:durableId="56168549">
    <w:abstractNumId w:val="12"/>
  </w:num>
  <w:num w:numId="9" w16cid:durableId="494146850">
    <w:abstractNumId w:val="8"/>
  </w:num>
  <w:num w:numId="10" w16cid:durableId="2131892063">
    <w:abstractNumId w:val="3"/>
  </w:num>
  <w:num w:numId="11" w16cid:durableId="1296326851">
    <w:abstractNumId w:val="2"/>
  </w:num>
  <w:num w:numId="12" w16cid:durableId="1481144473">
    <w:abstractNumId w:val="1"/>
  </w:num>
  <w:num w:numId="13" w16cid:durableId="1357147732">
    <w:abstractNumId w:val="0"/>
  </w:num>
  <w:num w:numId="14" w16cid:durableId="1672177671">
    <w:abstractNumId w:val="9"/>
  </w:num>
  <w:num w:numId="15" w16cid:durableId="465776507">
    <w:abstractNumId w:val="7"/>
  </w:num>
  <w:num w:numId="16" w16cid:durableId="1024135530">
    <w:abstractNumId w:val="6"/>
  </w:num>
  <w:num w:numId="17" w16cid:durableId="1041856813">
    <w:abstractNumId w:val="5"/>
  </w:num>
  <w:num w:numId="18" w16cid:durableId="2076274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1349BC2E-921E-4C89-A5BB-ABC1F4BF1292}"/>
  </w:docVars>
  <w:rsids>
    <w:rsidRoot w:val="002A0794"/>
    <w:rsid w:val="002A0794"/>
    <w:rsid w:val="005C686F"/>
    <w:rsid w:val="007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A9D960-CCDD-4F53-821F-166A88AB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1211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s80148</vt:lpstr>
    </vt:vector>
  </TitlesOfParts>
  <Company>Riksdagen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s80148</dc:title>
  <dc:subject>s80148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2007-12-11T15:28:00Z</cp:lastPrinted>
  <dcterms:created xsi:type="dcterms:W3CDTF">2025-12-17T04:38:00Z</dcterms:created>
  <dcterms:modified xsi:type="dcterms:W3CDTF">2025-12-17T04:38:00Z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Kompetens- och vidareutbildning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Kompetens- och vidareutbildning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20072008000000000115000801480069</vt:lpwstr>
  </property>
  <property fmtid="{D5CDD505-2E9C-101B-9397-08002B2CF9AE}" pid="47" name="datum">
    <vt:lpwstr>071004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20072008000000000115000801480069</vt:lpwstr>
  </property>
  <property fmtid="{D5CDD505-2E9C-101B-9397-08002B2CF9AE}" pid="50" name="nummer">
    <vt:lpwstr>390</vt:lpwstr>
  </property>
  <property fmtid="{D5CDD505-2E9C-101B-9397-08002B2CF9AE}" pid="51" name="utskottsbeteckning">
    <vt:lpwstr>A</vt:lpwstr>
  </property>
  <property fmtid="{D5CDD505-2E9C-101B-9397-08002B2CF9AE}" pid="52" name="GlobalUID">
    <vt:lpwstr>{826ADDC0-31FC-4587-BC79-070A57D5ED88}</vt:lpwstr>
  </property>
  <property fmtid="{D5CDD505-2E9C-101B-9397-08002B2CF9AE}" pid="53" name="Överföringar">
    <vt:i4>0</vt:i4>
  </property>
  <property fmtid="{D5CDD505-2E9C-101B-9397-08002B2CF9AE}" pid="54" name="Checksum">
    <vt:lpwstr>*1014383095569*</vt:lpwstr>
  </property>
  <property fmtid="{D5CDD505-2E9C-101B-9397-08002B2CF9AE}" pid="55" name="skuggnummer">
    <vt:lpwstr>2886</vt:lpwstr>
  </property>
  <property fmtid="{D5CDD505-2E9C-101B-9397-08002B2CF9AE}" pid="56" name="urixVersion">
    <vt:lpwstr>3.2.0.8</vt:lpwstr>
  </property>
  <property fmtid="{D5CDD505-2E9C-101B-9397-08002B2CF9AE}" pid="57" name="urixOrigin">
    <vt:lpwstr>080827 13:31:18.396</vt:lpwstr>
  </property>
  <property fmtid="{D5CDD505-2E9C-101B-9397-08002B2CF9AE}" pid="58" name="urixGuid">
    <vt:lpwstr>{FC069194-57ED-481A-B57C-045E93F5208F}</vt:lpwstr>
  </property>
</Properties>
</file>