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7CAF" w:rsidRPr="00FE0BA9" w:rsidTr="001E7CA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7CAF" w:rsidRPr="00FE0BA9" w:rsidRDefault="00FE4E7E" w:rsidP="001E7CAF">
            <w:pPr>
              <w:pStyle w:val="RSKRbeteckning"/>
              <w:spacing w:before="240"/>
            </w:pPr>
            <w:r w:rsidRPr="00FE0BA9">
              <w:t>Riksdagsskrivelse</w:t>
            </w:r>
          </w:p>
          <w:p w:rsidR="001E7CAF" w:rsidRPr="00FE0BA9" w:rsidRDefault="00FE4E7E" w:rsidP="001E7CAF">
            <w:pPr>
              <w:pStyle w:val="RSKRbeteckning"/>
            </w:pPr>
            <w:r w:rsidRPr="00FE0BA9">
              <w:t>2007/08</w:t>
            </w:r>
            <w:r w:rsidR="001E7CAF" w:rsidRPr="00FE0BA9">
              <w:t>:</w:t>
            </w:r>
            <w:r w:rsidRPr="00FE0BA9">
              <w:t>50</w:t>
            </w:r>
          </w:p>
        </w:tc>
        <w:tc>
          <w:tcPr>
            <w:tcW w:w="1134" w:type="dxa"/>
          </w:tcPr>
          <w:p w:rsidR="001E7CAF" w:rsidRPr="00FE0BA9" w:rsidRDefault="00FE0BA9" w:rsidP="001E7CAF">
            <w:pPr>
              <w:jc w:val="right"/>
            </w:pPr>
            <w:r w:rsidRPr="00FE0BA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CAF" w:rsidRPr="00FE0BA9" w:rsidTr="001E7CA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7CAF" w:rsidRPr="00FE0BA9" w:rsidRDefault="001E7CAF">
            <w:pPr>
              <w:rPr>
                <w:sz w:val="10"/>
              </w:rPr>
            </w:pPr>
          </w:p>
        </w:tc>
      </w:tr>
    </w:tbl>
    <w:p w:rsidR="001E7CAF" w:rsidRPr="00FE0BA9" w:rsidRDefault="001E7CAF"/>
    <w:p w:rsidR="001E7CAF" w:rsidRPr="00FE0BA9" w:rsidRDefault="00FE4E7E" w:rsidP="001E7CAF">
      <w:pPr>
        <w:pStyle w:val="Mottagare1"/>
      </w:pPr>
      <w:r w:rsidRPr="00FE0BA9">
        <w:t>Regeringen</w:t>
      </w:r>
    </w:p>
    <w:p w:rsidR="001E7CAF" w:rsidRPr="00FE0BA9" w:rsidRDefault="00FE4E7E" w:rsidP="001E7CAF">
      <w:pPr>
        <w:pStyle w:val="Mottagare2"/>
      </w:pPr>
      <w:r w:rsidRPr="00FE0BA9">
        <w:t>Näringsdepartementet</w:t>
      </w:r>
      <w:r w:rsidR="001E7CAF" w:rsidRPr="00FE0BA9">
        <w:rPr>
          <w:rStyle w:val="Fotnotsreferens"/>
        </w:rPr>
        <w:footnoteReference w:id="1"/>
      </w:r>
    </w:p>
    <w:p w:rsidR="001E7CAF" w:rsidRPr="00FE0BA9" w:rsidRDefault="001E7CAF" w:rsidP="001E7CAF">
      <w:r w:rsidRPr="00FE0BA9">
        <w:t xml:space="preserve">Med överlämnande av </w:t>
      </w:r>
      <w:r w:rsidR="00FE4E7E" w:rsidRPr="00FE0BA9">
        <w:t>försvarsutskottet</w:t>
      </w:r>
      <w:r w:rsidRPr="00FE0BA9">
        <w:t xml:space="preserve">s betänkande </w:t>
      </w:r>
      <w:r w:rsidR="00FE4E7E" w:rsidRPr="00FE0BA9">
        <w:t>2007/08</w:t>
      </w:r>
      <w:r w:rsidRPr="00FE0BA9">
        <w:t>:</w:t>
      </w:r>
      <w:r w:rsidR="00FE4E7E" w:rsidRPr="00FE0BA9">
        <w:t>FöU1</w:t>
      </w:r>
      <w:r w:rsidRPr="00FE0BA9">
        <w:t xml:space="preserve"> </w:t>
      </w:r>
      <w:r w:rsidR="00FE4E7E" w:rsidRPr="00FE0BA9">
        <w:t>Försvar samt beredskap mot sårbarhet – budgetåret 2008</w:t>
      </w:r>
      <w:r w:rsidRPr="00FE0BA9">
        <w:t xml:space="preserve"> får jag anmäla att riksdagen denna dag bifallit utskottets förslag till riksdagsbeslut.</w:t>
      </w:r>
    </w:p>
    <w:p w:rsidR="001E7CAF" w:rsidRPr="00FE0BA9" w:rsidRDefault="001E7CAF" w:rsidP="001E7CAF">
      <w:pPr>
        <w:pStyle w:val="Stockholm"/>
      </w:pPr>
      <w:r w:rsidRPr="00FE0BA9">
        <w:t xml:space="preserve">Stockholm den </w:t>
      </w:r>
      <w:r w:rsidR="00FE4E7E" w:rsidRPr="00FE0BA9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7CAF" w:rsidRPr="00FE0BA9" w:rsidTr="001E7CA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7CAF" w:rsidRPr="00FE0BA9" w:rsidRDefault="00FE4E7E" w:rsidP="001E7CAF">
            <w:pPr>
              <w:pStyle w:val="AvsTalman"/>
            </w:pPr>
            <w:r w:rsidRPr="00FE0BA9">
              <w:t>Per Westerberg</w:t>
            </w:r>
          </w:p>
        </w:tc>
        <w:tc>
          <w:tcPr>
            <w:tcW w:w="3628" w:type="dxa"/>
          </w:tcPr>
          <w:p w:rsidR="001E7CAF" w:rsidRPr="00FE0BA9" w:rsidRDefault="00FE4E7E" w:rsidP="001E7CAF">
            <w:pPr>
              <w:pStyle w:val="AvsTjnsteman"/>
            </w:pPr>
            <w:r w:rsidRPr="00FE0BA9">
              <w:t>Ulf Christoffersson</w:t>
            </w:r>
          </w:p>
        </w:tc>
      </w:tr>
    </w:tbl>
    <w:p w:rsidR="00D85057" w:rsidRPr="00FE0BA9" w:rsidRDefault="00D85057" w:rsidP="001E7CAF"/>
    <w:sectPr w:rsidR="00D85057" w:rsidRPr="00FE0BA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4EE" w:rsidRPr="00FE0BA9" w:rsidRDefault="00AA34EE" w:rsidP="001E7CAF">
      <w:r w:rsidRPr="00FE0BA9">
        <w:separator/>
      </w:r>
    </w:p>
  </w:endnote>
  <w:endnote w:type="continuationSeparator" w:id="0">
    <w:p w:rsidR="00AA34EE" w:rsidRPr="00FE0BA9" w:rsidRDefault="00AA34EE" w:rsidP="001E7CAF">
      <w:r w:rsidRPr="00FE0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4EE" w:rsidRPr="00FE0BA9" w:rsidRDefault="00AA34EE" w:rsidP="001E7CAF">
      <w:r w:rsidRPr="00FE0BA9">
        <w:separator/>
      </w:r>
    </w:p>
  </w:footnote>
  <w:footnote w:type="continuationSeparator" w:id="0">
    <w:p w:rsidR="00AA34EE" w:rsidRPr="00FE0BA9" w:rsidRDefault="00AA34EE" w:rsidP="001E7CAF">
      <w:r w:rsidRPr="00FE0BA9">
        <w:continuationSeparator/>
      </w:r>
    </w:p>
  </w:footnote>
  <w:footnote w:id="1">
    <w:p w:rsidR="001E7CAF" w:rsidRPr="00FE0BA9" w:rsidRDefault="001E7CAF">
      <w:pPr>
        <w:pStyle w:val="Fotnotstext"/>
      </w:pPr>
      <w:r w:rsidRPr="00FE0BA9">
        <w:rPr>
          <w:rStyle w:val="Fotnotsreferens"/>
        </w:rPr>
        <w:footnoteRef/>
      </w:r>
      <w:r w:rsidRPr="00FE0BA9">
        <w:t xml:space="preserve"> Riksdagsskrivelse 2007/08:47 till Försvarsdepartementet</w:t>
      </w:r>
    </w:p>
    <w:p w:rsidR="001E7CAF" w:rsidRPr="00FE0BA9" w:rsidRDefault="001E7CAF" w:rsidP="001E7CAF">
      <w:pPr>
        <w:pStyle w:val="Fotnotstext"/>
      </w:pPr>
      <w:r w:rsidRPr="00FE0BA9">
        <w:t>Riksdagsskrivelse 2007/08:48 till Finansdepartementet</w:t>
      </w:r>
    </w:p>
    <w:p w:rsidR="001E7CAF" w:rsidRPr="00FE0BA9" w:rsidRDefault="001E7CAF" w:rsidP="001E7CAF">
      <w:pPr>
        <w:pStyle w:val="Fotnotstext"/>
      </w:pPr>
      <w:r w:rsidRPr="00FE0BA9">
        <w:t>Riksdagsskrivelse 2007/08:49 till Miljödepartementet</w:t>
      </w:r>
    </w:p>
    <w:p w:rsidR="001E7CAF" w:rsidRPr="00FE0BA9" w:rsidRDefault="001E7CAF" w:rsidP="001E7CAF">
      <w:pPr>
        <w:pStyle w:val="Fotnotstext"/>
      </w:pPr>
      <w:r w:rsidRPr="00FE0BA9">
        <w:t>Riksdagsskrivelse 2007/08:51 till Riksrevisionens styrelse</w:t>
      </w:r>
    </w:p>
    <w:p w:rsidR="001E7CAF" w:rsidRPr="00FE0BA9" w:rsidRDefault="001E7CA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F"/>
    <w:rsid w:val="0009098F"/>
    <w:rsid w:val="000C2D8D"/>
    <w:rsid w:val="001667BD"/>
    <w:rsid w:val="001C2855"/>
    <w:rsid w:val="001E7CAF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1EC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A34EE"/>
    <w:rsid w:val="00AC3A6D"/>
    <w:rsid w:val="00BB222A"/>
    <w:rsid w:val="00BB66ED"/>
    <w:rsid w:val="00C1040E"/>
    <w:rsid w:val="00C72B82"/>
    <w:rsid w:val="00D644E9"/>
    <w:rsid w:val="00D85057"/>
    <w:rsid w:val="00DC0766"/>
    <w:rsid w:val="00DC667A"/>
    <w:rsid w:val="00E570D1"/>
    <w:rsid w:val="00F520C1"/>
    <w:rsid w:val="00FD6193"/>
    <w:rsid w:val="00FE0BA9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FCA7-0FF4-48C4-A778-B6EAE2C0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E7CA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E7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50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Försvar samt beredskap mot sårbarhet – budgetåret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