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92CC6DE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30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2394B99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CE504C">
              <w:rPr>
                <w:szCs w:val="24"/>
              </w:rPr>
              <w:t>4-2</w:t>
            </w:r>
            <w:r w:rsidR="00856B73">
              <w:rPr>
                <w:szCs w:val="24"/>
              </w:rPr>
              <w:t>3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390503C" w14:textId="1232C7D1" w:rsidR="002C4846" w:rsidRDefault="008249C1" w:rsidP="009235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56B73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633D1B">
              <w:rPr>
                <w:szCs w:val="24"/>
              </w:rPr>
              <w:t>-</w:t>
            </w:r>
            <w:r>
              <w:rPr>
                <w:szCs w:val="24"/>
              </w:rPr>
              <w:t>1</w:t>
            </w:r>
            <w:r w:rsidR="00B439C9">
              <w:rPr>
                <w:szCs w:val="24"/>
              </w:rPr>
              <w:t>0.</w:t>
            </w:r>
            <w:r w:rsidR="0015302D">
              <w:rPr>
                <w:szCs w:val="24"/>
              </w:rPr>
              <w:t>05</w:t>
            </w:r>
          </w:p>
          <w:p w14:paraId="4335E37D" w14:textId="7DB10026" w:rsidR="009235FE" w:rsidRPr="000A7E4C" w:rsidRDefault="009235FE" w:rsidP="009235FE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6E3C5681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2025/26:2</w:t>
            </w:r>
            <w:r w:rsidR="00856B73">
              <w:rPr>
                <w:sz w:val="24"/>
                <w:szCs w:val="24"/>
              </w:rPr>
              <w:t>9.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2A636590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02A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303A8DD8" w14:textId="77777777" w:rsidR="00CE504C" w:rsidRPr="00CE504C" w:rsidRDefault="00CE504C" w:rsidP="00CE504C">
            <w:pPr>
              <w:ind w:left="-65"/>
              <w:rPr>
                <w:b/>
                <w:bCs/>
              </w:rPr>
            </w:pPr>
            <w:r w:rsidRPr="00CE504C">
              <w:rPr>
                <w:b/>
                <w:bCs/>
              </w:rPr>
              <w:t>ILO:s konvention om avskaffande av våld och trakasserier i arbetslivet och ILO:s konvention om en säker och hälsosam arbetsmiljö (AU15)</w:t>
            </w:r>
          </w:p>
          <w:p w14:paraId="77E8BA2D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7A06FAC5" w14:textId="1FFCF463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 xml:space="preserve">Utskottet fortsatte beredningen av </w:t>
            </w:r>
            <w:r w:rsidR="00F12AA9">
              <w:rPr>
                <w:szCs w:val="24"/>
              </w:rPr>
              <w:t>proposition</w:t>
            </w:r>
            <w:r w:rsidR="00CE504C">
              <w:rPr>
                <w:szCs w:val="24"/>
              </w:rPr>
              <w:t xml:space="preserve"> 2025/26:134 och motion. </w:t>
            </w:r>
          </w:p>
          <w:p w14:paraId="78CF433C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05FF3F61" w14:textId="12656D4F" w:rsidR="009137A2" w:rsidRDefault="00002A6C" w:rsidP="009137A2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2025/26:AU15.</w:t>
            </w:r>
          </w:p>
          <w:p w14:paraId="40D401A5" w14:textId="77777777" w:rsidR="00002A6C" w:rsidRDefault="00002A6C" w:rsidP="009137A2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35819E14" w14:textId="3B401A32" w:rsidR="00002A6C" w:rsidRDefault="00B439C9" w:rsidP="009137A2">
            <w:pPr>
              <w:widowControl/>
              <w:ind w:left="-79"/>
              <w:textAlignment w:val="center"/>
              <w:rPr>
                <w:szCs w:val="24"/>
              </w:rPr>
            </w:pPr>
            <w:r w:rsidRPr="00B439C9">
              <w:rPr>
                <w:szCs w:val="24"/>
              </w:rPr>
              <w:t>S-, V- och MP-ledam</w:t>
            </w:r>
            <w:r>
              <w:rPr>
                <w:szCs w:val="24"/>
              </w:rPr>
              <w:t>öterna anmälde en reservation.</w:t>
            </w:r>
          </w:p>
          <w:p w14:paraId="331BD027" w14:textId="77777777" w:rsidR="00B439C9" w:rsidRDefault="00B439C9" w:rsidP="009137A2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432E0807" w14:textId="77777777" w:rsidR="00F9036C" w:rsidRDefault="00B439C9" w:rsidP="00B439C9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SD-ledamöterna anmälde ett särskilt yttrande.</w:t>
            </w:r>
          </w:p>
          <w:p w14:paraId="35521D91" w14:textId="1273AF9B" w:rsidR="00B439C9" w:rsidRPr="00CF4727" w:rsidRDefault="00B439C9" w:rsidP="00B439C9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8249C1" w:rsidRPr="00CF4727" w14:paraId="0D55C6A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6C4403D" w14:textId="3127A4FC" w:rsidR="008249C1" w:rsidRPr="00CF4727" w:rsidRDefault="008249C1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439C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5F7A60AA" w14:textId="29F47C99" w:rsidR="008249C1" w:rsidRDefault="00002A6C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06663083" w14:textId="29CC81BB" w:rsidR="00002A6C" w:rsidRDefault="00002A6C" w:rsidP="00002A6C">
            <w:pPr>
              <w:ind w:left="-65"/>
            </w:pPr>
            <w:r>
              <w:t>En inkommen skrivelse</w:t>
            </w:r>
            <w:r w:rsidRPr="00F12AA9">
              <w:t xml:space="preserve"> anmäldes (dnr </w:t>
            </w:r>
            <w:r>
              <w:t>1752</w:t>
            </w:r>
            <w:r w:rsidRPr="00F12AA9">
              <w:t>–2025/26</w:t>
            </w:r>
            <w:r>
              <w:t>).</w:t>
            </w:r>
          </w:p>
          <w:p w14:paraId="11E15A66" w14:textId="684CB262" w:rsidR="008249C1" w:rsidRPr="00CF4727" w:rsidRDefault="008249C1" w:rsidP="0031334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34689E06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B439C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B439C9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4A9612D4" w14:textId="77777777" w:rsidR="00B439C9" w:rsidRDefault="00B439C9" w:rsidP="00B439C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50DA95AF" w14:textId="0DC3BB90" w:rsidR="00002A6C" w:rsidRDefault="00002A6C" w:rsidP="00002A6C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informerade om regeringens faktapromemoria 2025/</w:t>
            </w:r>
            <w:proofErr w:type="gramStart"/>
            <w:r>
              <w:rPr>
                <w:bCs/>
                <w:sz w:val="24"/>
                <w:szCs w:val="24"/>
              </w:rPr>
              <w:t>26:FPM</w:t>
            </w:r>
            <w:proofErr w:type="gramEnd"/>
            <w:r>
              <w:rPr>
                <w:bCs/>
                <w:sz w:val="24"/>
                <w:szCs w:val="24"/>
              </w:rPr>
              <w:t>89.</w:t>
            </w:r>
          </w:p>
          <w:p w14:paraId="4A846668" w14:textId="77777777" w:rsidR="00002A6C" w:rsidRDefault="00002A6C" w:rsidP="00002A6C">
            <w:pPr>
              <w:pStyle w:val="Liststycke"/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</w:p>
          <w:p w14:paraId="321FB6C2" w14:textId="78AABFE7" w:rsidR="00CE504C" w:rsidRDefault="000B4443" w:rsidP="00CE504C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 w:rsidRPr="008249C1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78DA1549" w14:textId="77777777" w:rsidR="00CE504C" w:rsidRDefault="00CE504C" w:rsidP="00CE504C">
            <w:pPr>
              <w:pStyle w:val="Liststycke"/>
              <w:tabs>
                <w:tab w:val="clear" w:pos="284"/>
              </w:tabs>
              <w:spacing w:after="160" w:line="240" w:lineRule="auto"/>
              <w:ind w:left="0"/>
              <w:rPr>
                <w:bCs/>
                <w:sz w:val="24"/>
                <w:szCs w:val="24"/>
              </w:rPr>
            </w:pPr>
          </w:p>
          <w:p w14:paraId="37790656" w14:textId="100B6360" w:rsidR="009A75F9" w:rsidRPr="00CE504C" w:rsidRDefault="009A75F9" w:rsidP="00CE504C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Kanslichefen anmälde </w:t>
            </w:r>
            <w:r w:rsidR="00002A6C">
              <w:rPr>
                <w:bCs/>
                <w:sz w:val="24"/>
                <w:szCs w:val="24"/>
              </w:rPr>
              <w:t>AU-Hänt nr 8</w:t>
            </w:r>
            <w:r>
              <w:rPr>
                <w:bCs/>
                <w:sz w:val="24"/>
                <w:szCs w:val="24"/>
              </w:rPr>
              <w:t>.</w:t>
            </w:r>
          </w:p>
          <w:p w14:paraId="1D77E41D" w14:textId="41FED351" w:rsidR="00CE0649" w:rsidRPr="00CF4727" w:rsidRDefault="00CE0649" w:rsidP="008249C1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3AAD49A6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B439C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6860D3D6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856B73">
              <w:rPr>
                <w:szCs w:val="24"/>
              </w:rPr>
              <w:t>i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8249C1">
              <w:rPr>
                <w:szCs w:val="24"/>
              </w:rPr>
              <w:t>2</w:t>
            </w:r>
            <w:r w:rsidR="00856B73">
              <w:rPr>
                <w:szCs w:val="24"/>
              </w:rPr>
              <w:t>8</w:t>
            </w:r>
            <w:r w:rsidR="008249C1">
              <w:rPr>
                <w:szCs w:val="24"/>
              </w:rPr>
              <w:t xml:space="preserve"> april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6B092DF4" w14:textId="68CCE186" w:rsidR="00B439C9" w:rsidRPr="00CF4727" w:rsidRDefault="00B74E57" w:rsidP="00F7666C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8249C1">
              <w:rPr>
                <w:szCs w:val="24"/>
              </w:rPr>
              <w:t>1</w:t>
            </w:r>
            <w:r w:rsidR="00856B73">
              <w:rPr>
                <w:szCs w:val="24"/>
              </w:rPr>
              <w:t>1</w:t>
            </w:r>
            <w:r w:rsidR="00633D1B" w:rsidRPr="00CF4727">
              <w:rPr>
                <w:szCs w:val="24"/>
              </w:rPr>
              <w:t>.00</w:t>
            </w:r>
            <w:r w:rsidR="00503475" w:rsidRPr="00CF4727">
              <w:rPr>
                <w:szCs w:val="24"/>
              </w:rPr>
              <w:t>.</w:t>
            </w:r>
          </w:p>
          <w:p w14:paraId="29EC3333" w14:textId="17B89586" w:rsidR="00653F45" w:rsidRPr="00CF4727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</w:tbl>
    <w:bookmarkEnd w:id="1"/>
    <w:p w14:paraId="3B554BED" w14:textId="58D1D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28C64CA7" w14:textId="77777777" w:rsidR="00F9036C" w:rsidRDefault="00F9036C">
      <w:pPr>
        <w:rPr>
          <w:szCs w:val="24"/>
        </w:rPr>
      </w:pPr>
    </w:p>
    <w:p w14:paraId="2EE63CD1" w14:textId="77777777" w:rsidR="00F65FFD" w:rsidRDefault="00F65FFD">
      <w:pPr>
        <w:rPr>
          <w:szCs w:val="24"/>
        </w:rPr>
      </w:pPr>
    </w:p>
    <w:p w14:paraId="3FF3B3B7" w14:textId="210AC70F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8249C1">
        <w:rPr>
          <w:szCs w:val="24"/>
        </w:rPr>
        <w:t>2</w:t>
      </w:r>
      <w:r w:rsidR="00856B73">
        <w:rPr>
          <w:szCs w:val="24"/>
        </w:rPr>
        <w:t>8</w:t>
      </w:r>
      <w:r w:rsidR="008249C1">
        <w:rPr>
          <w:szCs w:val="24"/>
        </w:rPr>
        <w:t xml:space="preserve"> april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4BCCF279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30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2896C2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FB2E3A2" w:rsidR="00317389" w:rsidRPr="00B91BA4" w:rsidRDefault="0015302D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15302D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04B72D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C910A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9812E5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340042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BDACA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9EC925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39A014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3B7716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630E5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F85FC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77DA16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5D46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CD0FEA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2E8ED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8C5B34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F2AA3E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9955D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37B21C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1DE879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5CC971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103BD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BCA62D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4CDB45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794A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28D07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D0C5B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759872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E190B1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1DEDCA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F5496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0A24D9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1CB86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F65FFD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230B5B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2D877EC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F528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4217B2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131C1A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221C057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3832FB2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5302D" w:rsidRPr="008B5E91" w:rsidRDefault="0015302D" w:rsidP="0015302D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5302D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1A0C53A6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6CCD463C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06FE81FC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3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4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2"/>
  </w:num>
  <w:num w:numId="8" w16cid:durableId="1648389655">
    <w:abstractNumId w:val="4"/>
  </w:num>
  <w:num w:numId="9" w16cid:durableId="297610778">
    <w:abstractNumId w:val="11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3"/>
  </w:num>
  <w:num w:numId="14" w16cid:durableId="287510725">
    <w:abstractNumId w:val="8"/>
  </w:num>
  <w:num w:numId="15" w16cid:durableId="4185252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63D"/>
    <w:rsid w:val="0015043A"/>
    <w:rsid w:val="00152675"/>
    <w:rsid w:val="0015302D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907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105DF"/>
    <w:rsid w:val="00D109AF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5FFD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354</Words>
  <Characters>2599</Characters>
  <Application>Microsoft Office Word</Application>
  <DocSecurity>0</DocSecurity>
  <Lines>1299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2026-04-23T12:31:00Z</cp:lastPrinted>
  <dcterms:created xsi:type="dcterms:W3CDTF">2026-04-17T08:08:00Z</dcterms:created>
  <dcterms:modified xsi:type="dcterms:W3CDTF">2026-04-28T09:50:00Z</dcterms:modified>
</cp:coreProperties>
</file>