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180B6CD3" w14:textId="77777777">
        <w:tc>
          <w:tcPr>
            <w:tcW w:w="2268" w:type="dxa"/>
          </w:tcPr>
          <w:p w14:paraId="4958E440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7239374D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7EA72B94" w14:textId="77777777">
        <w:tc>
          <w:tcPr>
            <w:tcW w:w="2268" w:type="dxa"/>
          </w:tcPr>
          <w:p w14:paraId="095AAB0E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7660E7BD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1A79F148" w14:textId="77777777">
        <w:tc>
          <w:tcPr>
            <w:tcW w:w="3402" w:type="dxa"/>
            <w:gridSpan w:val="2"/>
          </w:tcPr>
          <w:p w14:paraId="6E3FB89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1D993B0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2EC8E79F" w14:textId="77777777">
        <w:tc>
          <w:tcPr>
            <w:tcW w:w="2268" w:type="dxa"/>
          </w:tcPr>
          <w:p w14:paraId="532A0F0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0F9052E5" w14:textId="55D0833B" w:rsidR="006E4E11" w:rsidRPr="00ED583F" w:rsidRDefault="006E4E11" w:rsidP="007242A3">
            <w:pPr>
              <w:framePr w:w="5035" w:h="1644" w:wrap="notBeside" w:vAnchor="page" w:hAnchor="page" w:x="6573" w:y="721"/>
              <w:rPr>
                <w:sz w:val="20"/>
              </w:rPr>
            </w:pPr>
          </w:p>
        </w:tc>
      </w:tr>
      <w:tr w:rsidR="006E4E11" w14:paraId="46C43076" w14:textId="77777777">
        <w:tc>
          <w:tcPr>
            <w:tcW w:w="2268" w:type="dxa"/>
          </w:tcPr>
          <w:p w14:paraId="6C6A7CB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4C3FCDB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3547E529" w14:textId="77777777">
        <w:trPr>
          <w:trHeight w:val="284"/>
        </w:trPr>
        <w:tc>
          <w:tcPr>
            <w:tcW w:w="4911" w:type="dxa"/>
          </w:tcPr>
          <w:p w14:paraId="6F83FB2D" w14:textId="77777777" w:rsidR="006E4E11" w:rsidRDefault="00831090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Utrikesdepartementet</w:t>
            </w:r>
          </w:p>
        </w:tc>
      </w:tr>
      <w:tr w:rsidR="006E4E11" w14:paraId="0416B5B4" w14:textId="77777777">
        <w:trPr>
          <w:trHeight w:val="284"/>
        </w:trPr>
        <w:tc>
          <w:tcPr>
            <w:tcW w:w="4911" w:type="dxa"/>
          </w:tcPr>
          <w:p w14:paraId="222F1A75" w14:textId="77777777" w:rsidR="006E4E11" w:rsidRDefault="00831090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Utrikesministern</w:t>
            </w:r>
          </w:p>
        </w:tc>
      </w:tr>
      <w:tr w:rsidR="006E4E11" w14:paraId="5DAF10AF" w14:textId="77777777">
        <w:trPr>
          <w:trHeight w:val="284"/>
        </w:trPr>
        <w:tc>
          <w:tcPr>
            <w:tcW w:w="4911" w:type="dxa"/>
          </w:tcPr>
          <w:p w14:paraId="76455A88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66EFCA0" w14:textId="77777777">
        <w:trPr>
          <w:trHeight w:val="284"/>
        </w:trPr>
        <w:tc>
          <w:tcPr>
            <w:tcW w:w="4911" w:type="dxa"/>
          </w:tcPr>
          <w:p w14:paraId="201FFE64" w14:textId="1469C02E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C2645AA" w14:textId="77777777">
        <w:trPr>
          <w:trHeight w:val="284"/>
        </w:trPr>
        <w:tc>
          <w:tcPr>
            <w:tcW w:w="4911" w:type="dxa"/>
          </w:tcPr>
          <w:p w14:paraId="6ADE45BD" w14:textId="37FE538B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1BD6C88" w14:textId="77777777">
        <w:trPr>
          <w:trHeight w:val="284"/>
        </w:trPr>
        <w:tc>
          <w:tcPr>
            <w:tcW w:w="4911" w:type="dxa"/>
          </w:tcPr>
          <w:p w14:paraId="134B7B14" w14:textId="32D7C321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F0D214E" w14:textId="77777777" w:rsidTr="00784D34">
        <w:trPr>
          <w:trHeight w:val="417"/>
        </w:trPr>
        <w:tc>
          <w:tcPr>
            <w:tcW w:w="4911" w:type="dxa"/>
          </w:tcPr>
          <w:p w14:paraId="6AF97512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F8091E6" w14:textId="77777777">
        <w:trPr>
          <w:trHeight w:val="284"/>
        </w:trPr>
        <w:tc>
          <w:tcPr>
            <w:tcW w:w="4911" w:type="dxa"/>
          </w:tcPr>
          <w:p w14:paraId="35C3B196" w14:textId="1A659558" w:rsidR="006E4E11" w:rsidRPr="00784D34" w:rsidRDefault="006E4E11">
            <w:pPr>
              <w:pStyle w:val="Avsndare"/>
              <w:framePr w:h="2483" w:wrap="notBeside" w:x="1504"/>
              <w:rPr>
                <w:b/>
                <w:bCs/>
                <w:iCs/>
              </w:rPr>
            </w:pPr>
          </w:p>
        </w:tc>
      </w:tr>
      <w:tr w:rsidR="006E4E11" w14:paraId="63B0C422" w14:textId="77777777">
        <w:trPr>
          <w:trHeight w:val="284"/>
        </w:trPr>
        <w:tc>
          <w:tcPr>
            <w:tcW w:w="4911" w:type="dxa"/>
          </w:tcPr>
          <w:p w14:paraId="7269E630" w14:textId="3BC6D0E4" w:rsidR="00784D34" w:rsidRPr="00784D34" w:rsidRDefault="00784D34">
            <w:pPr>
              <w:pStyle w:val="Avsndare"/>
              <w:framePr w:h="2483" w:wrap="notBeside" w:x="1504"/>
              <w:rPr>
                <w:b/>
                <w:bCs/>
                <w:iCs/>
              </w:rPr>
            </w:pPr>
          </w:p>
        </w:tc>
      </w:tr>
    </w:tbl>
    <w:p w14:paraId="0F614092" w14:textId="77777777" w:rsidR="006E4E11" w:rsidRDefault="00831090">
      <w:pPr>
        <w:framePr w:w="4400" w:h="2523" w:wrap="notBeside" w:vAnchor="page" w:hAnchor="page" w:x="6453" w:y="2445"/>
        <w:ind w:left="142"/>
      </w:pPr>
      <w:r>
        <w:t>Till riksdagen</w:t>
      </w:r>
    </w:p>
    <w:p w14:paraId="3B4763FF" w14:textId="77777777" w:rsidR="00784D34" w:rsidRDefault="00784D34">
      <w:pPr>
        <w:framePr w:w="4400" w:h="2523" w:wrap="notBeside" w:vAnchor="page" w:hAnchor="page" w:x="6453" w:y="2445"/>
        <w:ind w:left="142"/>
      </w:pPr>
    </w:p>
    <w:p w14:paraId="20F6C9F4" w14:textId="77777777" w:rsidR="006E4E11" w:rsidRDefault="00831090" w:rsidP="00831090">
      <w:pPr>
        <w:pStyle w:val="RKrubrik"/>
        <w:pBdr>
          <w:bottom w:val="single" w:sz="4" w:space="1" w:color="auto"/>
        </w:pBdr>
        <w:spacing w:before="0" w:after="0"/>
      </w:pPr>
      <w:r>
        <w:t>Svar på fråga 201</w:t>
      </w:r>
      <w:r w:rsidR="005051F3">
        <w:t>4</w:t>
      </w:r>
      <w:r>
        <w:t>/</w:t>
      </w:r>
      <w:r w:rsidR="005051F3">
        <w:t>15</w:t>
      </w:r>
      <w:r>
        <w:t>:</w:t>
      </w:r>
      <w:r w:rsidR="005051F3">
        <w:t>260</w:t>
      </w:r>
      <w:r>
        <w:t xml:space="preserve"> av Amineh Kakabaveh (V) </w:t>
      </w:r>
      <w:r w:rsidR="008F2D79">
        <w:t>I</w:t>
      </w:r>
      <w:r>
        <w:t>nternationell m</w:t>
      </w:r>
      <w:r w:rsidR="005051F3">
        <w:t>ärkes</w:t>
      </w:r>
      <w:r>
        <w:t>dag mot kemiska vapen</w:t>
      </w:r>
    </w:p>
    <w:p w14:paraId="36AE4FDC" w14:textId="77777777" w:rsidR="006E4E11" w:rsidRDefault="006E4E11">
      <w:pPr>
        <w:pStyle w:val="RKnormal"/>
      </w:pPr>
    </w:p>
    <w:p w14:paraId="583A89EE" w14:textId="77777777" w:rsidR="006E4E11" w:rsidRDefault="00831090" w:rsidP="00BD5D36">
      <w:pPr>
        <w:overflowPunct/>
        <w:spacing w:line="240" w:lineRule="auto"/>
        <w:textAlignment w:val="auto"/>
      </w:pPr>
      <w:r>
        <w:t xml:space="preserve">Amineh Kakabaveh har frågat mig om jag avser </w:t>
      </w:r>
      <w:r w:rsidR="00BD5D36" w:rsidRPr="00BD5D36">
        <w:t>att i FN och i andra organisationer verka för att den 16 mars internationellt förklaras som en dag mot kemiska stridsmedel</w:t>
      </w:r>
      <w:r w:rsidR="00BD5D36">
        <w:t>.</w:t>
      </w:r>
    </w:p>
    <w:p w14:paraId="58CA5596" w14:textId="77777777" w:rsidR="00831090" w:rsidRDefault="00831090">
      <w:pPr>
        <w:pStyle w:val="RKnormal"/>
      </w:pPr>
    </w:p>
    <w:p w14:paraId="3A490CC4" w14:textId="77777777" w:rsidR="000F6292" w:rsidRDefault="00AA6F6D" w:rsidP="00924E35">
      <w:pPr>
        <w:overflowPunct/>
        <w:spacing w:line="240" w:lineRule="auto"/>
        <w:textAlignment w:val="auto"/>
      </w:pPr>
      <w:r>
        <w:t>Kemiska vapen</w:t>
      </w:r>
      <w:r w:rsidR="001B3DC0" w:rsidRPr="001E3CC8">
        <w:t xml:space="preserve"> </w:t>
      </w:r>
      <w:r w:rsidR="00BD5D36" w:rsidRPr="001E3CC8">
        <w:t>orsaka</w:t>
      </w:r>
      <w:r w:rsidR="001E3CC8" w:rsidRPr="001E3CC8">
        <w:t>de</w:t>
      </w:r>
      <w:r w:rsidR="00BD5D36" w:rsidRPr="001E3CC8">
        <w:t xml:space="preserve"> </w:t>
      </w:r>
      <w:r w:rsidR="001B3DC0" w:rsidRPr="001E3CC8">
        <w:t xml:space="preserve">ett </w:t>
      </w:r>
      <w:r w:rsidR="00BD5D36" w:rsidRPr="001E3CC8">
        <w:t xml:space="preserve">obeskrivligt lidande </w:t>
      </w:r>
      <w:r w:rsidR="001B3DC0" w:rsidRPr="001E3CC8">
        <w:t xml:space="preserve">i </w:t>
      </w:r>
      <w:r w:rsidR="005051F3" w:rsidRPr="001E3CC8">
        <w:t>Halabja och andra</w:t>
      </w:r>
      <w:r w:rsidR="00BD5D36" w:rsidRPr="001E3CC8">
        <w:t xml:space="preserve"> </w:t>
      </w:r>
      <w:r w:rsidR="001B3DC0" w:rsidRPr="001E3CC8">
        <w:t xml:space="preserve">kurdiska </w:t>
      </w:r>
      <w:r w:rsidR="00BD5D36" w:rsidRPr="001E3CC8">
        <w:t>byar i Iran och Irak</w:t>
      </w:r>
      <w:r w:rsidR="001E3CC8" w:rsidRPr="001E3CC8">
        <w:t xml:space="preserve"> </w:t>
      </w:r>
      <w:r>
        <w:t>under andra hälften av 1980-talet</w:t>
      </w:r>
      <w:r w:rsidR="000F6292">
        <w:t>, liksom i området generellt</w:t>
      </w:r>
      <w:r w:rsidR="001E3CC8" w:rsidRPr="001E3CC8">
        <w:t>.</w:t>
      </w:r>
      <w:r w:rsidR="005217B9">
        <w:t xml:space="preserve"> Vi minns med avsky rapporterna och bilderna av de många offren som till stor del utgjordes av försvarslösa civila.</w:t>
      </w:r>
      <w:r w:rsidR="001E3CC8" w:rsidRPr="001E3CC8">
        <w:t xml:space="preserve"> Många lider än idag av sviterna. Det är fullkomligt oacceptabelt att </w:t>
      </w:r>
      <w:r>
        <w:t>giftiga kemikalier alltjämt brukas</w:t>
      </w:r>
      <w:r w:rsidR="001E3CC8" w:rsidRPr="001E3CC8">
        <w:t xml:space="preserve"> </w:t>
      </w:r>
      <w:r>
        <w:t xml:space="preserve">som vapen </w:t>
      </w:r>
      <w:r w:rsidR="001E3CC8" w:rsidRPr="001E3CC8">
        <w:t xml:space="preserve">i den syriska konflikten, 100 år </w:t>
      </w:r>
      <w:r w:rsidR="00505A05">
        <w:t>efter det att</w:t>
      </w:r>
      <w:r w:rsidR="001E3CC8" w:rsidRPr="001E3CC8">
        <w:t xml:space="preserve"> klorgas först</w:t>
      </w:r>
      <w:r w:rsidR="000F6292">
        <w:t>a gången</w:t>
      </w:r>
      <w:r w:rsidR="001E3CC8" w:rsidRPr="001E3CC8">
        <w:t xml:space="preserve"> </w:t>
      </w:r>
      <w:r>
        <w:t>användes</w:t>
      </w:r>
      <w:r w:rsidR="001E3CC8" w:rsidRPr="001E3CC8">
        <w:t xml:space="preserve"> i </w:t>
      </w:r>
      <w:r w:rsidR="005368EB">
        <w:t>f</w:t>
      </w:r>
      <w:r w:rsidR="001E3CC8" w:rsidRPr="001E3CC8">
        <w:t xml:space="preserve">örsta </w:t>
      </w:r>
      <w:r w:rsidR="005368EB">
        <w:t>v</w:t>
      </w:r>
      <w:r w:rsidR="001E3CC8" w:rsidRPr="001E3CC8">
        <w:t>ärldskriget</w:t>
      </w:r>
      <w:r w:rsidR="00BD5D36" w:rsidRPr="001E3CC8">
        <w:t xml:space="preserve">. </w:t>
      </w:r>
    </w:p>
    <w:p w14:paraId="644DCA71" w14:textId="77777777" w:rsidR="000F6292" w:rsidRDefault="000F6292" w:rsidP="00924E35">
      <w:pPr>
        <w:overflowPunct/>
        <w:spacing w:line="240" w:lineRule="auto"/>
        <w:textAlignment w:val="auto"/>
      </w:pPr>
    </w:p>
    <w:p w14:paraId="3EBF335C" w14:textId="17C38370" w:rsidR="00BD5D36" w:rsidRPr="001E3CC8" w:rsidRDefault="00BD5D36" w:rsidP="00924E35">
      <w:pPr>
        <w:overflowPunct/>
        <w:spacing w:line="240" w:lineRule="auto"/>
        <w:textAlignment w:val="auto"/>
      </w:pPr>
      <w:r w:rsidRPr="001E3CC8">
        <w:t xml:space="preserve">Regeringen kommer att fortsätta arbeta för att stärka förbudet mot dessa inhumana </w:t>
      </w:r>
      <w:r w:rsidR="001B3DC0" w:rsidRPr="001E3CC8">
        <w:t>massförstörelse</w:t>
      </w:r>
      <w:r w:rsidRPr="001E3CC8">
        <w:t>vapen</w:t>
      </w:r>
      <w:r w:rsidR="000F6292">
        <w:t xml:space="preserve">. </w:t>
      </w:r>
      <w:bookmarkStart w:id="0" w:name="_GoBack"/>
      <w:bookmarkEnd w:id="0"/>
      <w:r w:rsidR="000F6292">
        <w:t>Av särskild vikt är därför</w:t>
      </w:r>
      <w:r w:rsidR="00AA6F6D">
        <w:t xml:space="preserve"> arbetet inom </w:t>
      </w:r>
      <w:r w:rsidRPr="001E3CC8">
        <w:t>Organisationen för förbud mot kemiska vapen (OPCW)</w:t>
      </w:r>
      <w:r w:rsidR="00AA6F6D">
        <w:t>, där Sverige nästa år går in som medlem</w:t>
      </w:r>
      <w:r w:rsidR="006D71D4">
        <w:t xml:space="preserve"> i </w:t>
      </w:r>
      <w:r w:rsidR="005368EB">
        <w:t>e</w:t>
      </w:r>
      <w:r w:rsidR="006D71D4">
        <w:t>xekutivrådet</w:t>
      </w:r>
      <w:r w:rsidRPr="001E3CC8">
        <w:t xml:space="preserve">. </w:t>
      </w:r>
    </w:p>
    <w:p w14:paraId="4391CCEA" w14:textId="77777777" w:rsidR="00AF3DA4" w:rsidRDefault="00AF3DA4">
      <w:pPr>
        <w:pStyle w:val="RKnormal"/>
      </w:pPr>
    </w:p>
    <w:p w14:paraId="596E6477" w14:textId="17CE40D3" w:rsidR="00AF3DA4" w:rsidRDefault="00AF3DA4" w:rsidP="00AF3DA4">
      <w:pPr>
        <w:pStyle w:val="RKnormal"/>
      </w:pPr>
      <w:r>
        <w:t xml:space="preserve">Vad gäller Amineh Kakabavehs fråga så vill jag uppmärksamma henne på att </w:t>
      </w:r>
      <w:r w:rsidR="005368EB">
        <w:t xml:space="preserve">det </w:t>
      </w:r>
      <w:r>
        <w:t>sedan 2005 finns en internationellt erkänd minnesdag för alla offer för kemiska vapen, nämligen den 29 april</w:t>
      </w:r>
      <w:r w:rsidR="00AA6F6D">
        <w:t xml:space="preserve"> som är</w:t>
      </w:r>
      <w:r>
        <w:t xml:space="preserve"> den dag då Konventionen mot kemiska vapen trädde i</w:t>
      </w:r>
      <w:r w:rsidR="00AA6F6D">
        <w:t xml:space="preserve"> kraft.</w:t>
      </w:r>
    </w:p>
    <w:p w14:paraId="5D640CB1" w14:textId="77777777" w:rsidR="00831090" w:rsidRDefault="00831090">
      <w:pPr>
        <w:pStyle w:val="RKnormal"/>
      </w:pPr>
    </w:p>
    <w:p w14:paraId="6247D53D" w14:textId="324B49CE" w:rsidR="00831090" w:rsidRDefault="00831090">
      <w:pPr>
        <w:pStyle w:val="RKnormal"/>
      </w:pPr>
      <w:r>
        <w:t xml:space="preserve">Stockholm den </w:t>
      </w:r>
      <w:r w:rsidR="00784D34">
        <w:t>11</w:t>
      </w:r>
      <w:r>
        <w:t xml:space="preserve"> </w:t>
      </w:r>
      <w:r w:rsidR="0093275C">
        <w:t>mars</w:t>
      </w:r>
      <w:r>
        <w:t xml:space="preserve"> 201</w:t>
      </w:r>
      <w:r w:rsidR="0093275C">
        <w:t>5</w:t>
      </w:r>
    </w:p>
    <w:p w14:paraId="78CC776C" w14:textId="77777777" w:rsidR="00831090" w:rsidRDefault="00831090">
      <w:pPr>
        <w:pStyle w:val="RKnormal"/>
      </w:pPr>
    </w:p>
    <w:p w14:paraId="0938581D" w14:textId="77777777" w:rsidR="00720D3A" w:rsidRDefault="00720D3A">
      <w:pPr>
        <w:pStyle w:val="RKnormal"/>
      </w:pPr>
    </w:p>
    <w:p w14:paraId="570E6A83" w14:textId="77777777" w:rsidR="00831090" w:rsidRDefault="00831090">
      <w:pPr>
        <w:pStyle w:val="RKnormal"/>
      </w:pPr>
    </w:p>
    <w:p w14:paraId="5F18FC3A" w14:textId="77777777" w:rsidR="00831090" w:rsidRDefault="0093275C">
      <w:pPr>
        <w:pStyle w:val="RKnormal"/>
      </w:pPr>
      <w:r>
        <w:t>Margot Wallström</w:t>
      </w:r>
    </w:p>
    <w:sectPr w:rsidR="00831090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FB2D56" w14:textId="77777777" w:rsidR="00831090" w:rsidRDefault="00831090">
      <w:r>
        <w:separator/>
      </w:r>
    </w:p>
  </w:endnote>
  <w:endnote w:type="continuationSeparator" w:id="0">
    <w:p w14:paraId="01371AAA" w14:textId="77777777" w:rsidR="00831090" w:rsidRDefault="008310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9138B3" w14:textId="77777777" w:rsidR="00831090" w:rsidRDefault="00831090">
      <w:r>
        <w:separator/>
      </w:r>
    </w:p>
  </w:footnote>
  <w:footnote w:type="continuationSeparator" w:id="0">
    <w:p w14:paraId="0C8D1B82" w14:textId="77777777" w:rsidR="00831090" w:rsidRDefault="008310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489BC8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784D34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050E8D51" w14:textId="77777777">
      <w:trPr>
        <w:cantSplit/>
      </w:trPr>
      <w:tc>
        <w:tcPr>
          <w:tcW w:w="3119" w:type="dxa"/>
        </w:tcPr>
        <w:p w14:paraId="3E8D2252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76A7563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5A262962" w14:textId="77777777" w:rsidR="00E80146" w:rsidRDefault="00E80146">
          <w:pPr>
            <w:pStyle w:val="Sidhuvud"/>
            <w:ind w:right="360"/>
          </w:pPr>
        </w:p>
      </w:tc>
    </w:tr>
  </w:tbl>
  <w:p w14:paraId="1A500171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B1BF59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56EE6811" w14:textId="77777777">
      <w:trPr>
        <w:cantSplit/>
      </w:trPr>
      <w:tc>
        <w:tcPr>
          <w:tcW w:w="3119" w:type="dxa"/>
        </w:tcPr>
        <w:p w14:paraId="59068BFA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6B34DD12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6611E0EA" w14:textId="77777777" w:rsidR="00E80146" w:rsidRDefault="00E80146">
          <w:pPr>
            <w:pStyle w:val="Sidhuvud"/>
            <w:ind w:right="360"/>
          </w:pPr>
        </w:p>
      </w:tc>
    </w:tr>
  </w:tbl>
  <w:p w14:paraId="131B4612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6B68EC" w14:textId="77777777" w:rsidR="00831090" w:rsidRDefault="00D32F99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7D7D913B" wp14:editId="55399173">
          <wp:extent cx="187452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452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1A4D2C4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B36896A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164263AE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0BF6B838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090"/>
    <w:rsid w:val="000F6292"/>
    <w:rsid w:val="00150384"/>
    <w:rsid w:val="00160901"/>
    <w:rsid w:val="001805B7"/>
    <w:rsid w:val="001B3DC0"/>
    <w:rsid w:val="001E3CC8"/>
    <w:rsid w:val="00362A42"/>
    <w:rsid w:val="00367B1C"/>
    <w:rsid w:val="004A328D"/>
    <w:rsid w:val="005051F3"/>
    <w:rsid w:val="00505A05"/>
    <w:rsid w:val="005217B9"/>
    <w:rsid w:val="005368EB"/>
    <w:rsid w:val="0058762B"/>
    <w:rsid w:val="006D71D4"/>
    <w:rsid w:val="006E4E11"/>
    <w:rsid w:val="00720D3A"/>
    <w:rsid w:val="007242A3"/>
    <w:rsid w:val="0077473C"/>
    <w:rsid w:val="00784D34"/>
    <w:rsid w:val="007A6855"/>
    <w:rsid w:val="00831090"/>
    <w:rsid w:val="008F2D79"/>
    <w:rsid w:val="0092027A"/>
    <w:rsid w:val="00924E35"/>
    <w:rsid w:val="0093275C"/>
    <w:rsid w:val="00955E31"/>
    <w:rsid w:val="00992E72"/>
    <w:rsid w:val="00AA6F6D"/>
    <w:rsid w:val="00AE268F"/>
    <w:rsid w:val="00AF26D1"/>
    <w:rsid w:val="00AF3DA4"/>
    <w:rsid w:val="00BD5D36"/>
    <w:rsid w:val="00D133D7"/>
    <w:rsid w:val="00D32F99"/>
    <w:rsid w:val="00D71B9D"/>
    <w:rsid w:val="00E80146"/>
    <w:rsid w:val="00E904D0"/>
    <w:rsid w:val="00EC25F9"/>
    <w:rsid w:val="00ED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8FC3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77473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77473C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77473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77473C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78abc887-fbab-4a07-9d1b-37164ad86912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71D543D-90DB-435C-9B9B-A82262E256A6}"/>
</file>

<file path=customXml/itemProps2.xml><?xml version="1.0" encoding="utf-8"?>
<ds:datastoreItem xmlns:ds="http://schemas.openxmlformats.org/officeDocument/2006/customXml" ds:itemID="{5DF475D8-E132-4AB3-8E81-2827B0F1C2C6}"/>
</file>

<file path=customXml/itemProps3.xml><?xml version="1.0" encoding="utf-8"?>
<ds:datastoreItem xmlns:ds="http://schemas.openxmlformats.org/officeDocument/2006/customXml" ds:itemID="{22360142-FE87-4580-B8A7-9F636D744B2A}"/>
</file>

<file path=customXml/itemProps4.xml><?xml version="1.0" encoding="utf-8"?>
<ds:datastoreItem xmlns:ds="http://schemas.openxmlformats.org/officeDocument/2006/customXml" ds:itemID="{5DF475D8-E132-4AB3-8E81-2827B0F1C2C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07C7D48-47F8-4D4E-9264-3C113BAF9434}"/>
</file>

<file path=customXml/itemProps6.xml><?xml version="1.0" encoding="utf-8"?>
<ds:datastoreItem xmlns:ds="http://schemas.openxmlformats.org/officeDocument/2006/customXml" ds:itemID="{5DF475D8-E132-4AB3-8E81-2827B0F1C2C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 Jan Lodding</dc:creator>
  <cp:lastModifiedBy>Inga Holm</cp:lastModifiedBy>
  <cp:revision>6</cp:revision>
  <cp:lastPrinted>2015-03-04T13:50:00Z</cp:lastPrinted>
  <dcterms:created xsi:type="dcterms:W3CDTF">2015-03-07T07:17:00Z</dcterms:created>
  <dcterms:modified xsi:type="dcterms:W3CDTF">2015-03-11T11:00:00Z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3;0;0;404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1c5bf410-0be9-4602-a982-77100afedcab</vt:lpwstr>
  </property>
</Properties>
</file>