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80711" w:rsidRPr="00894576" w:rsidTr="00F8071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80711" w:rsidRPr="00894576" w:rsidRDefault="00F80711" w:rsidP="00F80711"/>
          <w:p w:rsidR="00F80711" w:rsidRPr="00894576" w:rsidRDefault="00F80711" w:rsidP="00F80711">
            <w:pPr>
              <w:rPr>
                <w:sz w:val="40"/>
              </w:rPr>
            </w:pPr>
            <w:r w:rsidRPr="00894576">
              <w:rPr>
                <w:sz w:val="40"/>
              </w:rPr>
              <w:t>Riksdagsskrivelse</w:t>
            </w:r>
          </w:p>
          <w:p w:rsidR="00F80711" w:rsidRPr="00894576" w:rsidRDefault="00F80711" w:rsidP="00F80711">
            <w:r w:rsidRPr="00894576">
              <w:rPr>
                <w:sz w:val="40"/>
              </w:rPr>
              <w:t>2006/07</w:t>
            </w:r>
            <w:r w:rsidRPr="00894576">
              <w:rPr>
                <w:rStyle w:val="SkrivelseNr"/>
              </w:rPr>
              <w:t>:53</w:t>
            </w:r>
          </w:p>
        </w:tc>
        <w:tc>
          <w:tcPr>
            <w:tcW w:w="2268" w:type="dxa"/>
          </w:tcPr>
          <w:p w:rsidR="00F80711" w:rsidRPr="00894576" w:rsidRDefault="00894576" w:rsidP="00F80711">
            <w:pPr>
              <w:jc w:val="center"/>
            </w:pPr>
            <w:r w:rsidRPr="0089457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711" w:rsidRPr="00894576" w:rsidTr="00F8071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80711" w:rsidRPr="00894576" w:rsidRDefault="00F80711" w:rsidP="00F80711">
            <w:pPr>
              <w:jc w:val="center"/>
              <w:rPr>
                <w:sz w:val="20"/>
              </w:rPr>
            </w:pPr>
            <w:r w:rsidRPr="0089457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80711" w:rsidRPr="00894576" w:rsidRDefault="00F80711" w:rsidP="00F80711">
      <w:pPr>
        <w:pStyle w:val="Mottagare1"/>
      </w:pPr>
      <w:r w:rsidRPr="00894576">
        <w:t>Regeringen</w:t>
      </w:r>
    </w:p>
    <w:p w:rsidR="00F80711" w:rsidRPr="00894576" w:rsidRDefault="00F80711" w:rsidP="00F80711">
      <w:pPr>
        <w:pStyle w:val="Mottagare2"/>
      </w:pPr>
      <w:r w:rsidRPr="00894576">
        <w:t>Utbildnings- och kulturdepartementet</w:t>
      </w:r>
    </w:p>
    <w:p w:rsidR="00F80711" w:rsidRPr="00894576" w:rsidRDefault="00F80711" w:rsidP="00F80711">
      <w:pPr>
        <w:pStyle w:val="NormalText"/>
        <w:jc w:val="left"/>
      </w:pPr>
      <w:r w:rsidRPr="00894576">
        <w:t>Med överlämnande av utbildningsutskottets betänkande 2006/07:UbU2 Utgiftsområde 15 Studiestöd får jag anmäla att riksdagen denna dag bifallit utskottets förslag till riksdagsbeslut.</w:t>
      </w:r>
    </w:p>
    <w:p w:rsidR="00F80711" w:rsidRPr="00894576" w:rsidRDefault="00F80711" w:rsidP="00F80711">
      <w:pPr>
        <w:pStyle w:val="Stockholm"/>
      </w:pPr>
      <w:r w:rsidRPr="00894576">
        <w:t>Stockholm den 14 december 2006</w:t>
      </w:r>
    </w:p>
    <w:p w:rsidR="00F80711" w:rsidRPr="00894576" w:rsidRDefault="00F80711" w:rsidP="00F8071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80711" w:rsidRPr="00894576" w:rsidTr="00F8071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80711" w:rsidRPr="00894576" w:rsidRDefault="00F80711" w:rsidP="00F80711">
            <w:r w:rsidRPr="00894576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F80711" w:rsidRPr="00894576" w:rsidRDefault="00F80711" w:rsidP="00F80711"/>
          <w:p w:rsidR="00F80711" w:rsidRPr="00894576" w:rsidRDefault="00F80711" w:rsidP="00F80711"/>
          <w:p w:rsidR="00F80711" w:rsidRPr="00894576" w:rsidRDefault="00F80711" w:rsidP="00F80711">
            <w:r w:rsidRPr="00894576">
              <w:rPr>
                <w:i/>
              </w:rPr>
              <w:t>Per Persson</w:t>
            </w:r>
          </w:p>
        </w:tc>
      </w:tr>
    </w:tbl>
    <w:p w:rsidR="00F80711" w:rsidRPr="00894576" w:rsidRDefault="00F80711" w:rsidP="00F80711"/>
    <w:p w:rsidR="00AC6B35" w:rsidRPr="00894576" w:rsidRDefault="00AC6B35" w:rsidP="00F80711"/>
    <w:sectPr w:rsidR="00AC6B35" w:rsidRPr="0089457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CAD" w:rsidRPr="00894576" w:rsidRDefault="00BB1CAD">
      <w:r w:rsidRPr="00894576">
        <w:separator/>
      </w:r>
    </w:p>
  </w:endnote>
  <w:endnote w:type="continuationSeparator" w:id="0">
    <w:p w:rsidR="00BB1CAD" w:rsidRPr="00894576" w:rsidRDefault="00BB1CAD">
      <w:r w:rsidRPr="0089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CAD" w:rsidRPr="00894576" w:rsidRDefault="00BB1CAD">
      <w:r w:rsidRPr="00894576">
        <w:separator/>
      </w:r>
    </w:p>
  </w:footnote>
  <w:footnote w:type="continuationSeparator" w:id="0">
    <w:p w:rsidR="00BB1CAD" w:rsidRPr="00894576" w:rsidRDefault="00BB1CAD">
      <w:r w:rsidRPr="0089457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94576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B1CAD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8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384D6-36B4-4795-AE08-DFD1F688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8071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8071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8071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8071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8071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8071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53</vt:lpwstr>
  </property>
  <property fmtid="{D5CDD505-2E9C-101B-9397-08002B2CF9AE}" pid="6" name="Datum">
    <vt:lpwstr>14 december 2006</vt:lpwstr>
  </property>
  <property fmtid="{D5CDD505-2E9C-101B-9397-08002B2CF9AE}" pid="7" name="StartNr">
    <vt:lpwstr>53</vt:lpwstr>
  </property>
  <property fmtid="{D5CDD505-2E9C-101B-9397-08002B2CF9AE}" pid="8" name="SlutNr">
    <vt:lpwstr>53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2006/07:UbU2 Utgiftsområde 15 Studiestöd</vt:lpwstr>
  </property>
  <property fmtid="{D5CDD505-2E9C-101B-9397-08002B2CF9AE}" pid="16" name="UDatum">
    <vt:lpwstr>14 december 2006</vt:lpwstr>
  </property>
</Properties>
</file>