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49F5" w:rsidRPr="00EA1A0D" w:rsidRDefault="006F49F5" w:rsidP="001B0D2B">
      <w:pPr>
        <w:pStyle w:val="Hemstlrubrik"/>
      </w:pPr>
      <w:r w:rsidRPr="00EA1A0D">
        <w:t>Förslag till riksdagsbeslut</w:t>
      </w:r>
    </w:p>
    <w:p w:rsidR="005E4A67" w:rsidRPr="00EA1A0D" w:rsidRDefault="005E4A67">
      <w:pPr>
        <w:pStyle w:val="Hemstlatt"/>
        <w:numPr>
          <w:ilvl w:val="0"/>
          <w:numId w:val="1"/>
        </w:numPr>
      </w:pPr>
      <w:r w:rsidRPr="00EA1A0D">
        <w:t>Riksdagen tillkännager för regeringen som sin mening vad i motionen anförs om kulturturism som drivkraft för mar</w:t>
      </w:r>
      <w:r w:rsidRPr="00EA1A0D">
        <w:t>k</w:t>
      </w:r>
      <w:r w:rsidRPr="00EA1A0D">
        <w:t>nadsföring av Stockholm.</w:t>
      </w:r>
      <w:r w:rsidRPr="00EA1A0D">
        <w:rPr>
          <w:vertAlign w:val="superscript"/>
        </w:rPr>
        <w:t>1</w:t>
      </w:r>
    </w:p>
    <w:p w:rsidR="005E4A67" w:rsidRPr="00EA1A0D" w:rsidRDefault="005E4A67">
      <w:pPr>
        <w:pStyle w:val="Hemstlatt"/>
        <w:numPr>
          <w:ilvl w:val="0"/>
          <w:numId w:val="1"/>
        </w:numPr>
      </w:pPr>
      <w:r w:rsidRPr="00EA1A0D">
        <w:t>Riksdagen tillkännager för regeringen som sin mening vad i motionen anförs om fortsatt fria entréer på statens mus</w:t>
      </w:r>
      <w:r w:rsidRPr="00EA1A0D">
        <w:t>e</w:t>
      </w:r>
      <w:r w:rsidRPr="00EA1A0D">
        <w:t>er.</w:t>
      </w:r>
    </w:p>
    <w:p w:rsidR="00915D41" w:rsidRPr="00EA1A0D" w:rsidRDefault="00915D41" w:rsidP="00915D41"/>
    <w:p w:rsidR="00915D41" w:rsidRPr="00EA1A0D" w:rsidRDefault="00915D41" w:rsidP="00915D41">
      <w:pPr>
        <w:pStyle w:val="Normaltindrag"/>
      </w:pPr>
    </w:p>
    <w:p w:rsidR="00915D41" w:rsidRPr="00EA1A0D" w:rsidRDefault="00915D41" w:rsidP="00915D41">
      <w:pPr>
        <w:pStyle w:val="Normaltindrag"/>
      </w:pPr>
    </w:p>
    <w:p w:rsidR="00915D41" w:rsidRPr="00EA1A0D" w:rsidRDefault="00915D41" w:rsidP="00915D41">
      <w:pPr>
        <w:pStyle w:val="Normaltindrag"/>
      </w:pPr>
    </w:p>
    <w:p w:rsidR="00915D41" w:rsidRPr="00EA1A0D" w:rsidRDefault="00915D41" w:rsidP="00915D41">
      <w:pPr>
        <w:pStyle w:val="Normaltindrag"/>
      </w:pPr>
    </w:p>
    <w:p w:rsidR="00915D41" w:rsidRPr="00EA1A0D" w:rsidRDefault="00915D41" w:rsidP="00915D41">
      <w:pPr>
        <w:pStyle w:val="Normaltindrag"/>
      </w:pPr>
    </w:p>
    <w:p w:rsidR="00915D41" w:rsidRPr="00EA1A0D" w:rsidRDefault="00915D41" w:rsidP="00915D41">
      <w:pPr>
        <w:pStyle w:val="Normaltindrag"/>
      </w:pPr>
    </w:p>
    <w:p w:rsidR="00915D41" w:rsidRPr="00EA1A0D" w:rsidRDefault="00915D41" w:rsidP="00915D41">
      <w:pPr>
        <w:pStyle w:val="Normaltindrag"/>
      </w:pPr>
    </w:p>
    <w:p w:rsidR="00915D41" w:rsidRPr="00EA1A0D" w:rsidRDefault="00915D41" w:rsidP="00915D41">
      <w:pPr>
        <w:pStyle w:val="Normaltindrag"/>
      </w:pPr>
    </w:p>
    <w:p w:rsidR="00915D41" w:rsidRPr="00EA1A0D" w:rsidRDefault="00915D41" w:rsidP="00915D41">
      <w:pPr>
        <w:pStyle w:val="Normaltindrag"/>
      </w:pPr>
    </w:p>
    <w:p w:rsidR="00915D41" w:rsidRPr="00EA1A0D" w:rsidRDefault="00915D41" w:rsidP="00915D41">
      <w:pPr>
        <w:pStyle w:val="Normaltindrag"/>
      </w:pPr>
    </w:p>
    <w:p w:rsidR="00915D41" w:rsidRPr="00EA1A0D" w:rsidRDefault="00915D41" w:rsidP="00915D41">
      <w:pPr>
        <w:pStyle w:val="Normaltindrag"/>
      </w:pPr>
    </w:p>
    <w:p w:rsidR="00915D41" w:rsidRPr="00EA1A0D" w:rsidRDefault="00915D41" w:rsidP="00915D41">
      <w:pPr>
        <w:pStyle w:val="Normaltindrag"/>
      </w:pPr>
    </w:p>
    <w:p w:rsidR="00915D41" w:rsidRPr="00EA1A0D" w:rsidRDefault="00915D41" w:rsidP="00915D41">
      <w:pPr>
        <w:pStyle w:val="Normaltindrag"/>
      </w:pPr>
    </w:p>
    <w:p w:rsidR="00915D41" w:rsidRPr="00EA1A0D" w:rsidRDefault="00915D41" w:rsidP="00915D41">
      <w:pPr>
        <w:pStyle w:val="Normaltindrag"/>
      </w:pPr>
    </w:p>
    <w:p w:rsidR="00915D41" w:rsidRPr="00EA1A0D" w:rsidRDefault="00915D41" w:rsidP="00915D41">
      <w:pPr>
        <w:pStyle w:val="Normaltindrag"/>
      </w:pPr>
    </w:p>
    <w:p w:rsidR="00915D41" w:rsidRPr="00EA1A0D" w:rsidRDefault="00915D41" w:rsidP="00915D41">
      <w:pPr>
        <w:pStyle w:val="Normaltindrag"/>
      </w:pPr>
    </w:p>
    <w:p w:rsidR="00915D41" w:rsidRPr="00EA1A0D" w:rsidRDefault="00915D41" w:rsidP="00915D41">
      <w:pPr>
        <w:pStyle w:val="Normaltindrag"/>
      </w:pPr>
    </w:p>
    <w:p w:rsidR="00915D41" w:rsidRPr="00EA1A0D" w:rsidRDefault="00915D41" w:rsidP="00915D41">
      <w:pPr>
        <w:pStyle w:val="Normaltindrag"/>
      </w:pPr>
    </w:p>
    <w:p w:rsidR="00915D41" w:rsidRPr="00EA1A0D" w:rsidRDefault="00915D41" w:rsidP="00915D41">
      <w:pPr>
        <w:pStyle w:val="Normaltindrag"/>
      </w:pPr>
    </w:p>
    <w:p w:rsidR="00915D41" w:rsidRPr="00EA1A0D" w:rsidRDefault="00915D41" w:rsidP="00915D41">
      <w:pPr>
        <w:pStyle w:val="Normaltindrag"/>
      </w:pPr>
    </w:p>
    <w:p w:rsidR="005E4A67" w:rsidRPr="00EA1A0D" w:rsidRDefault="005E4A67">
      <w:r w:rsidRPr="00EA1A0D">
        <w:rPr>
          <w:vertAlign w:val="superscript"/>
        </w:rPr>
        <w:t>1</w:t>
      </w:r>
      <w:r w:rsidRPr="00EA1A0D">
        <w:t xml:space="preserve"> Yrkande 1 hänvisat till NU.</w:t>
      </w:r>
    </w:p>
    <w:p w:rsidR="006F49F5" w:rsidRPr="00EA1A0D" w:rsidRDefault="006F49F5" w:rsidP="00445FF4">
      <w:pPr>
        <w:pStyle w:val="Rubrik1"/>
        <w:pageBreakBefore/>
        <w:spacing w:before="0"/>
      </w:pPr>
      <w:r w:rsidRPr="00EA1A0D">
        <w:lastRenderedPageBreak/>
        <w:t>Att presentera Sverige</w:t>
      </w:r>
      <w:r w:rsidR="00445FF4" w:rsidRPr="00EA1A0D">
        <w:t xml:space="preserve"> och Stockholm</w:t>
      </w:r>
    </w:p>
    <w:p w:rsidR="006F49F5" w:rsidRPr="00EA1A0D" w:rsidRDefault="006F49F5" w:rsidP="00445FF4">
      <w:r w:rsidRPr="00EA1A0D">
        <w:t>Att skapa goodwill och förtroende för Sverige</w:t>
      </w:r>
      <w:r w:rsidR="00E576E7" w:rsidRPr="00EA1A0D">
        <w:t xml:space="preserve"> och Stockholm</w:t>
      </w:r>
      <w:r w:rsidRPr="00EA1A0D">
        <w:t xml:space="preserve"> är en viktig del av den svenska utrikespolitiken. Det ökade internationella beroendet och samarbetet har gjort det ännu viktigare för ett land att </w:t>
      </w:r>
      <w:r w:rsidR="00445FF4" w:rsidRPr="00EA1A0D">
        <w:t>”</w:t>
      </w:r>
      <w:r w:rsidRPr="00EA1A0D">
        <w:t>placera sig på värld</w:t>
      </w:r>
      <w:r w:rsidRPr="00EA1A0D">
        <w:t>s</w:t>
      </w:r>
      <w:r w:rsidRPr="00EA1A0D">
        <w:t>kartan</w:t>
      </w:r>
      <w:r w:rsidR="00445FF4" w:rsidRPr="00EA1A0D">
        <w:t>”</w:t>
      </w:r>
      <w:r w:rsidRPr="00EA1A0D">
        <w:t>. För att detta ska lyckas behövs en organisation som främjar Sverige genom att förmedla kunskap om och skapa intresse för vårt land i andra lä</w:t>
      </w:r>
      <w:r w:rsidRPr="00EA1A0D">
        <w:t>n</w:t>
      </w:r>
      <w:r w:rsidRPr="00EA1A0D">
        <w:t>der.</w:t>
      </w:r>
    </w:p>
    <w:p w:rsidR="006F49F5" w:rsidRPr="00EA1A0D" w:rsidRDefault="006F49F5" w:rsidP="00445FF4">
      <w:pPr>
        <w:pStyle w:val="Normaltindrag"/>
      </w:pPr>
      <w:r w:rsidRPr="00EA1A0D">
        <w:t>I en globaliserad omvärld spelar bilden av en nation en viktig roll</w:t>
      </w:r>
      <w:r w:rsidR="00445FF4" w:rsidRPr="00EA1A0D">
        <w:t>,</w:t>
      </w:r>
      <w:r w:rsidRPr="00EA1A0D">
        <w:t xml:space="preserve"> och pr</w:t>
      </w:r>
      <w:r w:rsidRPr="00EA1A0D">
        <w:t>e</w:t>
      </w:r>
      <w:r w:rsidRPr="00EA1A0D">
        <w:t>cis som andra tillgångar måste ett lands rykte förvaltas.</w:t>
      </w:r>
    </w:p>
    <w:p w:rsidR="006F49F5" w:rsidRPr="00EA1A0D" w:rsidRDefault="006F49F5" w:rsidP="00445FF4">
      <w:pPr>
        <w:pStyle w:val="Rubrik1"/>
      </w:pPr>
      <w:r w:rsidRPr="00EA1A0D">
        <w:t>Information om Sverige</w:t>
      </w:r>
      <w:r w:rsidR="00E576E7" w:rsidRPr="00EA1A0D">
        <w:t xml:space="preserve"> och Stockholm</w:t>
      </w:r>
    </w:p>
    <w:p w:rsidR="006F49F5" w:rsidRPr="00EA1A0D" w:rsidRDefault="006F49F5" w:rsidP="006F49F5">
      <w:r w:rsidRPr="00EA1A0D">
        <w:t>S</w:t>
      </w:r>
      <w:r w:rsidR="00E576E7" w:rsidRPr="00EA1A0D">
        <w:t>venska Institutet och Svensk Turism</w:t>
      </w:r>
      <w:r w:rsidR="006702D1" w:rsidRPr="00EA1A0D">
        <w:t xml:space="preserve"> </w:t>
      </w:r>
      <w:r w:rsidRPr="00EA1A0D">
        <w:t>ger ut en stor mängd information om Sverige</w:t>
      </w:r>
      <w:r w:rsidR="006702D1" w:rsidRPr="00EA1A0D">
        <w:t xml:space="preserve"> </w:t>
      </w:r>
      <w:r w:rsidR="00E576E7" w:rsidRPr="00EA1A0D">
        <w:t xml:space="preserve">och Stockholm </w:t>
      </w:r>
      <w:r w:rsidRPr="00EA1A0D">
        <w:t>på många olika språk i både elektronisk och tryckt form. Informationen som ges ut i elektronisk form kan nås via Sveriges off</w:t>
      </w:r>
      <w:r w:rsidRPr="00EA1A0D">
        <w:t>i</w:t>
      </w:r>
      <w:r w:rsidRPr="00EA1A0D">
        <w:t>ciella webbplats www.sweden.se, som institutet driver och utvecklar. Huvu</w:t>
      </w:r>
      <w:r w:rsidRPr="00EA1A0D">
        <w:t>d</w:t>
      </w:r>
      <w:r w:rsidRPr="00EA1A0D">
        <w:t>delen av den tryckta informationen distribueras ut i världen via de svenska ambassaderna, via de presentationer som SI och Sverige arrangerar utomlands eller via SI:s egen bokhandel Sweden Bookshop. SI e</w:t>
      </w:r>
      <w:r w:rsidR="0098468B" w:rsidRPr="00EA1A0D">
        <w:t>r</w:t>
      </w:r>
      <w:r w:rsidRPr="00EA1A0D">
        <w:t>bjuder också prioriter</w:t>
      </w:r>
      <w:r w:rsidRPr="00EA1A0D">
        <w:t>a</w:t>
      </w:r>
      <w:r w:rsidRPr="00EA1A0D">
        <w:t>de utländska målgrupper informationsservice liksom institutet har ett särskilt uppdrag att stödja de svenska utlandsmyndigheterna i deras lokala arbete med att informera om och presentera Sverige</w:t>
      </w:r>
      <w:r w:rsidR="00E576E7" w:rsidRPr="00EA1A0D">
        <w:t xml:space="preserve"> och Stockholm.</w:t>
      </w:r>
    </w:p>
    <w:p w:rsidR="006F49F5" w:rsidRPr="00EA1A0D" w:rsidRDefault="006F49F5" w:rsidP="00445FF4">
      <w:pPr>
        <w:pStyle w:val="Rubrik1"/>
      </w:pPr>
      <w:r w:rsidRPr="00EA1A0D">
        <w:t>Kulturturism som en drivkraft</w:t>
      </w:r>
      <w:r w:rsidR="006702D1" w:rsidRPr="00EA1A0D">
        <w:t xml:space="preserve"> </w:t>
      </w:r>
      <w:r w:rsidR="00184A1C" w:rsidRPr="00EA1A0D">
        <w:t>för Sverige och Stockholm</w:t>
      </w:r>
    </w:p>
    <w:p w:rsidR="006F49F5" w:rsidRPr="00EA1A0D" w:rsidRDefault="006F49F5" w:rsidP="00445FF4">
      <w:r w:rsidRPr="00EA1A0D">
        <w:t>Vårt kulturarv är mycket attraktivt som besöksmål för turister från hela vär</w:t>
      </w:r>
      <w:r w:rsidRPr="00EA1A0D">
        <w:t>l</w:t>
      </w:r>
      <w:r w:rsidRPr="00EA1A0D">
        <w:t>den. V</w:t>
      </w:r>
      <w:r w:rsidR="00E32E60" w:rsidRPr="00EA1A0D">
        <w:t>åra museer och kulturmiljöer i hela landet besöks varje år av tusentals turister men också ett ökande antal personer</w:t>
      </w:r>
      <w:r w:rsidR="00937062" w:rsidRPr="00EA1A0D">
        <w:t xml:space="preserve"> från Sverige. Intresset för Stoc</w:t>
      </w:r>
      <w:r w:rsidR="00937062" w:rsidRPr="00EA1A0D">
        <w:t>k</w:t>
      </w:r>
      <w:r w:rsidR="00937062" w:rsidRPr="00EA1A0D">
        <w:t xml:space="preserve">holm som kulturhuvudstad </w:t>
      </w:r>
      <w:r w:rsidR="00184A1C" w:rsidRPr="00EA1A0D">
        <w:t>är stort men kan utvecklas betydligt mer på b</w:t>
      </w:r>
      <w:r w:rsidR="00184A1C" w:rsidRPr="00EA1A0D">
        <w:t>e</w:t>
      </w:r>
      <w:r w:rsidR="00184A1C" w:rsidRPr="00EA1A0D">
        <w:t>sökssidan</w:t>
      </w:r>
      <w:r w:rsidR="00445FF4" w:rsidRPr="00EA1A0D">
        <w:t>,</w:t>
      </w:r>
      <w:r w:rsidR="00AB4428" w:rsidRPr="00EA1A0D">
        <w:t xml:space="preserve"> </w:t>
      </w:r>
      <w:r w:rsidR="00184A1C" w:rsidRPr="00EA1A0D">
        <w:t>vilket</w:t>
      </w:r>
      <w:r w:rsidR="00AB4428" w:rsidRPr="00EA1A0D">
        <w:t xml:space="preserve"> </w:t>
      </w:r>
      <w:r w:rsidR="00184A1C" w:rsidRPr="00EA1A0D">
        <w:t>starkt gynnar tjänstesektorn.</w:t>
      </w:r>
      <w:r w:rsidR="00AB4428" w:rsidRPr="00EA1A0D">
        <w:t xml:space="preserve"> </w:t>
      </w:r>
      <w:r w:rsidR="00184A1C" w:rsidRPr="00EA1A0D">
        <w:t>En förutsättning är dock att våra</w:t>
      </w:r>
      <w:r w:rsidR="006702D1" w:rsidRPr="00EA1A0D">
        <w:t xml:space="preserve"> </w:t>
      </w:r>
      <w:r w:rsidR="00937062" w:rsidRPr="00EA1A0D">
        <w:t>kulturinstitutioner är tillgängliga för alla. Därför bör besöken på våra museer fortsatt vara avgiftsfria</w:t>
      </w:r>
      <w:r w:rsidR="0098468B" w:rsidRPr="00EA1A0D">
        <w:t xml:space="preserve">. Det är för övrigt önskvärt även </w:t>
      </w:r>
      <w:r w:rsidR="00184A1C" w:rsidRPr="00EA1A0D">
        <w:t>för våra län</w:t>
      </w:r>
      <w:r w:rsidR="00184A1C" w:rsidRPr="00EA1A0D">
        <w:t>s</w:t>
      </w:r>
      <w:r w:rsidR="00184A1C" w:rsidRPr="00EA1A0D">
        <w:t>museer.</w:t>
      </w:r>
    </w:p>
    <w:p w:rsidR="006F49F5" w:rsidRPr="00EA1A0D" w:rsidRDefault="006F49F5" w:rsidP="00445FF4">
      <w:pPr>
        <w:pStyle w:val="Rubrik1"/>
      </w:pPr>
      <w:r w:rsidRPr="00EA1A0D">
        <w:t>Evenemang och projekt</w:t>
      </w:r>
    </w:p>
    <w:p w:rsidR="006F49F5" w:rsidRPr="00EA1A0D" w:rsidRDefault="006F49F5" w:rsidP="006F49F5">
      <w:r w:rsidRPr="00EA1A0D">
        <w:t xml:space="preserve">Förutom att sprida information om Sverige </w:t>
      </w:r>
      <w:r w:rsidR="00184A1C" w:rsidRPr="00EA1A0D">
        <w:t>behövs</w:t>
      </w:r>
      <w:r w:rsidRPr="00EA1A0D">
        <w:t xml:space="preserve"> också att i olika satsningar lyfta fram företeelser som karakteriserar Sverige och det svenska samhället. Kultur i vid mening är ett viktigt inslag i detta arbete. Det </w:t>
      </w:r>
      <w:r w:rsidR="00184A1C" w:rsidRPr="00EA1A0D">
        <w:t>kan bl</w:t>
      </w:r>
      <w:r w:rsidR="00445FF4" w:rsidRPr="00EA1A0D">
        <w:t>.</w:t>
      </w:r>
      <w:r w:rsidR="00184A1C" w:rsidRPr="00EA1A0D">
        <w:t>a</w:t>
      </w:r>
      <w:r w:rsidR="00445FF4" w:rsidRPr="00EA1A0D">
        <w:t>.</w:t>
      </w:r>
      <w:r w:rsidR="00184A1C" w:rsidRPr="00EA1A0D">
        <w:t xml:space="preserve"> ske i form av festivaler i Stockholm och i hela landet. Kultur i vid mening</w:t>
      </w:r>
      <w:r w:rsidR="006702D1" w:rsidRPr="00EA1A0D">
        <w:t xml:space="preserve"> </w:t>
      </w:r>
      <w:r w:rsidR="00184A1C" w:rsidRPr="00EA1A0D">
        <w:t>är ett viktigt inslag i detta arbete.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A1A0D">
        <w:trPr>
          <w:cantSplit/>
        </w:trPr>
        <w:tc>
          <w:tcPr>
            <w:tcW w:w="3046" w:type="dxa"/>
          </w:tcPr>
          <w:p w:rsidR="005E4A67" w:rsidRPr="00EA1A0D" w:rsidRDefault="005E4A67">
            <w:pPr>
              <w:pStyle w:val="UnderskriftDatum"/>
              <w:spacing w:before="240"/>
            </w:pPr>
            <w:r w:rsidRPr="00EA1A0D">
              <w:t>Stockholm den 23 oktober 2006</w:t>
            </w:r>
          </w:p>
        </w:tc>
        <w:tc>
          <w:tcPr>
            <w:tcW w:w="3047" w:type="dxa"/>
          </w:tcPr>
          <w:p w:rsidR="005E4A67" w:rsidRPr="00EA1A0D" w:rsidRDefault="005E4A67">
            <w:pPr>
              <w:pStyle w:val="Underskrifter"/>
              <w:spacing w:before="240"/>
            </w:pPr>
          </w:p>
        </w:tc>
      </w:tr>
      <w:tr w:rsidR="00000000" w:rsidRPr="00EA1A0D">
        <w:trPr>
          <w:cantSplit/>
        </w:trPr>
        <w:tc>
          <w:tcPr>
            <w:tcW w:w="3046" w:type="dxa"/>
          </w:tcPr>
          <w:p w:rsidR="005E4A67" w:rsidRPr="00EA1A0D" w:rsidRDefault="005E4A67">
            <w:pPr>
              <w:pStyle w:val="Underskrifter"/>
            </w:pPr>
            <w:r w:rsidRPr="00EA1A0D">
              <w:t>Bosse Ringholm (s)</w:t>
            </w:r>
          </w:p>
        </w:tc>
        <w:tc>
          <w:tcPr>
            <w:tcW w:w="3046" w:type="dxa"/>
          </w:tcPr>
          <w:p w:rsidR="005E4A67" w:rsidRPr="00EA1A0D" w:rsidRDefault="005E4A67">
            <w:pPr>
              <w:pStyle w:val="Underskrifter"/>
            </w:pPr>
          </w:p>
        </w:tc>
      </w:tr>
      <w:tr w:rsidR="00000000" w:rsidRPr="00EA1A0D">
        <w:trPr>
          <w:cantSplit/>
        </w:trPr>
        <w:tc>
          <w:tcPr>
            <w:tcW w:w="3046" w:type="dxa"/>
          </w:tcPr>
          <w:p w:rsidR="005E4A67" w:rsidRPr="00EA1A0D" w:rsidRDefault="005E4A67">
            <w:pPr>
              <w:pStyle w:val="Underskrifter"/>
            </w:pPr>
            <w:r w:rsidRPr="00EA1A0D">
              <w:t>Sylvia Lindgren (s)</w:t>
            </w:r>
          </w:p>
        </w:tc>
        <w:tc>
          <w:tcPr>
            <w:tcW w:w="3046" w:type="dxa"/>
          </w:tcPr>
          <w:p w:rsidR="005E4A67" w:rsidRPr="00EA1A0D" w:rsidRDefault="005E4A67">
            <w:pPr>
              <w:pStyle w:val="Underskrifter"/>
            </w:pPr>
            <w:r w:rsidRPr="00EA1A0D">
              <w:t>Anders Ygeman (s)</w:t>
            </w:r>
          </w:p>
        </w:tc>
      </w:tr>
      <w:tr w:rsidR="00000000" w:rsidRPr="00EA1A0D">
        <w:trPr>
          <w:cantSplit/>
        </w:trPr>
        <w:tc>
          <w:tcPr>
            <w:tcW w:w="3046" w:type="dxa"/>
          </w:tcPr>
          <w:p w:rsidR="005E4A67" w:rsidRPr="00EA1A0D" w:rsidRDefault="005E4A67">
            <w:pPr>
              <w:pStyle w:val="Underskrifter"/>
            </w:pPr>
            <w:r w:rsidRPr="00EA1A0D">
              <w:t>Carin Jämtin (s)</w:t>
            </w:r>
          </w:p>
        </w:tc>
        <w:tc>
          <w:tcPr>
            <w:tcW w:w="3046" w:type="dxa"/>
          </w:tcPr>
          <w:p w:rsidR="005E4A67" w:rsidRPr="00EA1A0D" w:rsidRDefault="005E4A67">
            <w:pPr>
              <w:pStyle w:val="Underskrifter"/>
            </w:pPr>
            <w:r w:rsidRPr="00EA1A0D">
              <w:t>Veronica Palm (s)</w:t>
            </w:r>
          </w:p>
        </w:tc>
      </w:tr>
    </w:tbl>
    <w:p w:rsidR="006F49F5" w:rsidRPr="00EA1A0D" w:rsidRDefault="006F49F5" w:rsidP="00445FF4">
      <w:pPr>
        <w:pStyle w:val="Normaltindrag"/>
      </w:pPr>
    </w:p>
    <w:sectPr w:rsidR="006F49F5" w:rsidRPr="00EA1A0D" w:rsidSect="00445F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4A67" w:rsidRPr="00EA1A0D" w:rsidRDefault="005E4A67">
      <w:r w:rsidRPr="00EA1A0D">
        <w:separator/>
      </w:r>
    </w:p>
  </w:endnote>
  <w:endnote w:type="continuationSeparator" w:id="0">
    <w:p w:rsidR="005E4A67" w:rsidRPr="00EA1A0D" w:rsidRDefault="005E4A67">
      <w:r w:rsidRPr="00EA1A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80F" w:rsidRPr="00EA1A0D" w:rsidRDefault="00EA1A0D" w:rsidP="00445FF4">
    <w:pPr>
      <w:pStyle w:val="Sidfot"/>
    </w:pPr>
    <w:r w:rsidRPr="00EA1A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78756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FF4" w:rsidRDefault="005E4A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45FF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5FF4" w:rsidRDefault="005E4A67">
                    <w:pPr>
                      <w:pStyle w:val="NormalS5sidnrV"/>
                    </w:pPr>
                    <w:r>
                      <w:fldChar w:fldCharType="begin"/>
                    </w:r>
                    <w:r w:rsidR="00445FF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80F" w:rsidRPr="00EA1A0D" w:rsidRDefault="00EA1A0D" w:rsidP="00445FF4">
    <w:pPr>
      <w:pStyle w:val="Sidfot"/>
    </w:pPr>
    <w:r w:rsidRPr="00EA1A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63422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FF4" w:rsidRDefault="005E4A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45FF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15D4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5FF4" w:rsidRDefault="005E4A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45FF4">
                      <w:instrText xml:space="preserve"> PAGE *\charformat</w:instrText>
                    </w:r>
                    <w:r>
                      <w:fldChar w:fldCharType="separate"/>
                    </w:r>
                    <w:r w:rsidR="00915D4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80F" w:rsidRPr="00EA1A0D" w:rsidRDefault="00EA1A0D" w:rsidP="00445FF4">
    <w:pPr>
      <w:pStyle w:val="Sidfot"/>
    </w:pPr>
    <w:r w:rsidRPr="00EA1A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06736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FF4" w:rsidRDefault="005E4A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45FF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5FF4" w:rsidRDefault="005E4A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45FF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4A67" w:rsidRPr="00EA1A0D" w:rsidRDefault="005E4A67">
      <w:r w:rsidRPr="00EA1A0D">
        <w:separator/>
      </w:r>
    </w:p>
  </w:footnote>
  <w:footnote w:type="continuationSeparator" w:id="0">
    <w:p w:rsidR="005E4A67" w:rsidRPr="00EA1A0D" w:rsidRDefault="005E4A67">
      <w:r w:rsidRPr="00EA1A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80F" w:rsidRPr="00EA1A0D" w:rsidRDefault="00EA1A0D" w:rsidP="00445FF4">
    <w:pPr>
      <w:pStyle w:val="Sidhuvud"/>
    </w:pPr>
    <w:r w:rsidRPr="00EA1A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1386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FF4" w:rsidRDefault="005E4A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45FF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45FF4">
                            <w:t>2006/07</w:t>
                          </w:r>
                          <w:r>
                            <w:fldChar w:fldCharType="end"/>
                          </w:r>
                          <w:r w:rsidR="00445FF4">
                            <w:t>:</w:t>
                          </w:r>
                          <w:r>
                            <w:fldChar w:fldCharType="begin"/>
                          </w:r>
                          <w:r w:rsidR="00445FF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45FF4">
                            <w:t>Kr321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5FF4" w:rsidRDefault="005E4A67">
                    <w:pPr>
                      <w:pStyle w:val="KantRubrikS5V"/>
                    </w:pPr>
                    <w:r>
                      <w:fldChar w:fldCharType="begin"/>
                    </w:r>
                    <w:r w:rsidR="00445FF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45FF4">
                      <w:t>2006/07</w:t>
                    </w:r>
                    <w:r>
                      <w:fldChar w:fldCharType="end"/>
                    </w:r>
                    <w:r w:rsidR="00445FF4">
                      <w:t>:</w:t>
                    </w:r>
                    <w:r>
                      <w:fldChar w:fldCharType="begin"/>
                    </w:r>
                    <w:r w:rsidR="00445FF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45FF4">
                      <w:t>Kr321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80F" w:rsidRPr="00EA1A0D" w:rsidRDefault="00EA1A0D" w:rsidP="00445FF4">
    <w:pPr>
      <w:pStyle w:val="Sidhuvud"/>
    </w:pPr>
    <w:r w:rsidRPr="00EA1A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87005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FF4" w:rsidRDefault="005E4A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45FF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45FF4">
                            <w:t>2006/07</w:t>
                          </w:r>
                          <w:r>
                            <w:fldChar w:fldCharType="end"/>
                          </w:r>
                          <w:r w:rsidR="00445FF4">
                            <w:t>:</w:t>
                          </w:r>
                          <w:r>
                            <w:fldChar w:fldCharType="begin"/>
                          </w:r>
                          <w:r w:rsidR="00445FF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45FF4">
                            <w:t>Kr321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5FF4" w:rsidRDefault="005E4A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45FF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45FF4">
                      <w:t>2006/07</w:t>
                    </w:r>
                    <w:r>
                      <w:fldChar w:fldCharType="end"/>
                    </w:r>
                    <w:r w:rsidR="00445FF4">
                      <w:t>:</w:t>
                    </w:r>
                    <w:r>
                      <w:fldChar w:fldCharType="begin"/>
                    </w:r>
                    <w:r w:rsidR="00445FF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45FF4">
                      <w:t>Kr321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4A67" w:rsidRPr="00EA1A0D" w:rsidRDefault="005E4A67">
    <w:pPr>
      <w:pStyle w:val="FSHNormal"/>
      <w:tabs>
        <w:tab w:val="right" w:pos="5840"/>
      </w:tabs>
    </w:pPr>
    <w:r w:rsidRPr="00EA1A0D">
      <w:br/>
    </w:r>
    <w:r w:rsidRPr="00EA1A0D">
      <w:fldChar w:fldCharType="begin" w:fldLock="1"/>
    </w:r>
    <w:r w:rsidRPr="00EA1A0D">
      <w:instrText xml:space="preserve"> DOCPROPERTY</w:instrText>
    </w:r>
    <w:r w:rsidRPr="00EA1A0D">
      <w:rPr>
        <w:sz w:val="18"/>
      </w:rPr>
      <w:instrText xml:space="preserve"> "YearUser" *\charformat </w:instrText>
    </w:r>
    <w:r w:rsidRPr="00EA1A0D">
      <w:fldChar w:fldCharType="separate"/>
    </w:r>
    <w:r w:rsidRPr="00EA1A0D">
      <w:t>2006/07</w:t>
    </w:r>
    <w:r w:rsidRPr="00EA1A0D">
      <w:fldChar w:fldCharType="end"/>
    </w:r>
    <w:r w:rsidRPr="00EA1A0D">
      <w:t xml:space="preserve"> </w:t>
    </w:r>
    <w:r w:rsidRPr="00EA1A0D">
      <w:tab/>
      <w:t xml:space="preserve">mnr: </w:t>
    </w:r>
    <w:r w:rsidRPr="00EA1A0D">
      <w:fldChar w:fldCharType="begin" w:fldLock="1"/>
    </w:r>
    <w:r w:rsidRPr="00EA1A0D">
      <w:instrText xml:space="preserve"> DOCPROPERTY</w:instrText>
    </w:r>
    <w:r w:rsidRPr="00EA1A0D">
      <w:rPr>
        <w:sz w:val="18"/>
      </w:rPr>
      <w:instrText xml:space="preserve"> "Motionsnummer" *\charformat </w:instrText>
    </w:r>
    <w:r w:rsidRPr="00EA1A0D">
      <w:fldChar w:fldCharType="separate"/>
    </w:r>
    <w:r w:rsidRPr="00EA1A0D">
      <w:t>Kr321</w:t>
    </w:r>
    <w:r w:rsidRPr="00EA1A0D">
      <w:fldChar w:fldCharType="end"/>
    </w:r>
    <w:r w:rsidRPr="00EA1A0D">
      <w:br/>
    </w:r>
    <w:r w:rsidRPr="00EA1A0D">
      <w:fldChar w:fldCharType="begin" w:fldLock="1"/>
    </w:r>
    <w:r w:rsidRPr="00EA1A0D">
      <w:instrText xml:space="preserve"> DOCPROPERTY</w:instrText>
    </w:r>
    <w:r w:rsidRPr="00EA1A0D">
      <w:rPr>
        <w:sz w:val="18"/>
      </w:rPr>
      <w:instrText xml:space="preserve"> "Samling" *\charformat </w:instrText>
    </w:r>
    <w:r w:rsidRPr="00EA1A0D">
      <w:fldChar w:fldCharType="end"/>
    </w:r>
    <w:r w:rsidRPr="00EA1A0D">
      <w:tab/>
      <w:t xml:space="preserve">pnr: </w:t>
    </w:r>
    <w:r w:rsidRPr="00EA1A0D">
      <w:fldChar w:fldCharType="begin" w:fldLock="1"/>
    </w:r>
    <w:r w:rsidRPr="00EA1A0D">
      <w:instrText xml:space="preserve"> DOCPROPERTY</w:instrText>
    </w:r>
    <w:r w:rsidRPr="00EA1A0D">
      <w:rPr>
        <w:sz w:val="18"/>
      </w:rPr>
      <w:instrText xml:space="preserve"> "Partinummer" *\charformat </w:instrText>
    </w:r>
    <w:r w:rsidRPr="00EA1A0D">
      <w:fldChar w:fldCharType="separate"/>
    </w:r>
    <w:r w:rsidRPr="00EA1A0D">
      <w:t>s13007</w:t>
    </w:r>
    <w:r w:rsidRPr="00EA1A0D">
      <w:fldChar w:fldCharType="end"/>
    </w:r>
  </w:p>
  <w:p w:rsidR="005E4A67" w:rsidRPr="00EA1A0D" w:rsidRDefault="005E4A67">
    <w:pPr>
      <w:pStyle w:val="FSHRub1"/>
    </w:pPr>
    <w:r w:rsidRPr="00EA1A0D">
      <w:t>Motion till riksdagen</w:t>
    </w:r>
    <w:r w:rsidRPr="00EA1A0D">
      <w:br/>
    </w:r>
    <w:r w:rsidRPr="00EA1A0D">
      <w:fldChar w:fldCharType="begin" w:fldLock="1"/>
    </w:r>
    <w:r w:rsidRPr="00EA1A0D">
      <w:instrText xml:space="preserve"> DOCPROPERTY "YearUser" *\charformat </w:instrText>
    </w:r>
    <w:r w:rsidRPr="00EA1A0D">
      <w:fldChar w:fldCharType="separate"/>
    </w:r>
    <w:r w:rsidRPr="00EA1A0D">
      <w:t>2006/07</w:t>
    </w:r>
    <w:r w:rsidRPr="00EA1A0D">
      <w:fldChar w:fldCharType="end"/>
    </w:r>
    <w:r w:rsidRPr="00EA1A0D">
      <w:t>:</w:t>
    </w:r>
    <w:r w:rsidRPr="00EA1A0D">
      <w:fldChar w:fldCharType="begin" w:fldLock="1"/>
    </w:r>
    <w:r w:rsidRPr="00EA1A0D">
      <w:instrText xml:space="preserve"> DOCPROPERTY "Motionsnummer" *\charformat </w:instrText>
    </w:r>
    <w:r w:rsidRPr="00EA1A0D">
      <w:fldChar w:fldCharType="separate"/>
    </w:r>
    <w:r w:rsidRPr="00EA1A0D">
      <w:t>Kr321</w:t>
    </w:r>
    <w:r w:rsidRPr="00EA1A0D">
      <w:fldChar w:fldCharType="end"/>
    </w:r>
  </w:p>
  <w:p w:rsidR="005E4A67" w:rsidRPr="00EA1A0D" w:rsidRDefault="005E4A67">
    <w:pPr>
      <w:pStyle w:val="FSHNormalS5"/>
    </w:pPr>
    <w:r w:rsidRPr="00EA1A0D">
      <w:fldChar w:fldCharType="begin" w:fldLock="1"/>
    </w:r>
    <w:r w:rsidRPr="00EA1A0D">
      <w:instrText xml:space="preserve"> DOCPROPERTY "MotionarText" *\charformat </w:instrText>
    </w:r>
    <w:r w:rsidRPr="00EA1A0D">
      <w:fldChar w:fldCharType="separate"/>
    </w:r>
    <w:r w:rsidRPr="00EA1A0D">
      <w:t>av Bosse Ringholm m.fl. (s)</w:t>
    </w:r>
    <w:r w:rsidRPr="00EA1A0D">
      <w:fldChar w:fldCharType="end"/>
    </w:r>
    <w:r w:rsidRPr="00EA1A0D">
      <w:br/>
    </w:r>
    <w:r w:rsidRPr="00EA1A0D">
      <w:fldChar w:fldCharType="begin" w:fldLock="1"/>
    </w:r>
    <w:r w:rsidRPr="00EA1A0D">
      <w:instrText xml:space="preserve"> DOCPROPERTY "SvarFrasKort" *\charformat </w:instrText>
    </w:r>
    <w:r w:rsidRPr="00EA1A0D">
      <w:fldChar w:fldCharType="end"/>
    </w:r>
  </w:p>
  <w:p w:rsidR="005E4A67" w:rsidRPr="00EA1A0D" w:rsidRDefault="005E4A67">
    <w:pPr>
      <w:pStyle w:val="FSHTitel"/>
    </w:pPr>
    <w:r w:rsidRPr="00EA1A0D">
      <w:fldChar w:fldCharType="begin" w:fldLock="1"/>
    </w:r>
    <w:r w:rsidRPr="00EA1A0D">
      <w:instrText xml:space="preserve"> DOCPROPERTY</w:instrText>
    </w:r>
    <w:r w:rsidRPr="00EA1A0D">
      <w:rPr>
        <w:sz w:val="18"/>
      </w:rPr>
      <w:instrText xml:space="preserve"> "RubrikSvar" *\charformat </w:instrText>
    </w:r>
    <w:r w:rsidRPr="00EA1A0D">
      <w:fldChar w:fldCharType="separate"/>
    </w:r>
    <w:r w:rsidRPr="00EA1A0D">
      <w:t>Kulturturism inom Stockholmsregionen</w:t>
    </w:r>
    <w:r w:rsidRPr="00EA1A0D">
      <w:fldChar w:fldCharType="end"/>
    </w:r>
  </w:p>
  <w:p w:rsidR="005E4A67" w:rsidRPr="00EA1A0D" w:rsidRDefault="005E4A67">
    <w:pPr>
      <w:pStyle w:val="Normal00"/>
    </w:pPr>
  </w:p>
  <w:p w:rsidR="00445FF4" w:rsidRPr="00EA1A0D" w:rsidRDefault="00445F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1223B7"/>
    <w:multiLevelType w:val="hybridMultilevel"/>
    <w:tmpl w:val="FCC81346"/>
    <w:lvl w:ilvl="0" w:tplc="997C979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7525554">
    <w:abstractNumId w:val="13"/>
  </w:num>
  <w:num w:numId="2" w16cid:durableId="1803226611">
    <w:abstractNumId w:val="10"/>
  </w:num>
  <w:num w:numId="3" w16cid:durableId="1665624905">
    <w:abstractNumId w:val="11"/>
  </w:num>
  <w:num w:numId="4" w16cid:durableId="617835373">
    <w:abstractNumId w:val="12"/>
  </w:num>
  <w:num w:numId="5" w16cid:durableId="319962484">
    <w:abstractNumId w:val="8"/>
  </w:num>
  <w:num w:numId="6" w16cid:durableId="1226261174">
    <w:abstractNumId w:val="3"/>
  </w:num>
  <w:num w:numId="7" w16cid:durableId="1865706222">
    <w:abstractNumId w:val="2"/>
  </w:num>
  <w:num w:numId="8" w16cid:durableId="87621963">
    <w:abstractNumId w:val="1"/>
  </w:num>
  <w:num w:numId="9" w16cid:durableId="1129128284">
    <w:abstractNumId w:val="0"/>
  </w:num>
  <w:num w:numId="10" w16cid:durableId="44380075">
    <w:abstractNumId w:val="9"/>
  </w:num>
  <w:num w:numId="11" w16cid:durableId="2109767516">
    <w:abstractNumId w:val="7"/>
  </w:num>
  <w:num w:numId="12" w16cid:durableId="1200121962">
    <w:abstractNumId w:val="6"/>
  </w:num>
  <w:num w:numId="13" w16cid:durableId="1992711086">
    <w:abstractNumId w:val="5"/>
  </w:num>
  <w:num w:numId="14" w16cid:durableId="1807624483">
    <w:abstractNumId w:val="4"/>
  </w:num>
  <w:num w:numId="15" w16cid:durableId="17365843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7"/>
    <w:docVar w:name="PersonGUIDs" w:val="{484A6D74-58DC-4949-ACBF-CB42B22150C4},{D844E07A-6AB5-4D53-9179-DEEBAD9B655D},{A507F21D-0507-473C-BE5A-C36D18D583BF},{A3A1AE77-36F8-4749-AF7B-6E3B08E1CD9F},{A9FDCBAD-C520-44DD-BD41-38A8429276DE}"/>
  </w:docVars>
  <w:rsids>
    <w:rsidRoot w:val="00EA1A0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96D88"/>
    <w:rsid w:val="000B2040"/>
    <w:rsid w:val="000E431D"/>
    <w:rsid w:val="000E48DA"/>
    <w:rsid w:val="000E5207"/>
    <w:rsid w:val="000F5ADD"/>
    <w:rsid w:val="00100531"/>
    <w:rsid w:val="0010382E"/>
    <w:rsid w:val="001040F8"/>
    <w:rsid w:val="00154D59"/>
    <w:rsid w:val="00166D90"/>
    <w:rsid w:val="00170803"/>
    <w:rsid w:val="00177CC2"/>
    <w:rsid w:val="00184A1C"/>
    <w:rsid w:val="0019171D"/>
    <w:rsid w:val="001921C4"/>
    <w:rsid w:val="001923A4"/>
    <w:rsid w:val="001A25D5"/>
    <w:rsid w:val="001A2624"/>
    <w:rsid w:val="001A2A2B"/>
    <w:rsid w:val="001B0D2B"/>
    <w:rsid w:val="001B785A"/>
    <w:rsid w:val="001E0043"/>
    <w:rsid w:val="00201DFB"/>
    <w:rsid w:val="00204A63"/>
    <w:rsid w:val="00212FF1"/>
    <w:rsid w:val="00230193"/>
    <w:rsid w:val="00244D0B"/>
    <w:rsid w:val="0025068A"/>
    <w:rsid w:val="0025080F"/>
    <w:rsid w:val="00256B60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94955"/>
    <w:rsid w:val="003B418B"/>
    <w:rsid w:val="003F100A"/>
    <w:rsid w:val="00445271"/>
    <w:rsid w:val="00445FF4"/>
    <w:rsid w:val="00447A04"/>
    <w:rsid w:val="004527C3"/>
    <w:rsid w:val="00487F7A"/>
    <w:rsid w:val="004971B2"/>
    <w:rsid w:val="004A0504"/>
    <w:rsid w:val="004A0873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E4A67"/>
    <w:rsid w:val="00601C6D"/>
    <w:rsid w:val="00603CD4"/>
    <w:rsid w:val="006346C1"/>
    <w:rsid w:val="00653DD0"/>
    <w:rsid w:val="006702D1"/>
    <w:rsid w:val="006B6262"/>
    <w:rsid w:val="006F49F5"/>
    <w:rsid w:val="00727C6F"/>
    <w:rsid w:val="00734C9A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E7FD6"/>
    <w:rsid w:val="00802B40"/>
    <w:rsid w:val="00846903"/>
    <w:rsid w:val="00896AF6"/>
    <w:rsid w:val="008D7156"/>
    <w:rsid w:val="008F0A96"/>
    <w:rsid w:val="009062A0"/>
    <w:rsid w:val="00915D41"/>
    <w:rsid w:val="00937062"/>
    <w:rsid w:val="009451E7"/>
    <w:rsid w:val="00954C24"/>
    <w:rsid w:val="00956E7F"/>
    <w:rsid w:val="00970D4F"/>
    <w:rsid w:val="00971D70"/>
    <w:rsid w:val="0098468B"/>
    <w:rsid w:val="00991E14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4428"/>
    <w:rsid w:val="00AB5000"/>
    <w:rsid w:val="00AC4310"/>
    <w:rsid w:val="00AC561B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55BC"/>
    <w:rsid w:val="00BB6D75"/>
    <w:rsid w:val="00BD43A8"/>
    <w:rsid w:val="00C1285C"/>
    <w:rsid w:val="00C27B7D"/>
    <w:rsid w:val="00C32A06"/>
    <w:rsid w:val="00C44394"/>
    <w:rsid w:val="00C533BA"/>
    <w:rsid w:val="00C54404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90FE1"/>
    <w:rsid w:val="00DC0DF0"/>
    <w:rsid w:val="00DC6C70"/>
    <w:rsid w:val="00DF5ACD"/>
    <w:rsid w:val="00E22893"/>
    <w:rsid w:val="00E32E60"/>
    <w:rsid w:val="00E349C2"/>
    <w:rsid w:val="00E360DE"/>
    <w:rsid w:val="00E5074A"/>
    <w:rsid w:val="00E521CB"/>
    <w:rsid w:val="00E576E7"/>
    <w:rsid w:val="00E728F6"/>
    <w:rsid w:val="00E75D28"/>
    <w:rsid w:val="00E84F25"/>
    <w:rsid w:val="00EA1A0D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28805F2-7CEA-4CCA-894D-25F4A022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45FF4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2340</Characters>
  <Application>Microsoft Office Word</Application>
  <DocSecurity>4</DocSecurity>
  <Lines>73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s13007</vt:lpstr>
    </vt:vector>
  </TitlesOfParts>
  <Company>Riksdagen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s13007</dc:title>
  <dc:subject>s13007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2006-12-13T17:05:00Z</cp:lastPrinted>
  <dcterms:created xsi:type="dcterms:W3CDTF">2025-12-17T00:33:00Z</dcterms:created>
  <dcterms:modified xsi:type="dcterms:W3CDTF">2025-12-17T00:33:00Z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mot2000_460_2006-10-17</vt:lpwstr>
  </property>
  <property fmtid="{D5CDD505-2E9C-101B-9397-08002B2CF9AE}" pid="3" name="version">
    <vt:lpwstr>mot2000_460_2006-10-17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Kulturturism inom Stockholmsregionen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Kulturturism inom Stockholmsregionen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Bosse Ringholm m.fl. (s)</vt:lpwstr>
  </property>
  <property fmtid="{D5CDD505-2E9C-101B-9397-08002B2CF9AE}" pid="26" name="MotionarLista">
    <vt:lpwstr>Ringholm, Bosse (s)\Lindgren, Sylvia (s)\Ygeman, Anders (s)\Jämtin, Carin (s)\Palm, Veronica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Bosse Ringholm (s), Sylvia Lindgren (s), Anders Ygeman (s), Carin Jämtin (s), Veronica Palm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ts0902aa</vt:lpwstr>
  </property>
  <property fmtid="{D5CDD505-2E9C-101B-9397-08002B2CF9AE}" pid="46" name="MotionID">
    <vt:lpwstr>20062007000000000115000130070069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20062007000000000115000130070069</vt:lpwstr>
  </property>
  <property fmtid="{D5CDD505-2E9C-101B-9397-08002B2CF9AE}" pid="50" name="nummer">
    <vt:lpwstr>321</vt:lpwstr>
  </property>
  <property fmtid="{D5CDD505-2E9C-101B-9397-08002B2CF9AE}" pid="51" name="utskottsbeteckning">
    <vt:lpwstr>Kr</vt:lpwstr>
  </property>
  <property fmtid="{D5CDD505-2E9C-101B-9397-08002B2CF9AE}" pid="52" name="GlobalUID">
    <vt:lpwstr>{72E6D581-E0B6-4465-B392-08C49DA67C15}</vt:lpwstr>
  </property>
  <property fmtid="{D5CDD505-2E9C-101B-9397-08002B2CF9AE}" pid="53" name="Överföringar">
    <vt:i4>0</vt:i4>
  </property>
  <property fmtid="{D5CDD505-2E9C-101B-9397-08002B2CF9AE}" pid="54" name="Checksum">
    <vt:lpwstr>*1019546164434*</vt:lpwstr>
  </property>
  <property fmtid="{D5CDD505-2E9C-101B-9397-08002B2CF9AE}" pid="55" name="skuggnummer">
    <vt:lpwstr>2265</vt:lpwstr>
  </property>
  <property fmtid="{D5CDD505-2E9C-101B-9397-08002B2CF9AE}" pid="56" name="urixVersion">
    <vt:lpwstr>3.1.4.1</vt:lpwstr>
  </property>
  <property fmtid="{D5CDD505-2E9C-101B-9397-08002B2CF9AE}" pid="57" name="urixOrigin">
    <vt:lpwstr>070228 11:37:20.800</vt:lpwstr>
  </property>
  <property fmtid="{D5CDD505-2E9C-101B-9397-08002B2CF9AE}" pid="58" name="urixGuid">
    <vt:lpwstr>{7961FF6A-9BC6-4876-97B2-D9CA51D9D0EE}</vt:lpwstr>
  </property>
</Properties>
</file>