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82F" w:rsidRPr="004657F9" w:rsidRDefault="00F0782F">
      <w:pPr>
        <w:pStyle w:val="Frslagsrubrik"/>
      </w:pPr>
      <w:r w:rsidRPr="004657F9">
        <w:t>Förslag till riksdagsbeslut</w:t>
      </w:r>
    </w:p>
    <w:p w:rsidR="00F0782F" w:rsidRPr="004657F9" w:rsidRDefault="00F0782F">
      <w:pPr>
        <w:pStyle w:val="Hemstlatt"/>
        <w:ind w:left="0"/>
      </w:pPr>
      <w:r w:rsidRPr="004657F9">
        <w:t xml:space="preserve">Riksdagen tillkännager för regeringen som sin mening vad som anförs i motionen om </w:t>
      </w:r>
      <w:r w:rsidRPr="004657F9">
        <w:rPr>
          <w:rFonts w:cs="Arial"/>
        </w:rPr>
        <w:t xml:space="preserve">att </w:t>
      </w:r>
      <w:r w:rsidRPr="004657F9">
        <w:t>alla som bor på statlig mark där renskötsel är tillåten ska ha samma rättigheter till jakt och fiske oavsett näringstillhöri</w:t>
      </w:r>
      <w:r w:rsidRPr="004657F9">
        <w:t>g</w:t>
      </w:r>
      <w:r w:rsidRPr="004657F9">
        <w:t>het och etnisk tillhörighet.</w:t>
      </w:r>
    </w:p>
    <w:p w:rsidR="00F0782F" w:rsidRPr="004657F9" w:rsidRDefault="00F0782F">
      <w:pPr>
        <w:pStyle w:val="Rubrik1"/>
      </w:pPr>
      <w:r w:rsidRPr="004657F9">
        <w:t>Motivering</w:t>
      </w:r>
    </w:p>
    <w:p w:rsidR="00F0782F" w:rsidRPr="004657F9" w:rsidRDefault="00F0782F">
      <w:r w:rsidRPr="004657F9">
        <w:t>Staten har systematiskt under lång tid gett renägare större och större marker till älgjakt, på andra ortsbors bekostnad. Älgjakten är och har många gånger varit viktigare för den övriga befolkningens försörjning än för renägare.</w:t>
      </w:r>
    </w:p>
    <w:p w:rsidR="00F0782F" w:rsidRPr="004657F9" w:rsidRDefault="00F0782F">
      <w:pPr>
        <w:pStyle w:val="Normaltindrag"/>
      </w:pPr>
      <w:r w:rsidRPr="004657F9">
        <w:t>Stora delar av det så kallade renbetesområdet har historiskt tillhört fjäl</w:t>
      </w:r>
      <w:r w:rsidRPr="004657F9">
        <w:t>l</w:t>
      </w:r>
      <w:r w:rsidRPr="004657F9">
        <w:t>bönder, vilket gör dagens ensidiga gynnande av renägare ännu mer oaccept</w:t>
      </w:r>
      <w:r w:rsidRPr="004657F9">
        <w:t>a</w:t>
      </w:r>
      <w:r w:rsidRPr="004657F9">
        <w:t>belt.</w:t>
      </w:r>
    </w:p>
    <w:p w:rsidR="00F0782F" w:rsidRPr="004657F9" w:rsidRDefault="00F0782F">
      <w:pPr>
        <w:pStyle w:val="Normaltindrag"/>
      </w:pPr>
      <w:r w:rsidRPr="004657F9">
        <w:t>Dubbelregistreringen vid jakt, där flera jaktlag jagar samtidigt inom ett omr</w:t>
      </w:r>
      <w:r w:rsidRPr="004657F9">
        <w:t>å</w:t>
      </w:r>
      <w:r w:rsidRPr="004657F9">
        <w:t>de, är livsfarligt och skapar många konflikter.</w:t>
      </w:r>
    </w:p>
    <w:p w:rsidR="00F0782F" w:rsidRPr="004657F9" w:rsidRDefault="00F0782F">
      <w:pPr>
        <w:pStyle w:val="Normaltindrag"/>
      </w:pPr>
      <w:r w:rsidRPr="004657F9">
        <w:t>Sverige måste avskaffa det obsoleta systemet att inom i stort sett alla o</w:t>
      </w:r>
      <w:r w:rsidRPr="004657F9">
        <w:t>m</w:t>
      </w:r>
      <w:r w:rsidRPr="004657F9">
        <w:t>råden gynna renägande samer på den övriga lokalbefolkningens bekostnad. En bö</w:t>
      </w:r>
      <w:r w:rsidRPr="004657F9">
        <w:t>r</w:t>
      </w:r>
      <w:r w:rsidRPr="004657F9">
        <w:t>jan är att ge alla bofasta samma rättigheter till jakt (älgjakt) och fiske.</w:t>
      </w:r>
    </w:p>
    <w:p w:rsidR="00F0782F" w:rsidRPr="004657F9" w:rsidRDefault="00F0782F">
      <w:pPr>
        <w:pStyle w:val="Normaltindrag"/>
      </w:pPr>
      <w:r w:rsidRPr="004657F9">
        <w:t>Riksdagen ska därför besluta om att alla som bor på statlig mark där re</w:t>
      </w:r>
      <w:r w:rsidRPr="004657F9">
        <w:t>n</w:t>
      </w:r>
      <w:r w:rsidRPr="004657F9">
        <w:t>skötsel är tillåten ska ha samma rättigheter till jakt och fiske oavsett näring</w:t>
      </w:r>
      <w:r w:rsidRPr="004657F9">
        <w:t>s</w:t>
      </w:r>
      <w:r w:rsidRPr="004657F9">
        <w:t>tillh</w:t>
      </w:r>
      <w:r w:rsidRPr="004657F9">
        <w:t>ö</w:t>
      </w:r>
      <w:r w:rsidRPr="004657F9">
        <w:t xml:space="preserve">righet och etnisk tillhörighet.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57F9">
        <w:trPr>
          <w:cantSplit/>
        </w:trPr>
        <w:tc>
          <w:tcPr>
            <w:tcW w:w="3046" w:type="dxa"/>
          </w:tcPr>
          <w:p w:rsidR="00F0782F" w:rsidRPr="004657F9" w:rsidRDefault="00F0782F">
            <w:pPr>
              <w:pStyle w:val="UnderskriftDatum"/>
              <w:spacing w:before="240"/>
            </w:pPr>
            <w:r w:rsidRPr="004657F9">
              <w:t>Stockholm den 20 september 2013</w:t>
            </w:r>
          </w:p>
        </w:tc>
        <w:tc>
          <w:tcPr>
            <w:tcW w:w="3047" w:type="dxa"/>
          </w:tcPr>
          <w:p w:rsidR="00F0782F" w:rsidRPr="004657F9" w:rsidRDefault="00F0782F">
            <w:pPr>
              <w:pStyle w:val="Underskrifter"/>
              <w:spacing w:before="240"/>
            </w:pPr>
          </w:p>
        </w:tc>
      </w:tr>
      <w:tr w:rsidR="00000000" w:rsidRPr="004657F9">
        <w:trPr>
          <w:cantSplit/>
        </w:trPr>
        <w:tc>
          <w:tcPr>
            <w:tcW w:w="3046" w:type="dxa"/>
          </w:tcPr>
          <w:p w:rsidR="00F0782F" w:rsidRPr="004657F9" w:rsidRDefault="00F0782F">
            <w:pPr>
              <w:pStyle w:val="Underskrifter"/>
            </w:pPr>
            <w:r w:rsidRPr="004657F9">
              <w:t>Olle Larsson (SD)</w:t>
            </w:r>
          </w:p>
        </w:tc>
        <w:tc>
          <w:tcPr>
            <w:tcW w:w="3046" w:type="dxa"/>
          </w:tcPr>
          <w:p w:rsidR="00F0782F" w:rsidRPr="004657F9" w:rsidRDefault="00F0782F">
            <w:pPr>
              <w:pStyle w:val="Underskrifter"/>
            </w:pPr>
          </w:p>
        </w:tc>
      </w:tr>
    </w:tbl>
    <w:p w:rsidR="00F0782F" w:rsidRPr="004657F9" w:rsidRDefault="00F0782F">
      <w:pPr>
        <w:pStyle w:val="Normaltindrag"/>
      </w:pPr>
    </w:p>
    <w:sectPr w:rsidR="00F0782F" w:rsidRPr="004657F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82F" w:rsidRPr="004657F9" w:rsidRDefault="00F0782F">
      <w:r w:rsidRPr="004657F9">
        <w:separator/>
      </w:r>
    </w:p>
  </w:endnote>
  <w:endnote w:type="continuationSeparator" w:id="0">
    <w:p w:rsidR="00F0782F" w:rsidRPr="004657F9" w:rsidRDefault="00F0782F">
      <w:r w:rsidRPr="004657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82F" w:rsidRPr="004657F9" w:rsidRDefault="004657F9">
    <w:pPr>
      <w:pStyle w:val="Sidfot"/>
    </w:pPr>
    <w:r w:rsidRPr="004657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4957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82F" w:rsidRDefault="00F078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782F" w:rsidRDefault="00F078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82F" w:rsidRPr="004657F9" w:rsidRDefault="004657F9">
    <w:pPr>
      <w:pStyle w:val="Sidfot"/>
    </w:pPr>
    <w:r w:rsidRPr="004657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8811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82F" w:rsidRDefault="00F078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782F" w:rsidRDefault="00F078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82F" w:rsidRPr="004657F9" w:rsidRDefault="004657F9">
    <w:pPr>
      <w:pStyle w:val="Sidfot"/>
    </w:pPr>
    <w:r w:rsidRPr="004657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1675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82F" w:rsidRDefault="00F078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782F" w:rsidRDefault="00F078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82F" w:rsidRPr="004657F9" w:rsidRDefault="00F0782F">
      <w:r w:rsidRPr="004657F9">
        <w:separator/>
      </w:r>
    </w:p>
  </w:footnote>
  <w:footnote w:type="continuationSeparator" w:id="0">
    <w:p w:rsidR="00F0782F" w:rsidRPr="004657F9" w:rsidRDefault="00F0782F">
      <w:r w:rsidRPr="004657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82F" w:rsidRPr="004657F9" w:rsidRDefault="004657F9">
    <w:pPr>
      <w:pStyle w:val="Sidhuvud"/>
    </w:pPr>
    <w:r w:rsidRPr="004657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0961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82F" w:rsidRDefault="00F0782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782F" w:rsidRDefault="00F0782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82F" w:rsidRPr="004657F9" w:rsidRDefault="004657F9">
    <w:pPr>
      <w:pStyle w:val="Sidhuvud"/>
    </w:pPr>
    <w:r w:rsidRPr="004657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59169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82F" w:rsidRDefault="00F0782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782F" w:rsidRDefault="00F0782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82F" w:rsidRPr="004657F9" w:rsidRDefault="00F0782F">
    <w:pPr>
      <w:pStyle w:val="FSHNormal"/>
      <w:tabs>
        <w:tab w:val="right" w:pos="5840"/>
      </w:tabs>
    </w:pPr>
    <w:r w:rsidRPr="004657F9">
      <w:br/>
    </w:r>
    <w:r w:rsidRPr="004657F9">
      <w:fldChar w:fldCharType="begin" w:fldLock="1"/>
    </w:r>
    <w:r w:rsidRPr="004657F9">
      <w:instrText xml:space="preserve"> DOCPROPERTY</w:instrText>
    </w:r>
    <w:r w:rsidRPr="004657F9">
      <w:rPr>
        <w:sz w:val="18"/>
      </w:rPr>
      <w:instrText xml:space="preserve"> "YearUser" *\charformat </w:instrText>
    </w:r>
    <w:r w:rsidRPr="004657F9">
      <w:fldChar w:fldCharType="separate"/>
    </w:r>
    <w:r w:rsidRPr="004657F9">
      <w:t>2013/14</w:t>
    </w:r>
    <w:r w:rsidRPr="004657F9">
      <w:fldChar w:fldCharType="end"/>
    </w:r>
    <w:r w:rsidRPr="004657F9">
      <w:t xml:space="preserve"> </w:t>
    </w:r>
    <w:r w:rsidRPr="004657F9">
      <w:tab/>
      <w:t xml:space="preserve">mnr: </w:t>
    </w:r>
    <w:r w:rsidRPr="004657F9">
      <w:fldChar w:fldCharType="begin" w:fldLock="1"/>
    </w:r>
    <w:r w:rsidRPr="004657F9">
      <w:instrText xml:space="preserve"> DOCPROPERTY</w:instrText>
    </w:r>
    <w:r w:rsidRPr="004657F9">
      <w:rPr>
        <w:sz w:val="18"/>
      </w:rPr>
      <w:instrText xml:space="preserve"> "Motionsnummer" *\charformat </w:instrText>
    </w:r>
    <w:r w:rsidRPr="004657F9">
      <w:fldChar w:fldCharType="separate"/>
    </w:r>
    <w:r w:rsidRPr="004657F9">
      <w:t>MJ213</w:t>
    </w:r>
    <w:r w:rsidRPr="004657F9">
      <w:fldChar w:fldCharType="end"/>
    </w:r>
    <w:r w:rsidRPr="004657F9">
      <w:br/>
    </w:r>
    <w:r w:rsidRPr="004657F9">
      <w:fldChar w:fldCharType="begin" w:fldLock="1"/>
    </w:r>
    <w:r w:rsidRPr="004657F9">
      <w:instrText xml:space="preserve"> DOCPROPERTY</w:instrText>
    </w:r>
    <w:r w:rsidRPr="004657F9">
      <w:rPr>
        <w:sz w:val="18"/>
      </w:rPr>
      <w:instrText xml:space="preserve"> "Samling" *\charformat </w:instrText>
    </w:r>
    <w:r w:rsidRPr="004657F9">
      <w:fldChar w:fldCharType="end"/>
    </w:r>
    <w:r w:rsidRPr="004657F9">
      <w:tab/>
      <w:t xml:space="preserve">pnr: </w:t>
    </w:r>
    <w:r w:rsidRPr="004657F9">
      <w:fldChar w:fldCharType="begin" w:fldLock="1"/>
    </w:r>
    <w:r w:rsidRPr="004657F9">
      <w:instrText xml:space="preserve"> DOCPROPERTY</w:instrText>
    </w:r>
    <w:r w:rsidRPr="004657F9">
      <w:rPr>
        <w:sz w:val="18"/>
      </w:rPr>
      <w:instrText xml:space="preserve"> "Partinummer" *\charformat </w:instrText>
    </w:r>
    <w:r w:rsidRPr="004657F9">
      <w:fldChar w:fldCharType="separate"/>
    </w:r>
    <w:r w:rsidRPr="004657F9">
      <w:t>SD55</w:t>
    </w:r>
    <w:r w:rsidRPr="004657F9">
      <w:fldChar w:fldCharType="end"/>
    </w:r>
  </w:p>
  <w:p w:rsidR="00F0782F" w:rsidRPr="004657F9" w:rsidRDefault="00F0782F">
    <w:pPr>
      <w:pStyle w:val="FSHRub1"/>
    </w:pPr>
    <w:r w:rsidRPr="004657F9">
      <w:t>Motion till riksdagen</w:t>
    </w:r>
    <w:r w:rsidRPr="004657F9">
      <w:br/>
    </w:r>
    <w:r w:rsidRPr="004657F9">
      <w:fldChar w:fldCharType="begin" w:fldLock="1"/>
    </w:r>
    <w:r w:rsidRPr="004657F9">
      <w:instrText xml:space="preserve"> DOCPROPERTY "YearUser" *\charformat </w:instrText>
    </w:r>
    <w:r w:rsidRPr="004657F9">
      <w:fldChar w:fldCharType="separate"/>
    </w:r>
    <w:r w:rsidRPr="004657F9">
      <w:t>2013/14</w:t>
    </w:r>
    <w:r w:rsidRPr="004657F9">
      <w:fldChar w:fldCharType="end"/>
    </w:r>
    <w:r w:rsidRPr="004657F9">
      <w:t>:</w:t>
    </w:r>
    <w:r w:rsidRPr="004657F9">
      <w:fldChar w:fldCharType="begin" w:fldLock="1"/>
    </w:r>
    <w:r w:rsidRPr="004657F9">
      <w:instrText xml:space="preserve"> DOCPROPERTY "Motionsnummer" *\charformat </w:instrText>
    </w:r>
    <w:r w:rsidRPr="004657F9">
      <w:fldChar w:fldCharType="separate"/>
    </w:r>
    <w:r w:rsidRPr="004657F9">
      <w:t>MJ213</w:t>
    </w:r>
    <w:r w:rsidRPr="004657F9">
      <w:fldChar w:fldCharType="end"/>
    </w:r>
  </w:p>
  <w:p w:rsidR="00F0782F" w:rsidRPr="004657F9" w:rsidRDefault="00F0782F">
    <w:pPr>
      <w:pStyle w:val="FSHNormalS5"/>
    </w:pPr>
    <w:r w:rsidRPr="004657F9">
      <w:fldChar w:fldCharType="begin" w:fldLock="1"/>
    </w:r>
    <w:r w:rsidRPr="004657F9">
      <w:instrText xml:space="preserve"> DOCPROPERTY "MotionarText" *\charformat </w:instrText>
    </w:r>
    <w:r w:rsidRPr="004657F9">
      <w:fldChar w:fldCharType="separate"/>
    </w:r>
    <w:r w:rsidRPr="004657F9">
      <w:t>av Olle Larsson (SD)</w:t>
    </w:r>
    <w:r w:rsidRPr="004657F9">
      <w:fldChar w:fldCharType="end"/>
    </w:r>
    <w:r w:rsidRPr="004657F9">
      <w:br/>
    </w:r>
    <w:r w:rsidRPr="004657F9">
      <w:fldChar w:fldCharType="begin" w:fldLock="1"/>
    </w:r>
    <w:r w:rsidRPr="004657F9">
      <w:instrText xml:space="preserve"> DOCPROPERTY "SvarFrasKort" *\charformat </w:instrText>
    </w:r>
    <w:r w:rsidRPr="004657F9">
      <w:fldChar w:fldCharType="end"/>
    </w:r>
  </w:p>
  <w:p w:rsidR="00F0782F" w:rsidRPr="004657F9" w:rsidRDefault="00F0782F">
    <w:pPr>
      <w:pStyle w:val="FSHTitel"/>
    </w:pPr>
    <w:r w:rsidRPr="004657F9">
      <w:fldChar w:fldCharType="begin" w:fldLock="1"/>
    </w:r>
    <w:r w:rsidRPr="004657F9">
      <w:instrText xml:space="preserve"> DOCPROPERTY</w:instrText>
    </w:r>
    <w:r w:rsidRPr="004657F9">
      <w:rPr>
        <w:sz w:val="18"/>
      </w:rPr>
      <w:instrText xml:space="preserve"> "RubrikSvar" *\charformat </w:instrText>
    </w:r>
    <w:r w:rsidRPr="004657F9">
      <w:fldChar w:fldCharType="separate"/>
    </w:r>
    <w:r w:rsidRPr="004657F9">
      <w:t>Samma rättigheter till jakt och fiske</w:t>
    </w:r>
    <w:r w:rsidRPr="004657F9">
      <w:fldChar w:fldCharType="end"/>
    </w:r>
  </w:p>
  <w:p w:rsidR="00F0782F" w:rsidRPr="004657F9" w:rsidRDefault="00F0782F">
    <w:pPr>
      <w:pStyle w:val="Normal00"/>
    </w:pPr>
  </w:p>
  <w:p w:rsidR="00F0782F" w:rsidRPr="004657F9" w:rsidRDefault="00F078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880144">
    <w:abstractNumId w:val="13"/>
  </w:num>
  <w:num w:numId="2" w16cid:durableId="1587226380">
    <w:abstractNumId w:val="11"/>
  </w:num>
  <w:num w:numId="3" w16cid:durableId="625743182">
    <w:abstractNumId w:val="14"/>
  </w:num>
  <w:num w:numId="4" w16cid:durableId="383217485">
    <w:abstractNumId w:val="8"/>
  </w:num>
  <w:num w:numId="5" w16cid:durableId="679896267">
    <w:abstractNumId w:val="3"/>
  </w:num>
  <w:num w:numId="6" w16cid:durableId="342785788">
    <w:abstractNumId w:val="2"/>
  </w:num>
  <w:num w:numId="7" w16cid:durableId="1440567849">
    <w:abstractNumId w:val="1"/>
  </w:num>
  <w:num w:numId="8" w16cid:durableId="954095229">
    <w:abstractNumId w:val="0"/>
  </w:num>
  <w:num w:numId="9" w16cid:durableId="791679963">
    <w:abstractNumId w:val="9"/>
  </w:num>
  <w:num w:numId="10" w16cid:durableId="1963728562">
    <w:abstractNumId w:val="7"/>
  </w:num>
  <w:num w:numId="11" w16cid:durableId="944340888">
    <w:abstractNumId w:val="6"/>
  </w:num>
  <w:num w:numId="12" w16cid:durableId="769735167">
    <w:abstractNumId w:val="5"/>
  </w:num>
  <w:num w:numId="13" w16cid:durableId="451096225">
    <w:abstractNumId w:val="4"/>
  </w:num>
  <w:num w:numId="14" w16cid:durableId="597951231">
    <w:abstractNumId w:val="16"/>
  </w:num>
  <w:num w:numId="15" w16cid:durableId="550459496">
    <w:abstractNumId w:val="12"/>
  </w:num>
  <w:num w:numId="16" w16cid:durableId="11318973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0BCC8B03-F566-4DF6-8E6A-7FAB4BE58E7F}"/>
  </w:docVars>
  <w:rsids>
    <w:rsidRoot w:val="001307DF"/>
    <w:rsid w:val="001307DF"/>
    <w:rsid w:val="004657F9"/>
    <w:rsid w:val="00F078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D8C1AE-6752-4CE4-9C37-BBC04439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1076</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SD55</vt:lpstr>
    </vt:vector>
  </TitlesOfParts>
  <Company>Riksdagen</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SD55</dc:title>
  <dc:subject>SD55</dc:subject>
  <dc:creator>Riksdagen</dc:creator>
  <cp:keywords>Riksdagen</cp:keywords>
  <dc:description>AD-ändringar</dc:description>
  <cp:lastModifiedBy>Lars Brink</cp:lastModifiedBy>
  <cp:revision>2</cp:revision>
  <cp:lastPrinted>2013-10-15T12:48:00Z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ol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Samma rättigheter till jakt och 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Samma rättigheter till jakt och 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Larsson (SD)</vt:lpwstr>
  </property>
  <property fmtid="{D5CDD505-2E9C-101B-9397-08002B2CF9AE}" pid="26" name="MotionarLista">
    <vt:lpwstr>Larsson, Olle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oe1107aa</vt:lpwstr>
  </property>
  <property fmtid="{D5CDD505-2E9C-101B-9397-08002B2CF9AE}" pid="46" name="MotionID">
    <vt:lpwstr>20132014000000830068000000550069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20132014000000830068000000550069</vt:lpwstr>
  </property>
  <property fmtid="{D5CDD505-2E9C-101B-9397-08002B2CF9AE}" pid="50" name="nummer">
    <vt:lpwstr>213</vt:lpwstr>
  </property>
  <property fmtid="{D5CDD505-2E9C-101B-9397-08002B2CF9AE}" pid="51" name="utskottsbeteckning">
    <vt:lpwstr>MJ</vt:lpwstr>
  </property>
  <property fmtid="{D5CDD505-2E9C-101B-9397-08002B2CF9AE}" pid="52" name="GlobalUID">
    <vt:lpwstr>{ABDD4C85-176B-44C0-8FB2-7394F7A1F82B}</vt:lpwstr>
  </property>
  <property fmtid="{D5CDD505-2E9C-101B-9397-08002B2CF9AE}" pid="53" name="Överföringar">
    <vt:i4>0</vt:i4>
  </property>
  <property fmtid="{D5CDD505-2E9C-101B-9397-08002B2CF9AE}" pid="54" name="Checksum">
    <vt:lpwstr>*0015089658936*</vt:lpwstr>
  </property>
  <property fmtid="{D5CDD505-2E9C-101B-9397-08002B2CF9AE}" pid="55" name="skuggnummer">
    <vt:lpwstr>75</vt:lpwstr>
  </property>
  <property fmtid="{D5CDD505-2E9C-101B-9397-08002B2CF9AE}" pid="56" name="urixVersion">
    <vt:lpwstr>4.6.0.0</vt:lpwstr>
  </property>
  <property fmtid="{D5CDD505-2E9C-101B-9397-08002B2CF9AE}" pid="57" name="urixOrigin">
    <vt:lpwstr>131015 14:48:50.280</vt:lpwstr>
  </property>
  <property fmtid="{D5CDD505-2E9C-101B-9397-08002B2CF9AE}" pid="58" name="urixGuid">
    <vt:lpwstr>{886397E2-A0C6-4892-AC94-B2681CA0A602}</vt:lpwstr>
  </property>
</Properties>
</file>