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C148332" w14:textId="77777777">
        <w:tc>
          <w:tcPr>
            <w:tcW w:w="2268" w:type="dxa"/>
          </w:tcPr>
          <w:p w14:paraId="43EAA1B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B4A4A6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625ED15" w14:textId="77777777">
        <w:tc>
          <w:tcPr>
            <w:tcW w:w="2268" w:type="dxa"/>
          </w:tcPr>
          <w:p w14:paraId="09F9D6B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0AF74F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784473F" w14:textId="77777777">
        <w:tc>
          <w:tcPr>
            <w:tcW w:w="3402" w:type="dxa"/>
            <w:gridSpan w:val="2"/>
          </w:tcPr>
          <w:p w14:paraId="28052C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99941F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A9158E" w14:textId="77777777">
        <w:tc>
          <w:tcPr>
            <w:tcW w:w="2268" w:type="dxa"/>
          </w:tcPr>
          <w:p w14:paraId="68ADFD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5DB3C66" w14:textId="6E321E65" w:rsidR="006E4E11" w:rsidRPr="00ED583F" w:rsidRDefault="006F2FD7" w:rsidP="00966C4A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Fi2014/</w:t>
            </w:r>
            <w:r w:rsidR="00966C4A">
              <w:rPr>
                <w:sz w:val="20"/>
              </w:rPr>
              <w:t>2100</w:t>
            </w:r>
          </w:p>
        </w:tc>
      </w:tr>
      <w:tr w:rsidR="006E4E11" w14:paraId="58F6C076" w14:textId="77777777">
        <w:tc>
          <w:tcPr>
            <w:tcW w:w="2268" w:type="dxa"/>
          </w:tcPr>
          <w:p w14:paraId="4FACD6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4A27F3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3E34E4E" w14:textId="77777777">
        <w:trPr>
          <w:trHeight w:val="284"/>
        </w:trPr>
        <w:tc>
          <w:tcPr>
            <w:tcW w:w="4911" w:type="dxa"/>
          </w:tcPr>
          <w:p w14:paraId="0D424F27" w14:textId="77777777" w:rsidR="006E4E11" w:rsidRDefault="002D55A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6180092" w14:textId="77777777">
        <w:trPr>
          <w:trHeight w:val="284"/>
        </w:trPr>
        <w:tc>
          <w:tcPr>
            <w:tcW w:w="4911" w:type="dxa"/>
          </w:tcPr>
          <w:p w14:paraId="023FD697" w14:textId="77777777" w:rsidR="006E4E11" w:rsidRDefault="002D55A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 w14:paraId="037EC188" w14:textId="77777777">
        <w:trPr>
          <w:trHeight w:val="284"/>
        </w:trPr>
        <w:tc>
          <w:tcPr>
            <w:tcW w:w="4911" w:type="dxa"/>
          </w:tcPr>
          <w:p w14:paraId="41DAD73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32051313" w14:textId="77777777">
        <w:trPr>
          <w:trHeight w:val="284"/>
        </w:trPr>
        <w:tc>
          <w:tcPr>
            <w:tcW w:w="4911" w:type="dxa"/>
          </w:tcPr>
          <w:p w14:paraId="30D33781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5E74438" w14:textId="77777777">
        <w:trPr>
          <w:trHeight w:val="284"/>
        </w:trPr>
        <w:tc>
          <w:tcPr>
            <w:tcW w:w="4911" w:type="dxa"/>
          </w:tcPr>
          <w:p w14:paraId="07B9971F" w14:textId="77777777" w:rsidR="006F2FD7" w:rsidRDefault="006F2FD7" w:rsidP="00E85973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2914B537" w14:textId="77777777">
        <w:trPr>
          <w:trHeight w:val="284"/>
        </w:trPr>
        <w:tc>
          <w:tcPr>
            <w:tcW w:w="4911" w:type="dxa"/>
          </w:tcPr>
          <w:p w14:paraId="44310EE1" w14:textId="77777777" w:rsidR="006F2FD7" w:rsidRDefault="006F2FD7" w:rsidP="00CF6DD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283FAC2E" w14:textId="77777777">
        <w:trPr>
          <w:trHeight w:val="284"/>
        </w:trPr>
        <w:tc>
          <w:tcPr>
            <w:tcW w:w="4911" w:type="dxa"/>
          </w:tcPr>
          <w:p w14:paraId="1A78D2E7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4C76C7AF" w14:textId="77777777">
        <w:trPr>
          <w:trHeight w:val="284"/>
        </w:trPr>
        <w:tc>
          <w:tcPr>
            <w:tcW w:w="4911" w:type="dxa"/>
          </w:tcPr>
          <w:p w14:paraId="2DBD2665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F2FD7" w14:paraId="77A441CF" w14:textId="77777777">
        <w:trPr>
          <w:trHeight w:val="284"/>
        </w:trPr>
        <w:tc>
          <w:tcPr>
            <w:tcW w:w="4911" w:type="dxa"/>
          </w:tcPr>
          <w:p w14:paraId="03D759FF" w14:textId="77777777" w:rsidR="006F2FD7" w:rsidRDefault="006F2FD7" w:rsidP="006F2F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37D888C" w14:textId="77777777" w:rsidR="006E4E11" w:rsidRDefault="002D55A4">
      <w:pPr>
        <w:framePr w:w="4400" w:h="2523" w:wrap="notBeside" w:vAnchor="page" w:hAnchor="page" w:x="6453" w:y="2445"/>
        <w:ind w:left="142"/>
      </w:pPr>
      <w:r>
        <w:t>Till riksdagen</w:t>
      </w:r>
    </w:p>
    <w:p w14:paraId="600558E2" w14:textId="77777777" w:rsidR="00966C4A" w:rsidRDefault="00966C4A" w:rsidP="00966C4A">
      <w:pPr>
        <w:pStyle w:val="RKrubrik"/>
        <w:pBdr>
          <w:bottom w:val="single" w:sz="4" w:space="1" w:color="auto"/>
        </w:pBdr>
        <w:spacing w:before="0" w:after="0"/>
      </w:pPr>
      <w:r w:rsidRPr="006F2FD7">
        <w:t xml:space="preserve">Svar på fråga </w:t>
      </w:r>
      <w:r>
        <w:t>2013/14:646</w:t>
      </w:r>
      <w:r w:rsidRPr="006F2FD7">
        <w:t xml:space="preserve"> </w:t>
      </w:r>
      <w:r>
        <w:t>av Lars Eriksson (S) Sänkta energipriser med ryskt kärnbränsle?</w:t>
      </w:r>
    </w:p>
    <w:p w14:paraId="482FB9AE" w14:textId="77777777" w:rsidR="00966C4A" w:rsidRDefault="00966C4A" w:rsidP="00966C4A">
      <w:pPr>
        <w:pStyle w:val="RKnormal"/>
      </w:pPr>
    </w:p>
    <w:p w14:paraId="69F33168" w14:textId="77777777" w:rsidR="00966C4A" w:rsidRDefault="00966C4A" w:rsidP="00966C4A">
      <w:r w:rsidRPr="00A6567D">
        <w:t xml:space="preserve">Lars Eriksson </w:t>
      </w:r>
      <w:r>
        <w:t xml:space="preserve">har </w:t>
      </w:r>
      <w:r w:rsidRPr="00A6567D">
        <w:t>f</w:t>
      </w:r>
      <w:r w:rsidRPr="000E3038">
        <w:t xml:space="preserve">rågat </w:t>
      </w:r>
      <w:r>
        <w:t xml:space="preserve">it- och energiministern </w:t>
      </w:r>
      <w:r w:rsidRPr="00A6567D">
        <w:t>vilka sänkningar av elkostnaden konsumenterna kan räkna med till följd av</w:t>
      </w:r>
      <w:r>
        <w:t xml:space="preserve"> Vattenfalls</w:t>
      </w:r>
      <w:r w:rsidRPr="00A6567D">
        <w:t xml:space="preserve"> </w:t>
      </w:r>
      <w:r>
        <w:t xml:space="preserve">i frågan beskrivna </w:t>
      </w:r>
      <w:r w:rsidRPr="00A6567D">
        <w:t>affär</w:t>
      </w:r>
      <w:r>
        <w:t xml:space="preserve"> med Rosatom.</w:t>
      </w:r>
    </w:p>
    <w:p w14:paraId="31BB63E2" w14:textId="77777777" w:rsidR="00966C4A" w:rsidRDefault="00966C4A" w:rsidP="00966C4A"/>
    <w:p w14:paraId="7CF3ADAA" w14:textId="77777777" w:rsidR="00966C4A" w:rsidRDefault="00966C4A" w:rsidP="00966C4A">
      <w:r>
        <w:t>Frågan har överlämnats till mig.</w:t>
      </w:r>
    </w:p>
    <w:p w14:paraId="2B5A476C" w14:textId="77777777" w:rsidR="00966C4A" w:rsidRDefault="00966C4A" w:rsidP="00966C4A"/>
    <w:p w14:paraId="4172CD08" w14:textId="77777777" w:rsidR="00966C4A" w:rsidRDefault="00966C4A" w:rsidP="00966C4A">
      <w:pPr>
        <w:pStyle w:val="RKnormal"/>
      </w:pPr>
      <w:r w:rsidRPr="00F30042">
        <w:t xml:space="preserve">Vattenfalls upphandlingsprocess gällande bränsle till sina kraftverk </w:t>
      </w:r>
      <w:r>
        <w:t>och de affärsmässiga konsekvenserna av denna är ett ansvar för bolagets styrelse och ledning</w:t>
      </w:r>
      <w:r w:rsidRPr="00F30042">
        <w:t xml:space="preserve">. </w:t>
      </w:r>
    </w:p>
    <w:p w14:paraId="6C307ABA" w14:textId="77777777" w:rsidR="00966C4A" w:rsidRDefault="00966C4A" w:rsidP="00966C4A">
      <w:pPr>
        <w:pStyle w:val="RKnormal"/>
      </w:pPr>
    </w:p>
    <w:p w14:paraId="1AE13512" w14:textId="77777777" w:rsidR="00966C4A" w:rsidRDefault="00966C4A" w:rsidP="00966C4A">
      <w:pPr>
        <w:pStyle w:val="RKnormal"/>
      </w:pPr>
      <w:r w:rsidRPr="00402D73">
        <w:t>Vattenfall genomför sedan flera år ett projekt för att utvärdera och verifiera framtida bränsleelement</w:t>
      </w:r>
      <w:r>
        <w:t xml:space="preserve"> där flera leverantörer deltar. Det är först </w:t>
      </w:r>
      <w:r w:rsidRPr="00FD7CEC">
        <w:t xml:space="preserve">2019 eller 2020, efter omfattande utvärdering, </w:t>
      </w:r>
      <w:r>
        <w:t>som</w:t>
      </w:r>
      <w:r w:rsidRPr="00FD7CEC">
        <w:t xml:space="preserve"> Vattenfall </w:t>
      </w:r>
      <w:r>
        <w:t xml:space="preserve">kan </w:t>
      </w:r>
      <w:r w:rsidRPr="00FD7CEC">
        <w:t xml:space="preserve">ta ställning till </w:t>
      </w:r>
      <w:r>
        <w:t>vilken leverantör man ska välja</w:t>
      </w:r>
      <w:r w:rsidRPr="00FD7CEC">
        <w:t>.</w:t>
      </w:r>
      <w:r>
        <w:t xml:space="preserve"> </w:t>
      </w:r>
    </w:p>
    <w:p w14:paraId="4CBDC4FC" w14:textId="77777777" w:rsidR="00966C4A" w:rsidRDefault="00966C4A" w:rsidP="00966C4A">
      <w:pPr>
        <w:pStyle w:val="RKnormal"/>
      </w:pPr>
    </w:p>
    <w:p w14:paraId="273AE265" w14:textId="77777777" w:rsidR="00966C4A" w:rsidRDefault="00966C4A" w:rsidP="00966C4A">
      <w:pPr>
        <w:pStyle w:val="RKnormal"/>
      </w:pPr>
      <w:r w:rsidRPr="006F2FD7">
        <w:t xml:space="preserve">Stockholm den </w:t>
      </w:r>
      <w:r>
        <w:t>11 juni</w:t>
      </w:r>
      <w:r w:rsidRPr="006F2FD7">
        <w:t xml:space="preserve"> 2014</w:t>
      </w:r>
    </w:p>
    <w:p w14:paraId="190C1748" w14:textId="77777777" w:rsidR="00966C4A" w:rsidRDefault="00966C4A" w:rsidP="00966C4A">
      <w:pPr>
        <w:pStyle w:val="RKnormal"/>
      </w:pPr>
    </w:p>
    <w:p w14:paraId="7FE5EFC8" w14:textId="77777777" w:rsidR="00966C4A" w:rsidRDefault="00966C4A" w:rsidP="00966C4A">
      <w:pPr>
        <w:pStyle w:val="RKnormal"/>
      </w:pPr>
    </w:p>
    <w:p w14:paraId="332CC890" w14:textId="77777777" w:rsidR="00966C4A" w:rsidRDefault="00966C4A" w:rsidP="00966C4A">
      <w:pPr>
        <w:pStyle w:val="RKnormal"/>
      </w:pPr>
    </w:p>
    <w:p w14:paraId="58170E5C" w14:textId="77777777" w:rsidR="00966C4A" w:rsidRDefault="00966C4A" w:rsidP="00966C4A">
      <w:pPr>
        <w:pStyle w:val="RKnormal"/>
      </w:pPr>
      <w:r>
        <w:t>Peter Norman</w:t>
      </w:r>
    </w:p>
    <w:sectPr w:rsidR="00966C4A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8A71F" w14:textId="77777777" w:rsidR="00E715BD" w:rsidRDefault="00E715BD">
      <w:r>
        <w:separator/>
      </w:r>
    </w:p>
  </w:endnote>
  <w:endnote w:type="continuationSeparator" w:id="0">
    <w:p w14:paraId="7A9405B8" w14:textId="77777777" w:rsidR="00E715BD" w:rsidRDefault="00E7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5F9F" w14:textId="77777777" w:rsidR="00E715BD" w:rsidRDefault="00E715BD">
      <w:r>
        <w:separator/>
      </w:r>
    </w:p>
  </w:footnote>
  <w:footnote w:type="continuationSeparator" w:id="0">
    <w:p w14:paraId="4B05102F" w14:textId="77777777" w:rsidR="00E715BD" w:rsidRDefault="00E7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B78B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2F2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253F17" w14:textId="77777777">
      <w:trPr>
        <w:cantSplit/>
      </w:trPr>
      <w:tc>
        <w:tcPr>
          <w:tcW w:w="3119" w:type="dxa"/>
        </w:tcPr>
        <w:p w14:paraId="6AC248F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76E33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F74529" w14:textId="77777777" w:rsidR="00E80146" w:rsidRDefault="00E80146">
          <w:pPr>
            <w:pStyle w:val="Sidhuvud"/>
            <w:ind w:right="360"/>
          </w:pPr>
        </w:p>
      </w:tc>
    </w:tr>
  </w:tbl>
  <w:p w14:paraId="39F21F4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1D44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9D2363" w14:textId="77777777">
      <w:trPr>
        <w:cantSplit/>
      </w:trPr>
      <w:tc>
        <w:tcPr>
          <w:tcW w:w="3119" w:type="dxa"/>
        </w:tcPr>
        <w:p w14:paraId="2FCACC9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2179A4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86F621" w14:textId="77777777" w:rsidR="00E80146" w:rsidRDefault="00E80146">
          <w:pPr>
            <w:pStyle w:val="Sidhuvud"/>
            <w:ind w:right="360"/>
          </w:pPr>
        </w:p>
      </w:tc>
    </w:tr>
  </w:tbl>
  <w:p w14:paraId="496346C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5BB4E" w14:textId="77777777" w:rsidR="002D55A4" w:rsidRDefault="002D55A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91231F5" wp14:editId="1A134CC3">
          <wp:extent cx="18669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F670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B50EFD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0D0CD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EB2DE8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4"/>
    <w:rsid w:val="00015084"/>
    <w:rsid w:val="000E3038"/>
    <w:rsid w:val="00150384"/>
    <w:rsid w:val="0015091F"/>
    <w:rsid w:val="00160901"/>
    <w:rsid w:val="001805B7"/>
    <w:rsid w:val="001A350A"/>
    <w:rsid w:val="002A58F6"/>
    <w:rsid w:val="002A6D2D"/>
    <w:rsid w:val="002D55A4"/>
    <w:rsid w:val="002E6B34"/>
    <w:rsid w:val="002F67BF"/>
    <w:rsid w:val="003448EB"/>
    <w:rsid w:val="003641CA"/>
    <w:rsid w:val="00367B1C"/>
    <w:rsid w:val="00380294"/>
    <w:rsid w:val="003B1345"/>
    <w:rsid w:val="003B35C8"/>
    <w:rsid w:val="004A328D"/>
    <w:rsid w:val="004B617D"/>
    <w:rsid w:val="0058762B"/>
    <w:rsid w:val="00607649"/>
    <w:rsid w:val="00623BAE"/>
    <w:rsid w:val="006E4E11"/>
    <w:rsid w:val="006F2FD7"/>
    <w:rsid w:val="007009C5"/>
    <w:rsid w:val="007242A3"/>
    <w:rsid w:val="00727E70"/>
    <w:rsid w:val="007A6855"/>
    <w:rsid w:val="007F7C72"/>
    <w:rsid w:val="00882AD7"/>
    <w:rsid w:val="0092027A"/>
    <w:rsid w:val="00947487"/>
    <w:rsid w:val="00955E31"/>
    <w:rsid w:val="00966C4A"/>
    <w:rsid w:val="00992E72"/>
    <w:rsid w:val="00A9738C"/>
    <w:rsid w:val="00AB2F2A"/>
    <w:rsid w:val="00AE3E81"/>
    <w:rsid w:val="00AF26D1"/>
    <w:rsid w:val="00B163D5"/>
    <w:rsid w:val="00BA23C5"/>
    <w:rsid w:val="00C90B7A"/>
    <w:rsid w:val="00CA5C2A"/>
    <w:rsid w:val="00CF6DDE"/>
    <w:rsid w:val="00D133D7"/>
    <w:rsid w:val="00DA645B"/>
    <w:rsid w:val="00E25A35"/>
    <w:rsid w:val="00E509AD"/>
    <w:rsid w:val="00E715BD"/>
    <w:rsid w:val="00E80146"/>
    <w:rsid w:val="00E85973"/>
    <w:rsid w:val="00E904D0"/>
    <w:rsid w:val="00EC25F9"/>
    <w:rsid w:val="00EC748D"/>
    <w:rsid w:val="00ED583F"/>
    <w:rsid w:val="00F40426"/>
    <w:rsid w:val="00F451BE"/>
    <w:rsid w:val="00F85EA2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36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val="sv-SE"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E6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E6B34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2260e119-caa7-4827-a1d6-eceebaecabe7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b6fdb667-4ab1-4dbf-8c8c-5cdf40d1898a">
      <Terms xmlns="http://schemas.microsoft.com/office/infopath/2007/PartnerControls"/>
    </c9cd366cc722410295b9eacffbd73909>
    <k46d94c0acf84ab9a79866a9d8b1905f xmlns="b6fdb667-4ab1-4dbf-8c8c-5cdf40d1898a">
      <Terms xmlns="http://schemas.microsoft.com/office/infopath/2007/PartnerControls"/>
    </k46d94c0acf84ab9a79866a9d8b1905f>
    <Diarienummer xmlns="b6fdb667-4ab1-4dbf-8c8c-5cdf40d1898a" xsi:nil="true"/>
    <RKOrdnaClass xmlns="ef0afb7d-11e2-4a8e-8019-6180ab667b9d" xsi:nil="true"/>
    <RKOrdnaCheckInComment xmlns="ef0afb7d-11e2-4a8e-8019-6180ab667b9d" xsi:nil="true"/>
    <TaxCatchAll xmlns="b6fdb667-4ab1-4dbf-8c8c-5cdf40d1898a"/>
    <Nyckelord xmlns="b6fdb667-4ab1-4dbf-8c8c-5cdf40d1898a" xsi:nil="true"/>
    <Sekretess xmlns="b6fdb667-4ab1-4dbf-8c8c-5cdf40d1898a">false</Sekretess>
    <_dlc_DocId xmlns="b6fdb667-4ab1-4dbf-8c8c-5cdf40d1898a">5MPRXJWXY7D2-12-8215</_dlc_DocId>
    <_dlc_DocIdUrl xmlns="b6fdb667-4ab1-4dbf-8c8c-5cdf40d1898a">
      <Url>http://rkdhs-fi/enhet/sa/_layouts/DocIdRedir.aspx?ID=5MPRXJWXY7D2-12-8215</Url>
      <Description>5MPRXJWXY7D2-12-8215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C2FE6-5E43-4881-B923-B51171910821}"/>
</file>

<file path=customXml/itemProps2.xml><?xml version="1.0" encoding="utf-8"?>
<ds:datastoreItem xmlns:ds="http://schemas.openxmlformats.org/officeDocument/2006/customXml" ds:itemID="{0241DE0A-58EC-489F-9532-AD0DA6550050}"/>
</file>

<file path=customXml/itemProps3.xml><?xml version="1.0" encoding="utf-8"?>
<ds:datastoreItem xmlns:ds="http://schemas.openxmlformats.org/officeDocument/2006/customXml" ds:itemID="{6061B81D-DD8F-4407-9251-C1405EC45A86}"/>
</file>

<file path=customXml/itemProps4.xml><?xml version="1.0" encoding="utf-8"?>
<ds:datastoreItem xmlns:ds="http://schemas.openxmlformats.org/officeDocument/2006/customXml" ds:itemID="{0241DE0A-58EC-489F-9532-AD0DA6550050}"/>
</file>

<file path=customXml/itemProps5.xml><?xml version="1.0" encoding="utf-8"?>
<ds:datastoreItem xmlns:ds="http://schemas.openxmlformats.org/officeDocument/2006/customXml" ds:itemID="{FFFEA23F-98CB-4E8D-B332-918ABDEA7575}"/>
</file>

<file path=customXml/itemProps6.xml><?xml version="1.0" encoding="utf-8"?>
<ds:datastoreItem xmlns:ds="http://schemas.openxmlformats.org/officeDocument/2006/customXml" ds:itemID="{6061B81D-DD8F-4407-9251-C1405EC45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774</Characters>
  <Application>Microsoft Office Word</Application>
  <DocSecurity>0</DocSecurity>
  <Lines>110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Lundkvist</dc:creator>
  <cp:lastModifiedBy>Helena Malmborg</cp:lastModifiedBy>
  <cp:revision>2</cp:revision>
  <cp:lastPrinted>2014-06-10T11:00:00Z</cp:lastPrinted>
  <dcterms:created xsi:type="dcterms:W3CDTF">2014-06-10T11:08:00Z</dcterms:created>
  <dcterms:modified xsi:type="dcterms:W3CDTF">2014-06-10T11:08:00Z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1c606246-e0dc-4c47-b6ac-9a123cda541c</vt:lpwstr>
  </property>
</Properties>
</file>